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E35C" w14:textId="77777777" w:rsidR="005A1F75" w:rsidRPr="00C46DF8" w:rsidRDefault="005A1F75" w:rsidP="005A1F75">
      <w:pPr>
        <w:shd w:val="clear" w:color="auto" w:fill="FFFFFF"/>
        <w:spacing w:after="20" w:line="240" w:lineRule="auto"/>
        <w:ind w:left="5760"/>
        <w:rPr>
          <w:rFonts w:ascii="Times New Roman" w:eastAsia="Times New Roman" w:hAnsi="Times New Roman" w:cs="Times New Roman"/>
          <w:b/>
          <w:bCs/>
          <w:color w:val="222222"/>
          <w:lang w:eastAsia="en-IE"/>
        </w:rPr>
      </w:pPr>
      <w:r w:rsidRPr="00C46DF8">
        <w:rPr>
          <w:rFonts w:ascii="Times New Roman" w:eastAsia="Times New Roman" w:hAnsi="Times New Roman" w:cs="Times New Roman"/>
          <w:b/>
          <w:bCs/>
          <w:color w:val="222222"/>
          <w:lang w:eastAsia="en-IE"/>
        </w:rPr>
        <w:t>Uthman Adegoke</w:t>
      </w:r>
    </w:p>
    <w:p w14:paraId="3C040701" w14:textId="77777777" w:rsidR="005A1F75" w:rsidRDefault="005A1F75" w:rsidP="005A1F75">
      <w:pPr>
        <w:shd w:val="clear" w:color="auto" w:fill="FFFFFF"/>
        <w:spacing w:after="20" w:line="240" w:lineRule="auto"/>
        <w:ind w:left="5760"/>
        <w:rPr>
          <w:rFonts w:ascii="Times New Roman" w:eastAsia="Times New Roman" w:hAnsi="Times New Roman" w:cs="Times New Roman"/>
          <w:color w:val="222222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lang w:eastAsia="en-IE"/>
        </w:rPr>
        <w:t>Dublin, Ireland</w:t>
      </w:r>
      <w:r>
        <w:rPr>
          <w:rFonts w:ascii="Arial" w:eastAsia="Times New Roman" w:hAnsi="Arial" w:cs="Arial"/>
          <w:color w:val="222222"/>
          <w:lang w:eastAsia="en-IE"/>
        </w:rPr>
        <w:br/>
      </w:r>
    </w:p>
    <w:p w14:paraId="018D8F41" w14:textId="77777777" w:rsidR="005A1F75" w:rsidRPr="00C46DF8" w:rsidRDefault="005A1F75" w:rsidP="005A1F75">
      <w:pPr>
        <w:shd w:val="clear" w:color="auto" w:fill="FFFFFF"/>
        <w:spacing w:after="20" w:line="240" w:lineRule="auto"/>
        <w:ind w:left="5760"/>
        <w:rPr>
          <w:rFonts w:ascii="Arial" w:eastAsia="Times New Roman" w:hAnsi="Arial" w:cs="Arial"/>
          <w:color w:val="222222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lang w:eastAsia="en-IE"/>
        </w:rPr>
        <w:t>Mobile: 087 1305523</w:t>
      </w:r>
    </w:p>
    <w:p w14:paraId="2EBD5495" w14:textId="77777777" w:rsidR="005A1F75" w:rsidRPr="00C46DF8" w:rsidRDefault="005A1F75" w:rsidP="005A1F75">
      <w:pPr>
        <w:shd w:val="clear" w:color="auto" w:fill="FFFFFF"/>
        <w:spacing w:after="20" w:line="240" w:lineRule="auto"/>
        <w:ind w:left="5760"/>
        <w:rPr>
          <w:rFonts w:ascii="Arial" w:eastAsia="Times New Roman" w:hAnsi="Arial" w:cs="Arial"/>
          <w:color w:val="222222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22222"/>
          <w:lang w:eastAsia="en-IE"/>
        </w:rPr>
        <w:t>E</w:t>
      </w:r>
      <w:r w:rsidRPr="00C46DF8">
        <w:rPr>
          <w:rFonts w:ascii="Times New Roman" w:eastAsia="Times New Roman" w:hAnsi="Times New Roman" w:cs="Times New Roman"/>
          <w:color w:val="222222"/>
          <w:lang w:eastAsia="en-IE"/>
        </w:rPr>
        <w:t>mail: </w:t>
      </w:r>
      <w:hyperlink r:id="rId4" w:tgtFrame="_blank" w:history="1">
        <w:r w:rsidRPr="00C46DF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en-IE"/>
          </w:rPr>
          <w:t>Uthman.adegoke3@mail.dcu.ie</w:t>
        </w:r>
      </w:hyperlink>
    </w:p>
    <w:p w14:paraId="306292CD" w14:textId="77777777" w:rsidR="005A1F75" w:rsidRPr="00C46DF8" w:rsidRDefault="005A1F75" w:rsidP="005A1F75">
      <w:pPr>
        <w:shd w:val="clear" w:color="auto" w:fill="FFFFFF"/>
        <w:spacing w:after="20" w:line="240" w:lineRule="auto"/>
        <w:ind w:left="648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50A68A11" w14:textId="28842D0B" w:rsidR="005A1F75" w:rsidRPr="00C46DF8" w:rsidRDefault="005A1F75" w:rsidP="005A1F75">
      <w:pPr>
        <w:shd w:val="clear" w:color="auto" w:fill="FFFFFF"/>
        <w:spacing w:after="20" w:line="240" w:lineRule="auto"/>
        <w:ind w:left="5760"/>
        <w:rPr>
          <w:rFonts w:ascii="Arial" w:eastAsia="Times New Roman" w:hAnsi="Arial" w:cs="Arial"/>
          <w:color w:val="222222"/>
          <w:lang w:eastAsia="en-IE"/>
        </w:rPr>
      </w:pPr>
      <w:r>
        <w:rPr>
          <w:rFonts w:ascii="Times New Roman" w:eastAsia="Times New Roman" w:hAnsi="Times New Roman" w:cs="Times New Roman"/>
          <w:color w:val="222222"/>
          <w:lang w:eastAsia="en-IE"/>
        </w:rPr>
        <w:t>06/02/2023</w:t>
      </w:r>
    </w:p>
    <w:p w14:paraId="200B8A3A" w14:textId="77777777" w:rsidR="005A1F75" w:rsidRPr="00C46DF8" w:rsidRDefault="005A1F75" w:rsidP="005A1F7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75C29F58" w14:textId="77777777" w:rsidR="005A1F75" w:rsidRPr="00C46DF8" w:rsidRDefault="005A1F75" w:rsidP="005A1F7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4667EFB9" w14:textId="77777777" w:rsidR="005A1F75" w:rsidRPr="00C46DF8" w:rsidRDefault="005A1F75" w:rsidP="005A1F75">
      <w:pPr>
        <w:shd w:val="clear" w:color="auto" w:fill="FFFFFF"/>
        <w:spacing w:after="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</w:p>
    <w:p w14:paraId="1C6476AF" w14:textId="77777777" w:rsidR="005A1F75" w:rsidRPr="005A1F75" w:rsidRDefault="005A1F75" w:rsidP="005A1F75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Dear, </w:t>
      </w:r>
    </w:p>
    <w:p w14:paraId="5529CF52" w14:textId="77777777" w:rsidR="005A1F75" w:rsidRPr="005A1F75" w:rsidRDefault="005A1F75" w:rsidP="005A1F75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14:paraId="40035C06" w14:textId="3B201E86" w:rsidR="005A1F75" w:rsidRPr="005A1F75" w:rsidRDefault="005A1F75" w:rsidP="005A1F75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am writing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to apply for the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 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Legal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Internship opportunity 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which is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presently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advertised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on the 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student careers portal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at Dublin City University 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where I am a final year Economics, Politics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and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Law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student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(EPL)</w:t>
      </w:r>
      <w:r w:rsidRPr="00C46DF8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.</w:t>
      </w:r>
    </w:p>
    <w:p w14:paraId="4105D5F0" w14:textId="5A3FE141" w:rsidR="00153AE4" w:rsidRPr="005A1F75" w:rsidRDefault="00153AE4">
      <w:pPr>
        <w:rPr>
          <w:rFonts w:ascii="Times New Roman" w:hAnsi="Times New Roman" w:cs="Times New Roman"/>
          <w:sz w:val="24"/>
          <w:szCs w:val="24"/>
        </w:rPr>
      </w:pPr>
    </w:p>
    <w:p w14:paraId="76F3D9EC" w14:textId="77777777" w:rsidR="005A1F75" w:rsidRDefault="005A1F75" w:rsidP="005A1F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5A1F75">
        <w:rPr>
          <w:rFonts w:ascii="Times New Roman" w:hAnsi="Times New Roman" w:cs="Times New Roman"/>
          <w:sz w:val="24"/>
          <w:szCs w:val="24"/>
        </w:rPr>
        <w:t xml:space="preserve">As an EPL student at DCU 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have become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deeply fascinated with how these three disciplines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are intertwined</w:t>
      </w:r>
      <w:r w:rsidRPr="005A1F75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and I have since developed a particular interest 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 myriad of legal areas such as Contract, Corporate, Evidence and Administrative. </w:t>
      </w:r>
    </w:p>
    <w:p w14:paraId="40CC5099" w14:textId="71BC4973" w:rsidR="005A1F75" w:rsidRDefault="005A1F75" w:rsidP="005A1F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In addition to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my studies, my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past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experience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s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have given me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exposure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many tasks that I believe will be useful in the firm such as, data analysis, document drafting, and a number of other research and clerical tasks. I am a fast learner and have excellent communication and organisational skills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I am also adept at managing several tasks at the same time.</w:t>
      </w:r>
    </w:p>
    <w:p w14:paraId="793CE0C9" w14:textId="77777777" w:rsidR="005A1F75" w:rsidRDefault="005A1F75" w:rsidP="005A1F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Your advertisement, as detailed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online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, was of particular interest to me because it offers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new challenge in an environment which I find extremely stimulating and enjoyable.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have attached a copy of my CV to the application which displays that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my background is particularly relevant to your requirements,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 feel that the combination of my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previous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 experience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academic studies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is well-suited to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 xml:space="preserve">internship </w:t>
      </w:r>
      <w:r w:rsidRPr="00890B36"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  <w:t>described.</w:t>
      </w:r>
    </w:p>
    <w:p w14:paraId="5FB16E00" w14:textId="2F886BBE" w:rsidR="005A1F75" w:rsidRPr="005A1F75" w:rsidRDefault="005A1F75">
      <w:pPr>
        <w:rPr>
          <w:rFonts w:ascii="Times New Roman" w:hAnsi="Times New Roman" w:cs="Times New Roman"/>
          <w:sz w:val="24"/>
          <w:szCs w:val="24"/>
        </w:rPr>
      </w:pPr>
    </w:p>
    <w:sectPr w:rsidR="005A1F75" w:rsidRPr="005A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75"/>
    <w:rsid w:val="00153AE4"/>
    <w:rsid w:val="005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E605"/>
  <w15:chartTrackingRefBased/>
  <w15:docId w15:val="{422D3B03-C9BE-4791-B8A9-7EAF693D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hman.adegoke3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Uthman Adegoke</dc:creator>
  <cp:keywords/>
  <dc:description/>
  <cp:lastModifiedBy>Uthman Adegoke</cp:lastModifiedBy>
  <cp:revision>1</cp:revision>
  <dcterms:created xsi:type="dcterms:W3CDTF">2023-02-06T14:16:00Z</dcterms:created>
  <dcterms:modified xsi:type="dcterms:W3CDTF">2023-02-06T14:31:00Z</dcterms:modified>
</cp:coreProperties>
</file>