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90F8" w14:textId="7782FD17" w:rsidR="00206844" w:rsidRPr="008743A6" w:rsidRDefault="00206844" w:rsidP="008743A6">
      <w:pPr>
        <w:jc w:val="center"/>
        <w:rPr>
          <w:rFonts w:cs="Arial"/>
          <w:b/>
          <w:sz w:val="28"/>
          <w:szCs w:val="28"/>
          <w:u w:val="single"/>
          <w:lang w:val="en-IE"/>
        </w:rPr>
      </w:pPr>
      <w:r w:rsidRPr="00BB3BAF">
        <w:rPr>
          <w:rFonts w:cs="Arial"/>
          <w:b/>
          <w:sz w:val="28"/>
          <w:szCs w:val="28"/>
          <w:u w:val="single"/>
          <w:lang w:val="en-IE"/>
        </w:rPr>
        <w:t>AOIFE RYAN</w:t>
      </w:r>
    </w:p>
    <w:p w14:paraId="7CB0052D" w14:textId="70A1B0F7" w:rsidR="00C83387" w:rsidRPr="00BB3BAF" w:rsidRDefault="005820AC" w:rsidP="00CD6985">
      <w:pPr>
        <w:jc w:val="center"/>
        <w:rPr>
          <w:rFonts w:cs="Arial"/>
          <w:lang w:val="en-IE"/>
        </w:rPr>
      </w:pPr>
      <w:r w:rsidRPr="00BB3BAF">
        <w:rPr>
          <w:rFonts w:cs="Arial"/>
          <w:lang w:val="en-IE"/>
        </w:rPr>
        <w:t>7 Bromley Court</w:t>
      </w:r>
    </w:p>
    <w:p w14:paraId="71396A7E" w14:textId="056098C8" w:rsidR="00C83387" w:rsidRPr="00A82553" w:rsidRDefault="005820AC" w:rsidP="00CD6985">
      <w:pPr>
        <w:jc w:val="center"/>
        <w:rPr>
          <w:rFonts w:cs="Arial"/>
          <w:color w:val="000000" w:themeColor="text1"/>
          <w:lang w:val="en-IE"/>
        </w:rPr>
      </w:pPr>
      <w:r w:rsidRPr="00A82553">
        <w:rPr>
          <w:rFonts w:cs="Arial"/>
          <w:color w:val="000000" w:themeColor="text1"/>
          <w:lang w:val="en-IE"/>
        </w:rPr>
        <w:t>Midleton</w:t>
      </w:r>
    </w:p>
    <w:p w14:paraId="6165D961" w14:textId="77777777" w:rsidR="005820AC" w:rsidRPr="00A82553" w:rsidRDefault="005820AC" w:rsidP="00092F93">
      <w:pPr>
        <w:jc w:val="center"/>
        <w:rPr>
          <w:rFonts w:cs="Arial"/>
          <w:color w:val="000000" w:themeColor="text1"/>
          <w:lang w:val="en-IE"/>
        </w:rPr>
      </w:pPr>
      <w:r w:rsidRPr="00A82553">
        <w:rPr>
          <w:rFonts w:cs="Arial"/>
          <w:color w:val="000000" w:themeColor="text1"/>
          <w:lang w:val="en-IE"/>
        </w:rPr>
        <w:t>Cork</w:t>
      </w:r>
    </w:p>
    <w:p w14:paraId="2BBA00BB" w14:textId="64774BEA" w:rsidR="00206844" w:rsidRPr="00A82553" w:rsidRDefault="005E11FD" w:rsidP="00092F93">
      <w:pPr>
        <w:jc w:val="center"/>
        <w:rPr>
          <w:rFonts w:cs="Arial"/>
          <w:color w:val="000000" w:themeColor="text1"/>
          <w:lang w:val="en-IE"/>
        </w:rPr>
      </w:pPr>
      <w:hyperlink r:id="rId7" w:history="1">
        <w:r w:rsidR="00092F93" w:rsidRPr="00A82553">
          <w:rPr>
            <w:rStyle w:val="Hyperlink"/>
            <w:rFonts w:cs="Arial"/>
            <w:color w:val="000000" w:themeColor="text1"/>
            <w:u w:val="none"/>
          </w:rPr>
          <w:t>Aoife.ryan94@mail.dcu.ie</w:t>
        </w:r>
      </w:hyperlink>
    </w:p>
    <w:p w14:paraId="69DE9751" w14:textId="50F23B43" w:rsidR="00206844" w:rsidRPr="00A82553" w:rsidRDefault="00206844" w:rsidP="00760FCE">
      <w:pPr>
        <w:jc w:val="center"/>
        <w:rPr>
          <w:rFonts w:cs="Arial"/>
          <w:color w:val="000000" w:themeColor="text1"/>
          <w:lang w:val="en-IE"/>
        </w:rPr>
      </w:pPr>
      <w:r w:rsidRPr="00A82553">
        <w:rPr>
          <w:rFonts w:cs="Arial"/>
          <w:color w:val="000000" w:themeColor="text1"/>
          <w:lang w:val="en-IE"/>
        </w:rPr>
        <w:t>0860761729</w:t>
      </w:r>
    </w:p>
    <w:p w14:paraId="77D86310" w14:textId="77777777" w:rsidR="00D90491" w:rsidRPr="00A82553" w:rsidRDefault="00D90491" w:rsidP="00760FCE">
      <w:pPr>
        <w:jc w:val="center"/>
        <w:rPr>
          <w:rFonts w:cs="Arial"/>
          <w:color w:val="000000" w:themeColor="text1"/>
          <w:lang w:val="en-IE"/>
        </w:rPr>
      </w:pPr>
    </w:p>
    <w:p w14:paraId="1B5FFC9C" w14:textId="112FD5D3" w:rsidR="00206844" w:rsidRPr="00A82553" w:rsidRDefault="00023BD6" w:rsidP="00D90491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color w:val="000000" w:themeColor="text1"/>
          <w:sz w:val="28"/>
          <w:szCs w:val="28"/>
          <w:u w:val="single"/>
          <w:lang w:val="en-IE"/>
        </w:rPr>
      </w:pPr>
      <w:r w:rsidRPr="00A82553">
        <w:rPr>
          <w:rFonts w:cs="Arial"/>
          <w:b/>
          <w:color w:val="000000" w:themeColor="text1"/>
          <w:sz w:val="28"/>
          <w:szCs w:val="28"/>
          <w:u w:val="single"/>
          <w:lang w:val="en-IE"/>
        </w:rPr>
        <w:t>EDUCATION</w:t>
      </w:r>
    </w:p>
    <w:p w14:paraId="61B10C74" w14:textId="07625BBF" w:rsidR="00810FF6" w:rsidRPr="00810FF6" w:rsidRDefault="00F52AA8" w:rsidP="00810FF6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</w:rPr>
      </w:pPr>
      <w:r w:rsidRPr="002C3B3E">
        <w:rPr>
          <w:rFonts w:cs="Arial"/>
          <w:b/>
          <w:u w:val="single"/>
        </w:rPr>
        <w:t>Secondary Education: 2007- 2013</w:t>
      </w:r>
      <w:r w:rsidRPr="00BB3BAF">
        <w:rPr>
          <w:rFonts w:cs="Arial"/>
        </w:rPr>
        <w:t>, St Mary’s High school, Midleton. Points achieved: 450.</w:t>
      </w:r>
    </w:p>
    <w:p w14:paraId="23BC4C8F" w14:textId="77777777" w:rsidR="00F52AA8" w:rsidRDefault="00F52AA8" w:rsidP="00F52A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English- B3</w:t>
      </w:r>
    </w:p>
    <w:p w14:paraId="09D1D209" w14:textId="77777777" w:rsidR="00F52AA8" w:rsidRDefault="00F52AA8" w:rsidP="00F52A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Irish- B2</w:t>
      </w:r>
    </w:p>
    <w:p w14:paraId="51734CB4" w14:textId="77777777" w:rsidR="00F52AA8" w:rsidRDefault="00F52AA8" w:rsidP="00810FF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Maths- C2</w:t>
      </w:r>
    </w:p>
    <w:p w14:paraId="4F528063" w14:textId="77777777" w:rsidR="00F52AA8" w:rsidRDefault="00F52AA8" w:rsidP="00F52A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History- B2</w:t>
      </w:r>
    </w:p>
    <w:p w14:paraId="2B143E7E" w14:textId="77777777" w:rsidR="00F52AA8" w:rsidRDefault="00F52AA8" w:rsidP="00F52A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Geography- C3</w:t>
      </w:r>
    </w:p>
    <w:p w14:paraId="42AE2A29" w14:textId="77777777" w:rsidR="00F52AA8" w:rsidRDefault="00F52AA8" w:rsidP="00F52A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Biology- C1</w:t>
      </w:r>
    </w:p>
    <w:p w14:paraId="2E943E30" w14:textId="77777777" w:rsidR="00F52AA8" w:rsidRPr="00A7123E" w:rsidRDefault="00F52AA8" w:rsidP="00F52A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 xml:space="preserve">French- B1 </w:t>
      </w:r>
    </w:p>
    <w:p w14:paraId="69FF6D2B" w14:textId="61457AD5" w:rsidR="00B50790" w:rsidRDefault="00CA414E" w:rsidP="008E2281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</w:rPr>
      </w:pPr>
      <w:r w:rsidRPr="002C3B3E">
        <w:rPr>
          <w:rFonts w:cs="Arial"/>
          <w:b/>
          <w:u w:val="single"/>
          <w:lang w:val="en-IE"/>
        </w:rPr>
        <w:t xml:space="preserve">University: </w:t>
      </w:r>
      <w:r w:rsidRPr="002C3B3E">
        <w:rPr>
          <w:rFonts w:cs="Arial"/>
          <w:b/>
          <w:bCs/>
          <w:u w:val="single"/>
        </w:rPr>
        <w:t>2014 – 2018</w:t>
      </w:r>
      <w:r w:rsidR="008C64A2" w:rsidRPr="002C3B3E">
        <w:rPr>
          <w:rFonts w:cs="Arial"/>
          <w:b/>
          <w:bCs/>
          <w:u w:val="single"/>
        </w:rPr>
        <w:t>,</w:t>
      </w:r>
      <w:r w:rsidR="008C64A2" w:rsidRPr="00BB3BAF">
        <w:rPr>
          <w:rFonts w:cs="Arial"/>
          <w:b/>
          <w:bCs/>
        </w:rPr>
        <w:t xml:space="preserve"> </w:t>
      </w:r>
      <w:r w:rsidR="009A1404" w:rsidRPr="00BB3BAF">
        <w:rPr>
          <w:rFonts w:cs="Arial"/>
        </w:rPr>
        <w:t>Dublin City University,</w:t>
      </w:r>
      <w:r w:rsidRPr="00BB3BAF">
        <w:rPr>
          <w:rFonts w:cs="Arial"/>
        </w:rPr>
        <w:t xml:space="preserve"> BCL Law and Society</w:t>
      </w:r>
      <w:r w:rsidR="00AB55AD" w:rsidRPr="00BB3BAF">
        <w:rPr>
          <w:rFonts w:cs="Arial"/>
        </w:rPr>
        <w:t>. Further, I</w:t>
      </w:r>
      <w:r w:rsidR="009A1404" w:rsidRPr="00BB3BAF">
        <w:rPr>
          <w:rFonts w:cs="Arial"/>
        </w:rPr>
        <w:t xml:space="preserve"> spent my third year on Erasmus at Sciences Po Paris. </w:t>
      </w:r>
    </w:p>
    <w:p w14:paraId="41862C6C" w14:textId="0E991445" w:rsidR="00B50790" w:rsidRPr="00B50790" w:rsidRDefault="00B50790" w:rsidP="00810FF6">
      <w:pPr>
        <w:widowControl w:val="0"/>
        <w:autoSpaceDE w:val="0"/>
        <w:autoSpaceDN w:val="0"/>
        <w:adjustRightInd w:val="0"/>
        <w:spacing w:after="240"/>
        <w:rPr>
          <w:rFonts w:cs="Arial"/>
          <w:b/>
          <w:u w:val="single"/>
        </w:rPr>
      </w:pPr>
      <w:r w:rsidRPr="00B50790">
        <w:rPr>
          <w:rFonts w:cs="Arial"/>
          <w:b/>
          <w:u w:val="single"/>
        </w:rPr>
        <w:t>1</w:t>
      </w:r>
      <w:r w:rsidRPr="00B50790">
        <w:rPr>
          <w:rFonts w:cs="Arial"/>
          <w:b/>
          <w:u w:val="single"/>
          <w:vertAlign w:val="superscript"/>
        </w:rPr>
        <w:t xml:space="preserve">ST </w:t>
      </w:r>
      <w:r w:rsidRPr="00B50790">
        <w:rPr>
          <w:rFonts w:cs="Arial"/>
          <w:b/>
          <w:u w:val="single"/>
        </w:rPr>
        <w:t>Year Overall Result: 2:1</w:t>
      </w:r>
    </w:p>
    <w:p w14:paraId="05CA78A4" w14:textId="7329F7E1" w:rsidR="00F21EEE" w:rsidRPr="00B50790" w:rsidRDefault="00F21EEE" w:rsidP="00B507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 w:rsidRPr="00B50790">
        <w:rPr>
          <w:rFonts w:cs="Arial"/>
        </w:rPr>
        <w:t>The Irish Legal System- 6</w:t>
      </w:r>
      <w:r w:rsidR="00572E9F">
        <w:rPr>
          <w:rFonts w:cs="Arial"/>
        </w:rPr>
        <w:t>5</w:t>
      </w:r>
      <w:r w:rsidRPr="00B50790">
        <w:rPr>
          <w:rFonts w:cs="Arial"/>
        </w:rPr>
        <w:t>%</w:t>
      </w:r>
    </w:p>
    <w:p w14:paraId="6AA1FA0D" w14:textId="168DE82C" w:rsidR="00F21EEE" w:rsidRDefault="00F21EEE" w:rsidP="00B5079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>Law of Tort- 6</w:t>
      </w:r>
      <w:r w:rsidR="00572E9F">
        <w:rPr>
          <w:rFonts w:cs="Arial"/>
        </w:rPr>
        <w:t>6</w:t>
      </w:r>
      <w:r>
        <w:rPr>
          <w:rFonts w:cs="Arial"/>
        </w:rPr>
        <w:t>%</w:t>
      </w:r>
    </w:p>
    <w:p w14:paraId="4716ADE7" w14:textId="5FDC08B4" w:rsidR="00F21EEE" w:rsidRDefault="00F21EEE" w:rsidP="00B5079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>Criminal Law- 6</w:t>
      </w:r>
      <w:r w:rsidR="00572E9F">
        <w:rPr>
          <w:rFonts w:cs="Arial"/>
        </w:rPr>
        <w:t>5</w:t>
      </w:r>
      <w:r>
        <w:rPr>
          <w:rFonts w:cs="Arial"/>
        </w:rPr>
        <w:t>%</w:t>
      </w:r>
    </w:p>
    <w:p w14:paraId="20278406" w14:textId="495D6062" w:rsidR="00F21EEE" w:rsidRDefault="00F21EEE" w:rsidP="00B5079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 xml:space="preserve">Advanced Criminal Law- 65% </w:t>
      </w:r>
    </w:p>
    <w:p w14:paraId="3328DF9A" w14:textId="17409BC8" w:rsidR="00F21EEE" w:rsidRDefault="00F21EEE" w:rsidP="00B5079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 xml:space="preserve">Constitutional Law- </w:t>
      </w:r>
      <w:r w:rsidR="00572E9F">
        <w:rPr>
          <w:rFonts w:cs="Arial"/>
        </w:rPr>
        <w:t>72</w:t>
      </w:r>
      <w:r>
        <w:rPr>
          <w:rFonts w:cs="Arial"/>
        </w:rPr>
        <w:t>%</w:t>
      </w:r>
    </w:p>
    <w:p w14:paraId="7C919BC5" w14:textId="689C3503" w:rsidR="00F21EEE" w:rsidRDefault="00F21EEE" w:rsidP="00B5079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>Foundations of Law and Legal Research- 6</w:t>
      </w:r>
      <w:r w:rsidR="00572E9F">
        <w:rPr>
          <w:rFonts w:cs="Arial"/>
        </w:rPr>
        <w:t>6</w:t>
      </w:r>
      <w:r>
        <w:rPr>
          <w:rFonts w:cs="Arial"/>
        </w:rPr>
        <w:t>%</w:t>
      </w:r>
    </w:p>
    <w:p w14:paraId="30FE182C" w14:textId="6CDC698C" w:rsidR="00F21EEE" w:rsidRDefault="00F21EEE" w:rsidP="00B5079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>Comparative Law- 6</w:t>
      </w:r>
      <w:r w:rsidR="00572E9F">
        <w:rPr>
          <w:rFonts w:cs="Arial"/>
        </w:rPr>
        <w:t>5</w:t>
      </w:r>
      <w:r>
        <w:rPr>
          <w:rFonts w:cs="Arial"/>
        </w:rPr>
        <w:t>%</w:t>
      </w:r>
    </w:p>
    <w:p w14:paraId="1491CB97" w14:textId="311A2648" w:rsidR="00B50790" w:rsidRPr="00B50790" w:rsidRDefault="00F21EEE" w:rsidP="00B5079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 xml:space="preserve">Public International Law- 60% </w:t>
      </w:r>
    </w:p>
    <w:p w14:paraId="27411B76" w14:textId="21AB4C26" w:rsidR="00B50790" w:rsidRPr="00B50790" w:rsidRDefault="00B50790" w:rsidP="00810FF6">
      <w:pPr>
        <w:widowControl w:val="0"/>
        <w:autoSpaceDE w:val="0"/>
        <w:autoSpaceDN w:val="0"/>
        <w:adjustRightInd w:val="0"/>
        <w:spacing w:after="240"/>
        <w:rPr>
          <w:rFonts w:cs="Arial"/>
          <w:b/>
          <w:u w:val="single"/>
        </w:rPr>
      </w:pPr>
      <w:r w:rsidRPr="00B50790">
        <w:rPr>
          <w:rFonts w:cs="Arial"/>
          <w:b/>
          <w:u w:val="single"/>
        </w:rPr>
        <w:t>2</w:t>
      </w:r>
      <w:r w:rsidRPr="00B50790">
        <w:rPr>
          <w:rFonts w:cs="Arial"/>
          <w:b/>
          <w:u w:val="single"/>
          <w:vertAlign w:val="superscript"/>
        </w:rPr>
        <w:t>nd</w:t>
      </w:r>
      <w:r w:rsidRPr="00B50790">
        <w:rPr>
          <w:rFonts w:cs="Arial"/>
          <w:b/>
          <w:u w:val="single"/>
        </w:rPr>
        <w:t xml:space="preserve"> Year Overall Result: 2:1</w:t>
      </w:r>
    </w:p>
    <w:p w14:paraId="0A4F42E3" w14:textId="172EE612" w:rsidR="00F21EEE" w:rsidRDefault="00F21EEE" w:rsidP="00B5079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Family Law and Society 6</w:t>
      </w:r>
      <w:r w:rsidR="00397782">
        <w:rPr>
          <w:rFonts w:cs="Arial"/>
        </w:rPr>
        <w:t>1</w:t>
      </w:r>
      <w:r>
        <w:rPr>
          <w:rFonts w:cs="Arial"/>
        </w:rPr>
        <w:t>%</w:t>
      </w:r>
    </w:p>
    <w:p w14:paraId="3B5029A9" w14:textId="301F9721" w:rsidR="00F21EEE" w:rsidRDefault="00F21EEE" w:rsidP="00B5079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Health Care Law and Society- 61%</w:t>
      </w:r>
    </w:p>
    <w:p w14:paraId="46F5A52E" w14:textId="364E43BB" w:rsidR="00F21EEE" w:rsidRDefault="00F21EEE" w:rsidP="00B5079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Moot Court- 62%</w:t>
      </w:r>
    </w:p>
    <w:p w14:paraId="73891AF9" w14:textId="2F416887" w:rsidR="00F21EEE" w:rsidRDefault="00F21EEE" w:rsidP="00B5079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Property Law- 62%</w:t>
      </w:r>
    </w:p>
    <w:p w14:paraId="7B53BD42" w14:textId="1F9A5CC5" w:rsidR="00F21EEE" w:rsidRDefault="00F21EEE" w:rsidP="00B5079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Company Law- 75%</w:t>
      </w:r>
    </w:p>
    <w:p w14:paraId="7FE5BEAA" w14:textId="78EA7430" w:rsidR="00F21EEE" w:rsidRDefault="00F21EEE" w:rsidP="00B5079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The Law of Contract- 63%</w:t>
      </w:r>
    </w:p>
    <w:p w14:paraId="55783DBD" w14:textId="2387C6DD" w:rsidR="00F21EEE" w:rsidRDefault="00F21EEE" w:rsidP="00B5079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Advanced Contract Law 63%</w:t>
      </w:r>
    </w:p>
    <w:p w14:paraId="615DE1B9" w14:textId="1E664A26" w:rsidR="00B50790" w:rsidRPr="0098741A" w:rsidRDefault="00F21EEE" w:rsidP="0098741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European Union Law 43%</w:t>
      </w:r>
    </w:p>
    <w:p w14:paraId="22844A99" w14:textId="2FC9EB3E" w:rsidR="00B50790" w:rsidRPr="00B50790" w:rsidRDefault="00B50790" w:rsidP="00810FF6">
      <w:pPr>
        <w:widowControl w:val="0"/>
        <w:autoSpaceDE w:val="0"/>
        <w:autoSpaceDN w:val="0"/>
        <w:adjustRightInd w:val="0"/>
        <w:spacing w:after="240"/>
        <w:rPr>
          <w:rFonts w:cs="Arial"/>
          <w:b/>
          <w:u w:val="single"/>
        </w:rPr>
      </w:pPr>
      <w:r w:rsidRPr="00B50790">
        <w:rPr>
          <w:rFonts w:cs="Arial"/>
          <w:b/>
          <w:u w:val="single"/>
        </w:rPr>
        <w:t>3</w:t>
      </w:r>
      <w:r w:rsidRPr="00B50790">
        <w:rPr>
          <w:rFonts w:cs="Arial"/>
          <w:b/>
          <w:u w:val="single"/>
          <w:vertAlign w:val="superscript"/>
        </w:rPr>
        <w:t>rd</w:t>
      </w:r>
      <w:r w:rsidRPr="00B50790">
        <w:rPr>
          <w:rFonts w:cs="Arial"/>
          <w:b/>
          <w:u w:val="single"/>
        </w:rPr>
        <w:t xml:space="preserve"> Year Overall Result: </w:t>
      </w:r>
      <w:r w:rsidR="00DA6336">
        <w:rPr>
          <w:rFonts w:cs="Arial"/>
          <w:b/>
          <w:u w:val="single"/>
        </w:rPr>
        <w:t>1</w:t>
      </w:r>
      <w:bookmarkStart w:id="0" w:name="_GoBack"/>
      <w:bookmarkEnd w:id="0"/>
      <w:r w:rsidRPr="00B50790">
        <w:rPr>
          <w:rFonts w:cs="Arial"/>
          <w:b/>
          <w:u w:val="single"/>
        </w:rPr>
        <w:t>:1</w:t>
      </w:r>
    </w:p>
    <w:p w14:paraId="400BE99B" w14:textId="6CBDCD9D" w:rsidR="00F21EEE" w:rsidRDefault="003233DA" w:rsidP="00B5079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 w:rsidRPr="00C279AF">
        <w:rPr>
          <w:rFonts w:cs="Arial"/>
        </w:rPr>
        <w:t>Understanding International Politics- 1</w:t>
      </w:r>
      <w:r w:rsidR="00397782">
        <w:rPr>
          <w:rFonts w:cs="Arial"/>
        </w:rPr>
        <w:t>5</w:t>
      </w:r>
      <w:r w:rsidRPr="00C279AF">
        <w:rPr>
          <w:rFonts w:cs="Arial"/>
        </w:rPr>
        <w:t>/20</w:t>
      </w:r>
    </w:p>
    <w:p w14:paraId="4885DF7E" w14:textId="61B8E4E4" w:rsidR="00397782" w:rsidRPr="00C279AF" w:rsidRDefault="00397782" w:rsidP="00B5079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lastRenderedPageBreak/>
        <w:t>Historiography and Film 19/20</w:t>
      </w:r>
    </w:p>
    <w:p w14:paraId="058E012E" w14:textId="2BEB8E39" w:rsidR="003233DA" w:rsidRDefault="003233DA" w:rsidP="00B5079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Introduction to International Relations- 1</w:t>
      </w:r>
      <w:r w:rsidR="00397782">
        <w:rPr>
          <w:rFonts w:cs="Arial"/>
        </w:rPr>
        <w:t>5</w:t>
      </w:r>
      <w:r>
        <w:rPr>
          <w:rFonts w:cs="Arial"/>
        </w:rPr>
        <w:t>/20</w:t>
      </w:r>
    </w:p>
    <w:p w14:paraId="601381FE" w14:textId="50BC25F2" w:rsidR="003233DA" w:rsidRDefault="003233DA" w:rsidP="00B5079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 xml:space="preserve">French as a Foreign Language, Level B.2- 13/20 </w:t>
      </w:r>
    </w:p>
    <w:p w14:paraId="5D0898CB" w14:textId="6700742A" w:rsidR="003233DA" w:rsidRDefault="003233DA" w:rsidP="00B5079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Introduction to World Politics- 14/20</w:t>
      </w:r>
    </w:p>
    <w:p w14:paraId="14D272E8" w14:textId="548E6F5F" w:rsidR="003233DA" w:rsidRDefault="003233DA" w:rsidP="00B5079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The Media and Politics- 14.</w:t>
      </w:r>
      <w:r w:rsidR="00B0680D">
        <w:rPr>
          <w:rFonts w:cs="Arial"/>
        </w:rPr>
        <w:t>5</w:t>
      </w:r>
      <w:r>
        <w:rPr>
          <w:rFonts w:cs="Arial"/>
        </w:rPr>
        <w:t>/20</w:t>
      </w:r>
    </w:p>
    <w:p w14:paraId="34B2396D" w14:textId="46399A82" w:rsidR="00B50790" w:rsidRPr="00B50790" w:rsidRDefault="00B50790" w:rsidP="00810FF6">
      <w:pPr>
        <w:widowControl w:val="0"/>
        <w:autoSpaceDE w:val="0"/>
        <w:autoSpaceDN w:val="0"/>
        <w:adjustRightInd w:val="0"/>
        <w:spacing w:after="240"/>
        <w:rPr>
          <w:rFonts w:cs="Arial"/>
          <w:b/>
          <w:u w:val="single"/>
        </w:rPr>
      </w:pPr>
      <w:r w:rsidRPr="00B50790">
        <w:rPr>
          <w:rFonts w:cs="Arial"/>
          <w:b/>
          <w:u w:val="single"/>
        </w:rPr>
        <w:t>4</w:t>
      </w:r>
      <w:r w:rsidRPr="00B50790">
        <w:rPr>
          <w:rFonts w:cs="Arial"/>
          <w:b/>
          <w:u w:val="single"/>
          <w:vertAlign w:val="superscript"/>
        </w:rPr>
        <w:t>th</w:t>
      </w:r>
      <w:r w:rsidRPr="00B50790">
        <w:rPr>
          <w:rFonts w:cs="Arial"/>
          <w:b/>
          <w:u w:val="single"/>
        </w:rPr>
        <w:t xml:space="preserve"> Year Overall Results 2:1</w:t>
      </w:r>
    </w:p>
    <w:p w14:paraId="54C63216" w14:textId="422C3320" w:rsidR="003233DA" w:rsidRDefault="003233DA" w:rsidP="00B5079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>Employment Law- 66%</w:t>
      </w:r>
    </w:p>
    <w:p w14:paraId="1AC2C338" w14:textId="3F440352" w:rsidR="003233DA" w:rsidRDefault="003233DA" w:rsidP="00B5079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>Equity and Trusts Law- 64%</w:t>
      </w:r>
    </w:p>
    <w:p w14:paraId="2F4024D3" w14:textId="3A4AF782" w:rsidR="003233DA" w:rsidRDefault="003233DA" w:rsidP="00B5079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>Jurisprudence- 67%</w:t>
      </w:r>
    </w:p>
    <w:p w14:paraId="690614BE" w14:textId="7612870C" w:rsidR="003233DA" w:rsidRDefault="003233DA" w:rsidP="00B5079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>Genetics Law and Society- 70%</w:t>
      </w:r>
    </w:p>
    <w:p w14:paraId="3FD3D504" w14:textId="1A92D373" w:rsidR="003233DA" w:rsidRPr="00B50790" w:rsidRDefault="003233DA" w:rsidP="00B5079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 w:rsidRPr="00B50790">
        <w:rPr>
          <w:rFonts w:cs="Arial"/>
        </w:rPr>
        <w:t>Administrative Law- 47%</w:t>
      </w:r>
    </w:p>
    <w:p w14:paraId="0DC69EF3" w14:textId="41037CD6" w:rsidR="003233DA" w:rsidRDefault="003233DA" w:rsidP="00B5079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>The Law of Evidence- 68%</w:t>
      </w:r>
    </w:p>
    <w:p w14:paraId="3DD8E9CB" w14:textId="5A4EAB8B" w:rsidR="003233DA" w:rsidRDefault="003233DA" w:rsidP="00B5079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>Law and Body Politics- 65%</w:t>
      </w:r>
    </w:p>
    <w:p w14:paraId="1717D6B4" w14:textId="43F3DE8B" w:rsidR="003233DA" w:rsidRDefault="003233DA" w:rsidP="00B5079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>Jurisprudence Two- 68%</w:t>
      </w:r>
    </w:p>
    <w:p w14:paraId="7543BDE1" w14:textId="14407853" w:rsidR="00F52AA8" w:rsidRPr="00F52AA8" w:rsidRDefault="003233DA" w:rsidP="00B5079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  <w:r>
        <w:rPr>
          <w:rFonts w:cs="Arial"/>
        </w:rPr>
        <w:t xml:space="preserve">Intellectual Property Law- 71% </w:t>
      </w:r>
    </w:p>
    <w:p w14:paraId="4C76B861" w14:textId="0854BB8F" w:rsidR="00F52AA8" w:rsidRPr="00F52AA8" w:rsidRDefault="00F52AA8" w:rsidP="00F52AA8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lang w:val="en-IE"/>
        </w:rPr>
      </w:pPr>
      <w:r w:rsidRPr="00F52AA8">
        <w:rPr>
          <w:rFonts w:cs="Arial"/>
          <w:lang w:val="en-IE"/>
        </w:rPr>
        <w:t xml:space="preserve">I have sat four FE1s thus far with results pending. </w:t>
      </w:r>
    </w:p>
    <w:p w14:paraId="4A50F2EE" w14:textId="78A9B6E8" w:rsidR="00CD6985" w:rsidRPr="003309AF" w:rsidRDefault="006402A0" w:rsidP="00D90491">
      <w:pPr>
        <w:jc w:val="center"/>
        <w:rPr>
          <w:rFonts w:cs="Arial"/>
          <w:b/>
          <w:sz w:val="28"/>
          <w:u w:val="single"/>
          <w:lang w:val="en-IE"/>
        </w:rPr>
      </w:pPr>
      <w:r w:rsidRPr="003309AF">
        <w:rPr>
          <w:rFonts w:cs="Arial"/>
          <w:b/>
          <w:sz w:val="28"/>
          <w:u w:val="single"/>
          <w:lang w:val="en-IE"/>
        </w:rPr>
        <w:t>WORK EXPERIENCE</w:t>
      </w:r>
    </w:p>
    <w:p w14:paraId="7D817C82" w14:textId="77777777" w:rsidR="00E16F7A" w:rsidRPr="00BB3BAF" w:rsidRDefault="00E16F7A" w:rsidP="00D90491">
      <w:pPr>
        <w:jc w:val="both"/>
        <w:rPr>
          <w:rFonts w:cs="Arial"/>
          <w:b/>
          <w:lang w:val="en-IE"/>
        </w:rPr>
      </w:pPr>
    </w:p>
    <w:p w14:paraId="7345FFEF" w14:textId="5A4572A5" w:rsidR="006402A0" w:rsidRPr="00BB3BAF" w:rsidRDefault="006402A0" w:rsidP="00D90491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Organisation</w:t>
      </w:r>
      <w:r w:rsidR="00AE50A2" w:rsidRPr="00BB3BAF">
        <w:rPr>
          <w:rFonts w:cs="Arial"/>
          <w:b/>
          <w:lang w:val="en-IE"/>
        </w:rPr>
        <w:t xml:space="preserve">: </w:t>
      </w:r>
      <w:r w:rsidR="005820AC" w:rsidRPr="00BB3BAF">
        <w:rPr>
          <w:rFonts w:cs="Arial"/>
          <w:lang w:val="en-IE"/>
        </w:rPr>
        <w:t>Wildgen</w:t>
      </w:r>
      <w:r w:rsidR="006E3FE8" w:rsidRPr="00BB3BAF">
        <w:rPr>
          <w:rFonts w:cs="Arial"/>
          <w:lang w:val="en-IE"/>
        </w:rPr>
        <w:t>,</w:t>
      </w:r>
      <w:r w:rsidR="005820AC" w:rsidRPr="00BB3BAF">
        <w:rPr>
          <w:rFonts w:cs="Arial"/>
          <w:lang w:val="en-IE"/>
        </w:rPr>
        <w:t xml:space="preserve"> Luxembourg </w:t>
      </w:r>
    </w:p>
    <w:p w14:paraId="224611AB" w14:textId="068E9280" w:rsidR="00D34530" w:rsidRPr="00BB3BAF" w:rsidRDefault="00D34530" w:rsidP="000A5E9E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Dates of employment</w:t>
      </w:r>
      <w:r w:rsidR="00AE50A2" w:rsidRPr="00BB3BAF">
        <w:rPr>
          <w:rFonts w:cs="Arial"/>
          <w:b/>
          <w:lang w:val="en-IE"/>
        </w:rPr>
        <w:t xml:space="preserve">: </w:t>
      </w:r>
      <w:r w:rsidR="005820AC" w:rsidRPr="00BB3BAF">
        <w:rPr>
          <w:rFonts w:cs="Arial"/>
          <w:lang w:val="en-IE"/>
        </w:rPr>
        <w:t>2 July 2018</w:t>
      </w:r>
      <w:r w:rsidRPr="00BB3BAF">
        <w:rPr>
          <w:rFonts w:cs="Arial"/>
          <w:lang w:val="en-IE"/>
        </w:rPr>
        <w:t xml:space="preserve">– </w:t>
      </w:r>
      <w:r w:rsidR="005820AC" w:rsidRPr="00BB3BAF">
        <w:rPr>
          <w:rFonts w:cs="Arial"/>
          <w:lang w:val="en-IE"/>
        </w:rPr>
        <w:t xml:space="preserve">31 July 2018 </w:t>
      </w:r>
    </w:p>
    <w:p w14:paraId="29E2CF7C" w14:textId="71C11AC7" w:rsidR="006402A0" w:rsidRPr="00BB3BAF" w:rsidRDefault="006402A0" w:rsidP="000A5E9E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Role/Title</w:t>
      </w:r>
      <w:r w:rsidR="00AE50A2" w:rsidRPr="00BB3BAF">
        <w:rPr>
          <w:rFonts w:cs="Arial"/>
          <w:b/>
          <w:lang w:val="en-IE"/>
        </w:rPr>
        <w:t>:</w:t>
      </w:r>
      <w:r w:rsidRPr="00BB3BAF">
        <w:rPr>
          <w:rFonts w:cs="Arial"/>
          <w:lang w:val="en-IE"/>
        </w:rPr>
        <w:t xml:space="preserve"> </w:t>
      </w:r>
      <w:r w:rsidR="005820AC" w:rsidRPr="00BB3BAF">
        <w:rPr>
          <w:rFonts w:cs="Arial"/>
          <w:lang w:val="en-IE"/>
        </w:rPr>
        <w:t xml:space="preserve">Intern </w:t>
      </w:r>
    </w:p>
    <w:p w14:paraId="21C03E09" w14:textId="738C7BC9" w:rsidR="006402A0" w:rsidRPr="00BB3BAF" w:rsidRDefault="00AE50A2" w:rsidP="000A5E9E">
      <w:pPr>
        <w:jc w:val="both"/>
        <w:rPr>
          <w:rFonts w:cs="Arial"/>
          <w:b/>
          <w:lang w:val="en-IE"/>
        </w:rPr>
      </w:pPr>
      <w:r w:rsidRPr="00BB3BAF">
        <w:rPr>
          <w:rFonts w:cs="Arial"/>
          <w:b/>
          <w:lang w:val="en-IE"/>
        </w:rPr>
        <w:t>Skills obtained:</w:t>
      </w:r>
    </w:p>
    <w:p w14:paraId="59799DB7" w14:textId="12AB1CBA" w:rsidR="00ED2542" w:rsidRPr="00BB3BAF" w:rsidRDefault="009876C1" w:rsidP="00ED2542">
      <w:pPr>
        <w:pStyle w:val="ListParagraph"/>
        <w:numPr>
          <w:ilvl w:val="0"/>
          <w:numId w:val="4"/>
        </w:numPr>
        <w:jc w:val="both"/>
        <w:rPr>
          <w:rFonts w:cs="Arial"/>
          <w:lang w:val="en-IE"/>
        </w:rPr>
      </w:pPr>
      <w:r>
        <w:rPr>
          <w:rFonts w:cs="Arial"/>
          <w:lang w:val="en-IE"/>
        </w:rPr>
        <w:t xml:space="preserve">At Wildgen, I </w:t>
      </w:r>
      <w:r w:rsidR="00F762EC" w:rsidRPr="00BB3BAF">
        <w:rPr>
          <w:rFonts w:cs="Arial"/>
          <w:lang w:val="en-IE"/>
        </w:rPr>
        <w:t xml:space="preserve">assisted a Director </w:t>
      </w:r>
      <w:r w:rsidR="00ED2542" w:rsidRPr="00BB3BAF">
        <w:rPr>
          <w:rFonts w:cs="Arial"/>
          <w:lang w:val="en-IE"/>
        </w:rPr>
        <w:t xml:space="preserve">with two files in relation to clients wishing to establish </w:t>
      </w:r>
      <w:r w:rsidR="00C43CC5">
        <w:rPr>
          <w:rFonts w:cs="Arial"/>
          <w:lang w:val="en-IE"/>
        </w:rPr>
        <w:t>companies</w:t>
      </w:r>
      <w:r w:rsidR="00ED2542" w:rsidRPr="00BB3BAF">
        <w:rPr>
          <w:rFonts w:cs="Arial"/>
          <w:lang w:val="en-IE"/>
        </w:rPr>
        <w:t xml:space="preserve"> in Luxembourg. I was the main point of contact between the clients. </w:t>
      </w:r>
      <w:r w:rsidR="00640F52">
        <w:rPr>
          <w:rFonts w:cs="Arial"/>
          <w:lang w:val="en-IE"/>
        </w:rPr>
        <w:t xml:space="preserve">Thus, </w:t>
      </w:r>
      <w:r w:rsidR="00ED2542" w:rsidRPr="00BB3BAF">
        <w:rPr>
          <w:rFonts w:cs="Arial"/>
          <w:lang w:val="en-IE"/>
        </w:rPr>
        <w:t xml:space="preserve">I </w:t>
      </w:r>
      <w:r w:rsidR="00CD6985" w:rsidRPr="00BB3BAF">
        <w:rPr>
          <w:rFonts w:cs="Arial"/>
          <w:lang w:val="en-IE"/>
        </w:rPr>
        <w:t>v</w:t>
      </w:r>
      <w:r w:rsidR="006402A0" w:rsidRPr="00BB3BAF">
        <w:rPr>
          <w:rFonts w:cs="Arial"/>
          <w:lang w:val="en-IE"/>
        </w:rPr>
        <w:t>iew</w:t>
      </w:r>
      <w:r w:rsidR="00511B42" w:rsidRPr="00BB3BAF">
        <w:rPr>
          <w:rFonts w:cs="Arial"/>
          <w:lang w:val="en-IE"/>
        </w:rPr>
        <w:t>ed</w:t>
      </w:r>
      <w:r w:rsidR="006402A0" w:rsidRPr="00BB3BAF">
        <w:rPr>
          <w:rFonts w:cs="Arial"/>
          <w:lang w:val="en-IE"/>
        </w:rPr>
        <w:t xml:space="preserve"> first-hand how a fast paced business operates and how</w:t>
      </w:r>
      <w:r w:rsidR="00CD6985" w:rsidRPr="00BB3BAF">
        <w:rPr>
          <w:rFonts w:cs="Arial"/>
          <w:lang w:val="en-IE"/>
        </w:rPr>
        <w:t xml:space="preserve"> commercial decisions are made. </w:t>
      </w:r>
    </w:p>
    <w:p w14:paraId="7A8E2BE1" w14:textId="42156198" w:rsidR="006402A0" w:rsidRPr="004F579E" w:rsidRDefault="009876C1" w:rsidP="004F579E">
      <w:pPr>
        <w:pStyle w:val="ListParagraph"/>
        <w:numPr>
          <w:ilvl w:val="0"/>
          <w:numId w:val="4"/>
        </w:numPr>
        <w:jc w:val="both"/>
        <w:rPr>
          <w:rFonts w:cs="Arial"/>
          <w:lang w:val="en-IE"/>
        </w:rPr>
      </w:pPr>
      <w:r>
        <w:rPr>
          <w:rFonts w:cs="Arial"/>
          <w:lang w:val="en-IE"/>
        </w:rPr>
        <w:t>Further, I</w:t>
      </w:r>
      <w:r w:rsidR="00ED2542" w:rsidRPr="00BB3BAF">
        <w:rPr>
          <w:rFonts w:cs="Arial"/>
          <w:lang w:val="en-IE"/>
        </w:rPr>
        <w:t xml:space="preserve"> created a document for a Partner which was sent to a client</w:t>
      </w:r>
      <w:r w:rsidR="004F579E">
        <w:rPr>
          <w:rFonts w:cs="Arial"/>
          <w:lang w:val="en-IE"/>
        </w:rPr>
        <w:t>, a start-up</w:t>
      </w:r>
      <w:r w:rsidR="00ED2542" w:rsidRPr="00BB3BAF">
        <w:rPr>
          <w:rFonts w:cs="Arial"/>
          <w:lang w:val="en-IE"/>
        </w:rPr>
        <w:t>. This document detailed the assistance available to the client</w:t>
      </w:r>
      <w:r w:rsidR="00ED2542" w:rsidRPr="004F579E">
        <w:rPr>
          <w:rFonts w:cs="Arial"/>
          <w:lang w:val="en-IE"/>
        </w:rPr>
        <w:t xml:space="preserve"> in the form of EU funding as well as other initiatives Luxembourg offers to </w:t>
      </w:r>
      <w:r w:rsidR="00C81256" w:rsidRPr="004F579E">
        <w:rPr>
          <w:rFonts w:cs="Arial"/>
          <w:lang w:val="en-IE"/>
        </w:rPr>
        <w:t>start-ups</w:t>
      </w:r>
      <w:r w:rsidR="00E85CA2" w:rsidRPr="004F579E">
        <w:rPr>
          <w:rFonts w:cs="Arial"/>
          <w:lang w:val="en-IE"/>
        </w:rPr>
        <w:t>.</w:t>
      </w:r>
      <w:r w:rsidR="00B85AC7" w:rsidRPr="004F579E">
        <w:rPr>
          <w:rFonts w:cs="Arial"/>
          <w:lang w:val="en-IE"/>
        </w:rPr>
        <w:t xml:space="preserve"> Moreover</w:t>
      </w:r>
      <w:r w:rsidR="00E85CA2" w:rsidRPr="004F579E">
        <w:rPr>
          <w:rFonts w:cs="Arial"/>
          <w:lang w:val="en-IE"/>
        </w:rPr>
        <w:t xml:space="preserve">, I researched how a change in Luxembourg’s Income Tax Lax </w:t>
      </w:r>
      <w:r w:rsidR="00ED2542" w:rsidRPr="004F579E">
        <w:rPr>
          <w:rFonts w:cs="Arial"/>
          <w:lang w:val="en-IE"/>
        </w:rPr>
        <w:t xml:space="preserve">might affect a client. </w:t>
      </w:r>
      <w:r w:rsidR="00C81256" w:rsidRPr="004F579E">
        <w:rPr>
          <w:rFonts w:cs="Arial"/>
          <w:lang w:val="en-IE"/>
        </w:rPr>
        <w:t xml:space="preserve">This fostered my </w:t>
      </w:r>
      <w:r w:rsidR="006402A0" w:rsidRPr="004F579E">
        <w:rPr>
          <w:rFonts w:cs="Arial"/>
          <w:lang w:val="en-IE"/>
        </w:rPr>
        <w:t>ability to apply legal knowledge to commercial situations in a practical way.</w:t>
      </w:r>
    </w:p>
    <w:p w14:paraId="68EF65FE" w14:textId="77777777" w:rsidR="00DC190D" w:rsidRPr="00DC190D" w:rsidRDefault="00DC190D" w:rsidP="00DC190D">
      <w:pPr>
        <w:jc w:val="both"/>
        <w:rPr>
          <w:rFonts w:cs="Arial"/>
          <w:lang w:val="en-IE"/>
        </w:rPr>
      </w:pPr>
    </w:p>
    <w:p w14:paraId="56E6FCBE" w14:textId="749E7559" w:rsidR="00DC190D" w:rsidRPr="00BB3BAF" w:rsidRDefault="00DC190D" w:rsidP="00DC190D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Organisation</w:t>
      </w:r>
      <w:r w:rsidRPr="00BB3BAF">
        <w:rPr>
          <w:rFonts w:cs="Arial"/>
          <w:lang w:val="en-IE"/>
        </w:rPr>
        <w:t xml:space="preserve">: </w:t>
      </w:r>
      <w:r>
        <w:rPr>
          <w:rFonts w:cs="Arial"/>
          <w:lang w:val="en-IE"/>
        </w:rPr>
        <w:t xml:space="preserve">The European Court of Justice </w:t>
      </w:r>
    </w:p>
    <w:p w14:paraId="767AE96D" w14:textId="2F6C130D" w:rsidR="00DC190D" w:rsidRPr="00BB3BAF" w:rsidRDefault="00DC190D" w:rsidP="00DC190D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Dates of employment</w:t>
      </w:r>
      <w:r w:rsidRPr="00BB3BAF">
        <w:rPr>
          <w:rFonts w:cs="Arial"/>
          <w:lang w:val="en-IE"/>
        </w:rPr>
        <w:t xml:space="preserve">: </w:t>
      </w:r>
      <w:r>
        <w:rPr>
          <w:rFonts w:cs="Arial"/>
          <w:lang w:val="en-IE"/>
        </w:rPr>
        <w:t>July 24</w:t>
      </w:r>
      <w:r w:rsidRPr="00DC190D">
        <w:rPr>
          <w:rFonts w:cs="Arial"/>
          <w:vertAlign w:val="superscript"/>
          <w:lang w:val="en-IE"/>
        </w:rPr>
        <w:t>th</w:t>
      </w:r>
      <w:r>
        <w:rPr>
          <w:rFonts w:cs="Arial"/>
          <w:lang w:val="en-IE"/>
        </w:rPr>
        <w:t xml:space="preserve"> </w:t>
      </w:r>
    </w:p>
    <w:p w14:paraId="6459EF2F" w14:textId="75BA4920" w:rsidR="00DC190D" w:rsidRPr="00BB3BAF" w:rsidRDefault="00DC190D" w:rsidP="00DC190D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Role/Title</w:t>
      </w:r>
      <w:r w:rsidRPr="00BB3BAF">
        <w:rPr>
          <w:rFonts w:cs="Arial"/>
          <w:lang w:val="en-IE"/>
        </w:rPr>
        <w:t xml:space="preserve">: </w:t>
      </w:r>
      <w:r>
        <w:rPr>
          <w:rFonts w:cs="Arial"/>
          <w:lang w:val="en-IE"/>
        </w:rPr>
        <w:t xml:space="preserve">Intern </w:t>
      </w:r>
    </w:p>
    <w:p w14:paraId="5F90741A" w14:textId="0B011C2A" w:rsidR="00E85CA2" w:rsidRDefault="00DC190D" w:rsidP="00DC190D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Skills obtained</w:t>
      </w:r>
      <w:r w:rsidRPr="00BB3BAF">
        <w:rPr>
          <w:rFonts w:cs="Arial"/>
          <w:lang w:val="en-IE"/>
        </w:rPr>
        <w:t>:</w:t>
      </w:r>
      <w:r>
        <w:rPr>
          <w:rFonts w:cs="Arial"/>
          <w:lang w:val="en-IE"/>
        </w:rPr>
        <w:t xml:space="preserve"> </w:t>
      </w:r>
    </w:p>
    <w:p w14:paraId="44A23539" w14:textId="5C8C8B59" w:rsidR="009B4700" w:rsidRPr="009B4700" w:rsidRDefault="009B4700" w:rsidP="009B4700">
      <w:pPr>
        <w:pStyle w:val="ListParagraph"/>
        <w:numPr>
          <w:ilvl w:val="0"/>
          <w:numId w:val="18"/>
        </w:numPr>
        <w:jc w:val="both"/>
        <w:rPr>
          <w:rFonts w:cs="Arial"/>
          <w:lang w:val="en-IE"/>
        </w:rPr>
      </w:pPr>
      <w:r>
        <w:rPr>
          <w:rFonts w:cs="Arial"/>
          <w:lang w:val="en-IE"/>
        </w:rPr>
        <w:t xml:space="preserve">During my time in Luxembourg, I was </w:t>
      </w:r>
      <w:r w:rsidR="000805FD">
        <w:rPr>
          <w:rFonts w:cs="Arial"/>
          <w:lang w:val="en-IE"/>
        </w:rPr>
        <w:t>fortunate</w:t>
      </w:r>
      <w:r>
        <w:rPr>
          <w:rFonts w:cs="Arial"/>
          <w:lang w:val="en-IE"/>
        </w:rPr>
        <w:t xml:space="preserve"> to shadow Mr. Justice Anthony M. Collins at the European Court of Justice. I was briefed in the morning on the cases that Mr. Justice Collins was to hear that day. I then attended same. To be able to experience how decisions are made at the highest court of law in the European Union was a truly amazing learning experience. </w:t>
      </w:r>
    </w:p>
    <w:p w14:paraId="567F5831" w14:textId="1D4908C1" w:rsidR="00D34530" w:rsidRPr="00BB3BAF" w:rsidRDefault="00D34530" w:rsidP="000A5E9E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Organisation</w:t>
      </w:r>
      <w:r w:rsidR="00AE50A2" w:rsidRPr="00BB3BAF">
        <w:rPr>
          <w:rFonts w:cs="Arial"/>
          <w:lang w:val="en-IE"/>
        </w:rPr>
        <w:t xml:space="preserve">: </w:t>
      </w:r>
      <w:r w:rsidRPr="00BB3BAF">
        <w:rPr>
          <w:rFonts w:cs="Arial"/>
          <w:lang w:val="en-IE"/>
        </w:rPr>
        <w:t>Brown Thomas</w:t>
      </w:r>
    </w:p>
    <w:p w14:paraId="6E672897" w14:textId="634C4A62" w:rsidR="00D34530" w:rsidRPr="00BB3BAF" w:rsidRDefault="00D34530" w:rsidP="000A5E9E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Dates of employment</w:t>
      </w:r>
      <w:r w:rsidR="00AE50A2" w:rsidRPr="00BB3BAF">
        <w:rPr>
          <w:rFonts w:cs="Arial"/>
          <w:lang w:val="en-IE"/>
        </w:rPr>
        <w:t xml:space="preserve">: </w:t>
      </w:r>
      <w:r w:rsidR="00E46076">
        <w:rPr>
          <w:rFonts w:cs="Arial"/>
          <w:lang w:val="en-IE"/>
        </w:rPr>
        <w:t xml:space="preserve"> September 2013 – </w:t>
      </w:r>
      <w:r w:rsidRPr="00BB3BAF">
        <w:rPr>
          <w:rFonts w:cs="Arial"/>
          <w:lang w:val="en-IE"/>
        </w:rPr>
        <w:t>March 2017</w:t>
      </w:r>
    </w:p>
    <w:p w14:paraId="6F87008A" w14:textId="79BF32CB" w:rsidR="00D34530" w:rsidRPr="00BB3BAF" w:rsidRDefault="00D34530" w:rsidP="000A5E9E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lastRenderedPageBreak/>
        <w:t>Role/Title</w:t>
      </w:r>
      <w:r w:rsidR="00AE50A2" w:rsidRPr="00BB3BAF">
        <w:rPr>
          <w:rFonts w:cs="Arial"/>
          <w:lang w:val="en-IE"/>
        </w:rPr>
        <w:t>:</w:t>
      </w:r>
      <w:r w:rsidRPr="00BB3BAF">
        <w:rPr>
          <w:rFonts w:cs="Arial"/>
          <w:lang w:val="en-IE"/>
        </w:rPr>
        <w:t xml:space="preserve"> Retail assistant</w:t>
      </w:r>
    </w:p>
    <w:p w14:paraId="5AD5FA10" w14:textId="0A330B91" w:rsidR="00D34530" w:rsidRPr="00BB3BAF" w:rsidRDefault="00D34530" w:rsidP="000A5E9E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Skills obtained</w:t>
      </w:r>
      <w:r w:rsidR="00AE50A2" w:rsidRPr="00BB3BAF">
        <w:rPr>
          <w:rFonts w:cs="Arial"/>
          <w:lang w:val="en-IE"/>
        </w:rPr>
        <w:t>:</w:t>
      </w:r>
    </w:p>
    <w:p w14:paraId="3BD5C32B" w14:textId="1B69B7E8" w:rsidR="00D34530" w:rsidRPr="00BB3BAF" w:rsidRDefault="00D34530" w:rsidP="000A5E9E">
      <w:pPr>
        <w:pStyle w:val="ListParagraph"/>
        <w:numPr>
          <w:ilvl w:val="0"/>
          <w:numId w:val="5"/>
        </w:numPr>
        <w:jc w:val="both"/>
        <w:rPr>
          <w:rFonts w:cs="Arial"/>
          <w:lang w:val="en-IE"/>
        </w:rPr>
      </w:pPr>
      <w:r w:rsidRPr="00BB3BAF">
        <w:rPr>
          <w:rFonts w:cs="Arial"/>
          <w:lang w:val="en-IE"/>
        </w:rPr>
        <w:t xml:space="preserve">I can effectively communicate and interact with clients and colleagues while under pressure and react to unexpected events in a calm and proactive manner. </w:t>
      </w:r>
      <w:r w:rsidR="005A6CA5">
        <w:rPr>
          <w:rFonts w:cs="Arial"/>
          <w:lang w:val="en-IE"/>
        </w:rPr>
        <w:t xml:space="preserve">Within the team, it </w:t>
      </w:r>
      <w:r w:rsidRPr="00BB3BAF">
        <w:rPr>
          <w:rFonts w:cs="Arial"/>
          <w:lang w:val="en-IE"/>
        </w:rPr>
        <w:t>was necessary to ensure that c</w:t>
      </w:r>
      <w:r w:rsidR="00235AD2">
        <w:rPr>
          <w:rFonts w:cs="Arial"/>
          <w:lang w:val="en-IE"/>
        </w:rPr>
        <w:t>ommunication was open and clear.</w:t>
      </w:r>
    </w:p>
    <w:p w14:paraId="2B815AC0" w14:textId="41D34191" w:rsidR="00D34530" w:rsidRPr="00BB3BAF" w:rsidRDefault="00080AFF" w:rsidP="000A5E9E">
      <w:pPr>
        <w:pStyle w:val="ListParagraph"/>
        <w:numPr>
          <w:ilvl w:val="0"/>
          <w:numId w:val="5"/>
        </w:numPr>
        <w:jc w:val="both"/>
        <w:rPr>
          <w:rFonts w:cs="Arial"/>
          <w:lang w:val="en-IE"/>
        </w:rPr>
      </w:pPr>
      <w:r w:rsidRPr="00BB3BAF">
        <w:rPr>
          <w:rFonts w:cs="Arial"/>
          <w:lang w:val="en-IE"/>
        </w:rPr>
        <w:t>My inter</w:t>
      </w:r>
      <w:r w:rsidR="00D34530" w:rsidRPr="00BB3BAF">
        <w:rPr>
          <w:rFonts w:cs="Arial"/>
          <w:lang w:val="en-IE"/>
        </w:rPr>
        <w:t>personal skills are now excellent, I have a genuine ability to understand a client’s needs.</w:t>
      </w:r>
    </w:p>
    <w:p w14:paraId="7084AE77" w14:textId="77777777" w:rsidR="008C537D" w:rsidRDefault="008C537D" w:rsidP="000A5E9E">
      <w:pPr>
        <w:jc w:val="both"/>
        <w:rPr>
          <w:rFonts w:cs="Arial"/>
          <w:lang w:val="en-IE"/>
        </w:rPr>
      </w:pPr>
    </w:p>
    <w:p w14:paraId="60787C34" w14:textId="0008E6A3" w:rsidR="009B5D9A" w:rsidRPr="00BB3BAF" w:rsidRDefault="00AE50A2" w:rsidP="000A5E9E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Organisation:</w:t>
      </w:r>
      <w:r w:rsidR="005650C9" w:rsidRPr="00BB3BAF">
        <w:rPr>
          <w:rFonts w:cs="Arial"/>
          <w:b/>
          <w:lang w:val="en-IE"/>
        </w:rPr>
        <w:t xml:space="preserve"> </w:t>
      </w:r>
      <w:r w:rsidR="005650C9" w:rsidRPr="00BB3BAF">
        <w:rPr>
          <w:rFonts w:cs="Arial"/>
          <w:lang w:val="en-IE"/>
        </w:rPr>
        <w:t>SUAS</w:t>
      </w:r>
    </w:p>
    <w:p w14:paraId="0941C796" w14:textId="79FD8DE2" w:rsidR="009B5D9A" w:rsidRPr="00BB3BAF" w:rsidRDefault="009B5D9A" w:rsidP="000A5E9E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Dates of employment</w:t>
      </w:r>
      <w:r w:rsidR="00AE50A2" w:rsidRPr="00BB3BAF">
        <w:rPr>
          <w:rFonts w:cs="Arial"/>
          <w:b/>
          <w:lang w:val="en-IE"/>
        </w:rPr>
        <w:t xml:space="preserve">: </w:t>
      </w:r>
      <w:r w:rsidR="00E46076">
        <w:rPr>
          <w:rFonts w:cs="Arial"/>
          <w:lang w:val="en-IE"/>
        </w:rPr>
        <w:t xml:space="preserve">February – </w:t>
      </w:r>
      <w:r w:rsidR="002A4902" w:rsidRPr="00BB3BAF">
        <w:rPr>
          <w:rFonts w:cs="Arial"/>
          <w:lang w:val="en-IE"/>
        </w:rPr>
        <w:t>March 2016</w:t>
      </w:r>
    </w:p>
    <w:p w14:paraId="7E4B8759" w14:textId="7A4510C3" w:rsidR="009B5D9A" w:rsidRPr="00BB3BAF" w:rsidRDefault="009B5D9A" w:rsidP="000A5E9E">
      <w:pPr>
        <w:jc w:val="both"/>
        <w:rPr>
          <w:rFonts w:cs="Arial"/>
          <w:lang w:val="en-IE"/>
        </w:rPr>
      </w:pPr>
      <w:r w:rsidRPr="00BB3BAF">
        <w:rPr>
          <w:rFonts w:cs="Arial"/>
          <w:b/>
          <w:lang w:val="en-IE"/>
        </w:rPr>
        <w:t>Role/Title</w:t>
      </w:r>
      <w:r w:rsidR="00AE50A2" w:rsidRPr="00BB3BAF">
        <w:rPr>
          <w:rFonts w:cs="Arial"/>
          <w:b/>
          <w:lang w:val="en-IE"/>
        </w:rPr>
        <w:t>:</w:t>
      </w:r>
      <w:r w:rsidR="005650C9" w:rsidRPr="00BB3BAF">
        <w:rPr>
          <w:rFonts w:cs="Arial"/>
          <w:b/>
          <w:lang w:val="en-IE"/>
        </w:rPr>
        <w:t xml:space="preserve"> </w:t>
      </w:r>
      <w:r w:rsidR="005650C9" w:rsidRPr="00BB3BAF">
        <w:rPr>
          <w:rFonts w:cs="Arial"/>
          <w:lang w:val="en-IE"/>
        </w:rPr>
        <w:t>Volunteer</w:t>
      </w:r>
    </w:p>
    <w:p w14:paraId="7CAE87E3" w14:textId="7839FCD4" w:rsidR="005650C9" w:rsidRPr="00BB3BAF" w:rsidRDefault="005650C9" w:rsidP="000A5E9E">
      <w:pPr>
        <w:jc w:val="both"/>
        <w:rPr>
          <w:rFonts w:cs="Arial"/>
          <w:b/>
          <w:lang w:val="en-IE"/>
        </w:rPr>
      </w:pPr>
      <w:r w:rsidRPr="00BB3BAF">
        <w:rPr>
          <w:rFonts w:cs="Arial"/>
          <w:b/>
          <w:lang w:val="en-IE"/>
        </w:rPr>
        <w:t xml:space="preserve">Skills </w:t>
      </w:r>
      <w:r w:rsidR="00AE50A2" w:rsidRPr="00BB3BAF">
        <w:rPr>
          <w:rFonts w:cs="Arial"/>
          <w:b/>
          <w:lang w:val="en-IE"/>
        </w:rPr>
        <w:t>obtained:</w:t>
      </w:r>
    </w:p>
    <w:p w14:paraId="60ABC505" w14:textId="189BB63C" w:rsidR="001C2AF1" w:rsidRPr="00BB3BAF" w:rsidRDefault="00711F1C" w:rsidP="000A5E9E">
      <w:pPr>
        <w:pStyle w:val="ListParagraph"/>
        <w:numPr>
          <w:ilvl w:val="0"/>
          <w:numId w:val="7"/>
        </w:numPr>
        <w:jc w:val="both"/>
        <w:rPr>
          <w:rFonts w:cs="Arial"/>
          <w:lang w:val="en-IE"/>
        </w:rPr>
      </w:pPr>
      <w:r>
        <w:rPr>
          <w:rFonts w:cs="Arial"/>
          <w:lang w:val="en-IE"/>
        </w:rPr>
        <w:t xml:space="preserve">By volunteering I </w:t>
      </w:r>
      <w:r w:rsidR="001C2AF1" w:rsidRPr="00BB3BAF">
        <w:rPr>
          <w:rFonts w:cs="Arial"/>
          <w:lang w:val="en-IE"/>
        </w:rPr>
        <w:t xml:space="preserve">was able to aid SUAS in supporting high quality education in under privileged communities. I was responsible for working successfully as part of a team and communicating effectively with the children to maximize their benefit. </w:t>
      </w:r>
    </w:p>
    <w:p w14:paraId="3BC88ECA" w14:textId="187AEA9C" w:rsidR="00854CE5" w:rsidRPr="00DC30C1" w:rsidRDefault="001C2AF1" w:rsidP="00DC30C1">
      <w:pPr>
        <w:pStyle w:val="ListParagraph"/>
        <w:numPr>
          <w:ilvl w:val="0"/>
          <w:numId w:val="7"/>
        </w:numPr>
        <w:jc w:val="both"/>
        <w:rPr>
          <w:rFonts w:cs="Arial"/>
          <w:lang w:val="en-IE"/>
        </w:rPr>
      </w:pPr>
      <w:r w:rsidRPr="00BB3BAF">
        <w:rPr>
          <w:rFonts w:cs="Arial"/>
          <w:lang w:val="en-IE"/>
        </w:rPr>
        <w:t xml:space="preserve">I felt I achieved a good social footprint through participation. This commitment meant that I was able to develop my ability to handle substantial </w:t>
      </w:r>
      <w:r w:rsidR="00673C4B" w:rsidRPr="00BB3BAF">
        <w:rPr>
          <w:rFonts w:cs="Arial"/>
          <w:lang w:val="en-IE"/>
        </w:rPr>
        <w:t>responsibility</w:t>
      </w:r>
      <w:r w:rsidR="00DC30C1">
        <w:rPr>
          <w:rFonts w:cs="Arial"/>
          <w:lang w:val="en-IE"/>
        </w:rPr>
        <w:t xml:space="preserve"> alongside my studies</w:t>
      </w:r>
      <w:r w:rsidRPr="00BB3BAF">
        <w:rPr>
          <w:rFonts w:cs="Arial"/>
          <w:lang w:val="en-IE"/>
        </w:rPr>
        <w:t xml:space="preserve">. </w:t>
      </w:r>
      <w:r w:rsidR="00DC30C1">
        <w:rPr>
          <w:rFonts w:cs="Arial"/>
          <w:lang w:val="en-IE"/>
        </w:rPr>
        <w:t xml:space="preserve"> </w:t>
      </w:r>
      <w:r w:rsidR="009876C1" w:rsidRPr="00DC30C1">
        <w:rPr>
          <w:rFonts w:cs="Arial"/>
          <w:lang w:val="en-IE"/>
        </w:rPr>
        <w:t>Moreover, I</w:t>
      </w:r>
      <w:r w:rsidRPr="00DC30C1">
        <w:rPr>
          <w:rFonts w:cs="Arial"/>
          <w:lang w:val="en-IE"/>
        </w:rPr>
        <w:t xml:space="preserve"> was able to give back to the community and make use of my skills such as teamwork and time management.</w:t>
      </w:r>
    </w:p>
    <w:p w14:paraId="37435D50" w14:textId="6BB882F6" w:rsidR="0089565C" w:rsidRPr="00BB3BAF" w:rsidRDefault="0089565C" w:rsidP="00884F64">
      <w:pPr>
        <w:jc w:val="both"/>
        <w:rPr>
          <w:rFonts w:cs="Arial"/>
          <w:b/>
          <w:u w:val="single"/>
          <w:lang w:val="en-IE"/>
        </w:rPr>
      </w:pPr>
    </w:p>
    <w:p w14:paraId="5DE72488" w14:textId="435D41F7" w:rsidR="00D34530" w:rsidRPr="00BB3BAF" w:rsidRDefault="00D34530" w:rsidP="00D90491">
      <w:pPr>
        <w:jc w:val="center"/>
        <w:rPr>
          <w:rFonts w:cs="Arial"/>
          <w:sz w:val="28"/>
          <w:u w:val="single"/>
          <w:lang w:val="en-IE"/>
        </w:rPr>
      </w:pPr>
      <w:r w:rsidRPr="00BB3BAF">
        <w:rPr>
          <w:rFonts w:cs="Arial"/>
          <w:b/>
          <w:sz w:val="28"/>
          <w:u w:val="single"/>
          <w:lang w:val="en-IE"/>
        </w:rPr>
        <w:t>SKILLS &amp; ACHIEVEMENTS</w:t>
      </w:r>
    </w:p>
    <w:p w14:paraId="1FB02C82" w14:textId="77777777" w:rsidR="00D34530" w:rsidRPr="00BB3BAF" w:rsidRDefault="00D34530" w:rsidP="000A5E9E">
      <w:pPr>
        <w:jc w:val="both"/>
        <w:rPr>
          <w:rFonts w:cs="Arial"/>
          <w:b/>
          <w:lang w:val="en-IE"/>
        </w:rPr>
      </w:pPr>
    </w:p>
    <w:p w14:paraId="00AA3D40" w14:textId="16CDE6CA" w:rsidR="006E6995" w:rsidRPr="008C537D" w:rsidRDefault="00511B42" w:rsidP="00BB3BAF">
      <w:pPr>
        <w:pStyle w:val="ListParagraph"/>
        <w:numPr>
          <w:ilvl w:val="0"/>
          <w:numId w:val="9"/>
        </w:numPr>
        <w:ind w:left="360"/>
        <w:jc w:val="both"/>
        <w:rPr>
          <w:rFonts w:cs="Arial"/>
          <w:lang w:val="en-IE"/>
        </w:rPr>
      </w:pPr>
      <w:r w:rsidRPr="00BB3BAF">
        <w:rPr>
          <w:rFonts w:cs="Arial"/>
          <w:lang w:val="en-IE"/>
        </w:rPr>
        <w:t xml:space="preserve">At </w:t>
      </w:r>
      <w:r w:rsidR="00D34530" w:rsidRPr="00BB3BAF">
        <w:rPr>
          <w:rFonts w:cs="Arial"/>
          <w:lang w:val="en-IE"/>
        </w:rPr>
        <w:t>Sciences P</w:t>
      </w:r>
      <w:r w:rsidR="00E8285C">
        <w:rPr>
          <w:rFonts w:cs="Arial"/>
          <w:lang w:val="en-IE"/>
        </w:rPr>
        <w:t xml:space="preserve">o </w:t>
      </w:r>
      <w:r w:rsidR="00D34530" w:rsidRPr="00BB3BAF">
        <w:rPr>
          <w:rFonts w:cs="Arial"/>
          <w:lang w:val="en-IE"/>
        </w:rPr>
        <w:t>I worked on a project which was exhibited at six locations around Paris</w:t>
      </w:r>
      <w:r w:rsidRPr="00BB3BAF">
        <w:rPr>
          <w:rFonts w:cs="Arial"/>
          <w:lang w:val="en-IE"/>
        </w:rPr>
        <w:t xml:space="preserve">. </w:t>
      </w:r>
      <w:r w:rsidR="00D34530" w:rsidRPr="00BB3BAF">
        <w:rPr>
          <w:rFonts w:cs="Arial"/>
          <w:lang w:val="en-IE"/>
        </w:rPr>
        <w:t xml:space="preserve">To be able to liaise with scholars </w:t>
      </w:r>
      <w:r w:rsidR="003309AF">
        <w:rPr>
          <w:rFonts w:cs="Arial"/>
          <w:lang w:val="en-IE"/>
        </w:rPr>
        <w:t xml:space="preserve">at </w:t>
      </w:r>
      <w:r w:rsidR="00CA107D">
        <w:rPr>
          <w:rFonts w:cs="Arial"/>
          <w:lang w:val="en-IE"/>
        </w:rPr>
        <w:t xml:space="preserve">Harvard, </w:t>
      </w:r>
      <w:r w:rsidR="003309AF">
        <w:rPr>
          <w:rFonts w:cs="Arial"/>
          <w:lang w:val="en-IE"/>
        </w:rPr>
        <w:t>a leading university,</w:t>
      </w:r>
      <w:r w:rsidR="00D34530" w:rsidRPr="00BB3BAF">
        <w:rPr>
          <w:rFonts w:cs="Arial"/>
          <w:lang w:val="en-IE"/>
        </w:rPr>
        <w:t xml:space="preserve"> was an invaluable learning experience. </w:t>
      </w:r>
      <w:r w:rsidR="00CA107D">
        <w:rPr>
          <w:rFonts w:cs="Arial"/>
          <w:lang w:val="en-IE"/>
        </w:rPr>
        <w:t xml:space="preserve">I developed skills such as </w:t>
      </w:r>
      <w:r w:rsidR="00D34530" w:rsidRPr="00BB3BAF">
        <w:rPr>
          <w:rFonts w:cs="Arial"/>
          <w:lang w:val="en-IE"/>
        </w:rPr>
        <w:t xml:space="preserve">teamwork and </w:t>
      </w:r>
      <w:r w:rsidR="00CA107D">
        <w:rPr>
          <w:rFonts w:cs="Arial"/>
          <w:lang w:val="en-IE"/>
        </w:rPr>
        <w:t xml:space="preserve">time management as </w:t>
      </w:r>
      <w:r w:rsidR="00D34530" w:rsidRPr="00BB3BAF">
        <w:rPr>
          <w:rFonts w:cs="Arial"/>
          <w:lang w:val="en-IE"/>
        </w:rPr>
        <w:t xml:space="preserve">I worked towards a deadline. </w:t>
      </w:r>
    </w:p>
    <w:p w14:paraId="623691E7" w14:textId="20084F03" w:rsidR="008A6B6A" w:rsidRPr="008C537D" w:rsidRDefault="00703D0E" w:rsidP="00BB3BAF">
      <w:pPr>
        <w:pStyle w:val="ListParagraph"/>
        <w:numPr>
          <w:ilvl w:val="0"/>
          <w:numId w:val="9"/>
        </w:numPr>
        <w:ind w:left="360"/>
        <w:jc w:val="both"/>
        <w:rPr>
          <w:rFonts w:cs="Arial"/>
          <w:lang w:val="en-IE"/>
        </w:rPr>
      </w:pPr>
      <w:r w:rsidRPr="00BB3BAF">
        <w:rPr>
          <w:rFonts w:cs="Arial"/>
          <w:lang w:val="en-IE"/>
        </w:rPr>
        <w:t>I</w:t>
      </w:r>
      <w:r w:rsidR="00537FBE" w:rsidRPr="00BB3BAF">
        <w:rPr>
          <w:rFonts w:cs="Arial"/>
          <w:lang w:val="en-IE"/>
        </w:rPr>
        <w:t xml:space="preserve"> have</w:t>
      </w:r>
      <w:r w:rsidRPr="00BB3BAF">
        <w:rPr>
          <w:rFonts w:cs="Arial"/>
          <w:lang w:val="en-IE"/>
        </w:rPr>
        <w:t xml:space="preserve"> spent two summers at the Alpha B language school in Nice, France. </w:t>
      </w:r>
      <w:r w:rsidR="006E6995" w:rsidRPr="00BB3BAF">
        <w:rPr>
          <w:rFonts w:cs="Arial"/>
          <w:lang w:val="en-IE"/>
        </w:rPr>
        <w:t xml:space="preserve">This combined with my studies at Siences Po means that </w:t>
      </w:r>
      <w:r w:rsidRPr="00BB3BAF">
        <w:rPr>
          <w:rFonts w:cs="Arial"/>
          <w:lang w:val="en-IE"/>
        </w:rPr>
        <w:t xml:space="preserve">I am now at the </w:t>
      </w:r>
      <w:r w:rsidR="006E6995" w:rsidRPr="00BB3BAF">
        <w:rPr>
          <w:rFonts w:cs="Arial"/>
          <w:lang w:val="en-IE"/>
        </w:rPr>
        <w:t xml:space="preserve">CEFR </w:t>
      </w:r>
      <w:r w:rsidRPr="00BB3BAF">
        <w:rPr>
          <w:rFonts w:cs="Arial"/>
          <w:lang w:val="en-IE"/>
        </w:rPr>
        <w:t xml:space="preserve">language level B2. </w:t>
      </w:r>
      <w:r w:rsidR="005E5EE1">
        <w:rPr>
          <w:rFonts w:cs="Arial"/>
          <w:lang w:val="en-IE"/>
        </w:rPr>
        <w:t xml:space="preserve">Thus, I have two more levels to complete and I will be at the ‘’mastery’’ level. </w:t>
      </w:r>
    </w:p>
    <w:p w14:paraId="5CEA884D" w14:textId="7EF656FD" w:rsidR="009E41F1" w:rsidRPr="00BB3BAF" w:rsidRDefault="009E41F1" w:rsidP="00BB3BAF">
      <w:pPr>
        <w:pStyle w:val="ListParagraph"/>
        <w:numPr>
          <w:ilvl w:val="0"/>
          <w:numId w:val="9"/>
        </w:numPr>
        <w:ind w:left="360"/>
        <w:jc w:val="both"/>
        <w:rPr>
          <w:rFonts w:cs="Arial"/>
          <w:lang w:val="en-IE"/>
        </w:rPr>
      </w:pPr>
      <w:r w:rsidRPr="00BB3BAF">
        <w:rPr>
          <w:rFonts w:cs="Arial"/>
          <w:lang w:val="en-IE"/>
        </w:rPr>
        <w:t>During my final ye</w:t>
      </w:r>
      <w:r w:rsidR="003309AF">
        <w:rPr>
          <w:rFonts w:cs="Arial"/>
          <w:lang w:val="en-IE"/>
        </w:rPr>
        <w:t xml:space="preserve">ar </w:t>
      </w:r>
      <w:r w:rsidR="00DB5FAE">
        <w:rPr>
          <w:rFonts w:cs="Arial"/>
          <w:lang w:val="en-IE"/>
        </w:rPr>
        <w:t xml:space="preserve">at </w:t>
      </w:r>
      <w:r w:rsidR="003309AF">
        <w:rPr>
          <w:rFonts w:cs="Arial"/>
          <w:lang w:val="en-IE"/>
        </w:rPr>
        <w:t>DCU, I was chosen out of 9</w:t>
      </w:r>
      <w:r w:rsidRPr="00BB3BAF">
        <w:rPr>
          <w:rFonts w:cs="Arial"/>
          <w:lang w:val="en-IE"/>
        </w:rPr>
        <w:t xml:space="preserve">0 candidates to be </w:t>
      </w:r>
      <w:r w:rsidR="006E6995" w:rsidRPr="00BB3BAF">
        <w:rPr>
          <w:rFonts w:cs="Arial"/>
          <w:lang w:val="en-IE"/>
        </w:rPr>
        <w:t xml:space="preserve">a member of </w:t>
      </w:r>
      <w:r w:rsidR="00CB6F6C" w:rsidRPr="00BB3BAF">
        <w:rPr>
          <w:rFonts w:cs="Arial"/>
          <w:lang w:val="en-IE"/>
        </w:rPr>
        <w:t>DCU Student's Union</w:t>
      </w:r>
      <w:r w:rsidR="003309AF">
        <w:rPr>
          <w:rFonts w:cs="Arial"/>
          <w:lang w:val="en-IE"/>
        </w:rPr>
        <w:t>,</w:t>
      </w:r>
      <w:r w:rsidR="008A6B6A" w:rsidRPr="00BB3BAF">
        <w:rPr>
          <w:rFonts w:cs="Arial"/>
          <w:lang w:val="en-IE"/>
        </w:rPr>
        <w:t xml:space="preserve"> Welfare Committee. I </w:t>
      </w:r>
      <w:r w:rsidRPr="00BB3BAF">
        <w:rPr>
          <w:rFonts w:cs="Arial"/>
          <w:lang w:val="en-IE"/>
        </w:rPr>
        <w:t xml:space="preserve">was </w:t>
      </w:r>
      <w:r w:rsidR="008A6B6A" w:rsidRPr="00BB3BAF">
        <w:rPr>
          <w:rFonts w:cs="Arial"/>
          <w:lang w:val="en-IE"/>
        </w:rPr>
        <w:t xml:space="preserve">a part of a social movement making positives changes within my university. </w:t>
      </w:r>
      <w:r w:rsidR="006E6995" w:rsidRPr="00BB3BAF">
        <w:rPr>
          <w:rFonts w:cs="Arial"/>
          <w:lang w:val="en-IE"/>
        </w:rPr>
        <w:t xml:space="preserve">We </w:t>
      </w:r>
      <w:r w:rsidRPr="00BB3BAF">
        <w:rPr>
          <w:rFonts w:cs="Arial"/>
          <w:lang w:val="en-IE"/>
        </w:rPr>
        <w:t>worked</w:t>
      </w:r>
      <w:r w:rsidR="008A6B6A" w:rsidRPr="00BB3BAF">
        <w:rPr>
          <w:rFonts w:cs="Arial"/>
          <w:lang w:val="en-IE"/>
        </w:rPr>
        <w:t xml:space="preserve"> together to devise a number of c</w:t>
      </w:r>
      <w:r w:rsidR="003309AF">
        <w:rPr>
          <w:rFonts w:cs="Arial"/>
          <w:lang w:val="en-IE"/>
        </w:rPr>
        <w:t>ampaigns in relation to mental and physical health.</w:t>
      </w:r>
    </w:p>
    <w:p w14:paraId="0807A5DB" w14:textId="77777777" w:rsidR="006E6995" w:rsidRPr="00BB3BAF" w:rsidRDefault="006E6995" w:rsidP="000A5E9E">
      <w:pPr>
        <w:jc w:val="both"/>
        <w:rPr>
          <w:rFonts w:cs="Arial"/>
          <w:b/>
          <w:lang w:val="en-IE"/>
        </w:rPr>
      </w:pPr>
    </w:p>
    <w:p w14:paraId="4E49A938" w14:textId="29D688E7" w:rsidR="006E6995" w:rsidRPr="00C96366" w:rsidRDefault="00393E5B" w:rsidP="00D90491">
      <w:pPr>
        <w:jc w:val="center"/>
        <w:rPr>
          <w:rFonts w:cs="Arial"/>
          <w:b/>
          <w:sz w:val="28"/>
          <w:u w:val="single"/>
          <w:lang w:val="en-IE"/>
        </w:rPr>
      </w:pPr>
      <w:r w:rsidRPr="00C96366">
        <w:rPr>
          <w:rFonts w:cs="Arial"/>
          <w:b/>
          <w:sz w:val="28"/>
          <w:u w:val="single"/>
          <w:lang w:val="en-IE"/>
        </w:rPr>
        <w:t>INTERESTS AND HOBBIES</w:t>
      </w:r>
    </w:p>
    <w:p w14:paraId="14F4A64D" w14:textId="77777777" w:rsidR="0003121D" w:rsidRPr="00BB3BAF" w:rsidRDefault="0003121D" w:rsidP="000A5E9E">
      <w:pPr>
        <w:jc w:val="both"/>
        <w:rPr>
          <w:rFonts w:cs="Arial"/>
          <w:b/>
          <w:lang w:val="en-IE"/>
        </w:rPr>
      </w:pPr>
    </w:p>
    <w:p w14:paraId="578CB291" w14:textId="474E1CD3" w:rsidR="00C86278" w:rsidRPr="00334474" w:rsidRDefault="007716D3" w:rsidP="00334474">
      <w:pPr>
        <w:pStyle w:val="ListParagraph"/>
        <w:numPr>
          <w:ilvl w:val="0"/>
          <w:numId w:val="10"/>
        </w:numPr>
        <w:jc w:val="both"/>
        <w:rPr>
          <w:rFonts w:cs="Arial"/>
          <w:lang w:val="en-IE"/>
        </w:rPr>
      </w:pPr>
      <w:r>
        <w:rPr>
          <w:rFonts w:cs="Arial"/>
          <w:lang w:val="en-IE"/>
        </w:rPr>
        <w:t>Playing the piano</w:t>
      </w:r>
      <w:r w:rsidR="004F579E">
        <w:rPr>
          <w:rFonts w:cs="Arial"/>
          <w:lang w:val="en-IE"/>
        </w:rPr>
        <w:t xml:space="preserve"> really relaxes me. </w:t>
      </w:r>
      <w:r>
        <w:rPr>
          <w:rFonts w:cs="Arial"/>
          <w:lang w:val="en-IE"/>
        </w:rPr>
        <w:t xml:space="preserve">I </w:t>
      </w:r>
      <w:r w:rsidR="00C86278" w:rsidRPr="00BB3BAF">
        <w:rPr>
          <w:rFonts w:cs="Arial"/>
          <w:lang w:val="en-IE"/>
        </w:rPr>
        <w:t>have sat 9</w:t>
      </w:r>
      <w:r w:rsidR="00D54B78" w:rsidRPr="00BB3BAF">
        <w:rPr>
          <w:rFonts w:cs="Arial"/>
          <w:lang w:val="en-IE"/>
        </w:rPr>
        <w:t xml:space="preserve"> of 11 </w:t>
      </w:r>
      <w:r w:rsidR="00C86278" w:rsidRPr="00BB3BAF">
        <w:rPr>
          <w:rFonts w:cs="Arial"/>
          <w:lang w:val="en-IE"/>
        </w:rPr>
        <w:t>piano e</w:t>
      </w:r>
      <w:r w:rsidR="00334474">
        <w:rPr>
          <w:rFonts w:cs="Arial"/>
          <w:lang w:val="en-IE"/>
        </w:rPr>
        <w:t>xaminations at the Royal Irish Academy of M</w:t>
      </w:r>
      <w:r w:rsidR="00C86278" w:rsidRPr="00BB3BAF">
        <w:rPr>
          <w:rFonts w:cs="Arial"/>
          <w:lang w:val="en-IE"/>
        </w:rPr>
        <w:t xml:space="preserve">usic. </w:t>
      </w:r>
    </w:p>
    <w:p w14:paraId="299BE964" w14:textId="2BDCC25F" w:rsidR="009E2412" w:rsidRDefault="009876C1" w:rsidP="00433C22">
      <w:pPr>
        <w:pStyle w:val="ListParagraph"/>
        <w:numPr>
          <w:ilvl w:val="0"/>
          <w:numId w:val="10"/>
        </w:numPr>
        <w:jc w:val="both"/>
        <w:rPr>
          <w:rFonts w:cs="Arial"/>
          <w:lang w:val="en-IE"/>
        </w:rPr>
      </w:pPr>
      <w:r>
        <w:rPr>
          <w:rFonts w:cs="Arial"/>
          <w:lang w:val="en-IE"/>
        </w:rPr>
        <w:t>W</w:t>
      </w:r>
      <w:r w:rsidR="0098768E">
        <w:rPr>
          <w:rFonts w:cs="Arial"/>
          <w:lang w:val="en-IE"/>
        </w:rPr>
        <w:t>hen I was sixteen</w:t>
      </w:r>
      <w:r w:rsidR="003E29A8" w:rsidRPr="00BB3BAF">
        <w:rPr>
          <w:rFonts w:cs="Arial"/>
          <w:lang w:val="en-IE"/>
        </w:rPr>
        <w:t xml:space="preserve"> I </w:t>
      </w:r>
      <w:r w:rsidR="008003CA" w:rsidRPr="00BB3BAF">
        <w:rPr>
          <w:rFonts w:cs="Arial"/>
          <w:lang w:val="en-IE"/>
        </w:rPr>
        <w:t xml:space="preserve">was the lead in our </w:t>
      </w:r>
      <w:r w:rsidR="003E29A8" w:rsidRPr="00BB3BAF">
        <w:rPr>
          <w:rFonts w:cs="Arial"/>
          <w:lang w:val="en-IE"/>
        </w:rPr>
        <w:t>yearly show 'The Hot Mikado'. The show was put on nightly for one week.</w:t>
      </w:r>
      <w:r w:rsidR="00F279AB">
        <w:rPr>
          <w:rFonts w:cs="Arial"/>
          <w:lang w:val="en-IE"/>
        </w:rPr>
        <w:t xml:space="preserve"> My confidence increased</w:t>
      </w:r>
      <w:r w:rsidR="009E2412">
        <w:rPr>
          <w:rFonts w:cs="Arial"/>
          <w:lang w:val="en-IE"/>
        </w:rPr>
        <w:t xml:space="preserve"> a</w:t>
      </w:r>
      <w:r w:rsidR="008421D1">
        <w:rPr>
          <w:rFonts w:cs="Arial"/>
          <w:lang w:val="en-IE"/>
        </w:rPr>
        <w:t>long with my ability to speak in public.</w:t>
      </w:r>
    </w:p>
    <w:p w14:paraId="021097C3" w14:textId="55EAE6D5" w:rsidR="008421D1" w:rsidRDefault="004F579E" w:rsidP="00CF1B3E">
      <w:pPr>
        <w:pStyle w:val="ListParagraph"/>
        <w:numPr>
          <w:ilvl w:val="0"/>
          <w:numId w:val="10"/>
        </w:numPr>
        <w:jc w:val="both"/>
        <w:rPr>
          <w:rFonts w:cs="Arial"/>
          <w:lang w:val="en-IE"/>
        </w:rPr>
      </w:pPr>
      <w:r>
        <w:rPr>
          <w:rFonts w:cs="Arial"/>
          <w:lang w:val="en-IE"/>
        </w:rPr>
        <w:t>Exercise is very important to me. I</w:t>
      </w:r>
      <w:r w:rsidR="0045118E">
        <w:rPr>
          <w:rFonts w:cs="Arial"/>
          <w:lang w:val="en-IE"/>
        </w:rPr>
        <w:t xml:space="preserve"> really enjoy running as well as spinning classes. I find exercise </w:t>
      </w:r>
      <w:r w:rsidR="00433C22">
        <w:rPr>
          <w:rFonts w:cs="Arial"/>
          <w:lang w:val="en-IE"/>
        </w:rPr>
        <w:t>gives me great head space, especially during stressful periods.</w:t>
      </w:r>
    </w:p>
    <w:p w14:paraId="2FA66FC4" w14:textId="77777777" w:rsidR="00CF1B3E" w:rsidRDefault="00CF1B3E" w:rsidP="00CF1B3E">
      <w:pPr>
        <w:pStyle w:val="ListParagraph"/>
        <w:pBdr>
          <w:bottom w:val="single" w:sz="4" w:space="1" w:color="auto"/>
        </w:pBdr>
        <w:ind w:left="360"/>
        <w:jc w:val="both"/>
        <w:rPr>
          <w:rFonts w:cs="Arial"/>
          <w:lang w:val="en-IE"/>
        </w:rPr>
      </w:pPr>
    </w:p>
    <w:p w14:paraId="542FE371" w14:textId="4C355611" w:rsidR="008421D1" w:rsidRDefault="008421D1" w:rsidP="008421D1">
      <w:pPr>
        <w:rPr>
          <w:lang w:val="en-IE"/>
        </w:rPr>
      </w:pPr>
    </w:p>
    <w:p w14:paraId="3533B938" w14:textId="651949ED" w:rsidR="007432A8" w:rsidRPr="008421D1" w:rsidRDefault="008421D1" w:rsidP="008421D1">
      <w:pPr>
        <w:rPr>
          <w:lang w:val="en-IE"/>
        </w:rPr>
      </w:pPr>
      <w:r>
        <w:rPr>
          <w:lang w:val="en-IE"/>
        </w:rPr>
        <w:t xml:space="preserve">References available upon request. </w:t>
      </w:r>
    </w:p>
    <w:sectPr w:rsidR="007432A8" w:rsidRPr="008421D1" w:rsidSect="00062C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87AB2" w14:textId="77777777" w:rsidR="005E11FD" w:rsidRDefault="005E11FD" w:rsidP="008421D1">
      <w:r>
        <w:separator/>
      </w:r>
    </w:p>
  </w:endnote>
  <w:endnote w:type="continuationSeparator" w:id="0">
    <w:p w14:paraId="51E1A5E6" w14:textId="77777777" w:rsidR="005E11FD" w:rsidRDefault="005E11FD" w:rsidP="0084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4DCB3" w14:textId="77777777" w:rsidR="005E11FD" w:rsidRDefault="005E11FD" w:rsidP="008421D1">
      <w:r>
        <w:separator/>
      </w:r>
    </w:p>
  </w:footnote>
  <w:footnote w:type="continuationSeparator" w:id="0">
    <w:p w14:paraId="00AD9E1A" w14:textId="77777777" w:rsidR="005E11FD" w:rsidRDefault="005E11FD" w:rsidP="0084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303"/>
    <w:multiLevelType w:val="hybridMultilevel"/>
    <w:tmpl w:val="0316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6FA"/>
    <w:multiLevelType w:val="hybridMultilevel"/>
    <w:tmpl w:val="B1C2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5BA6"/>
    <w:multiLevelType w:val="hybridMultilevel"/>
    <w:tmpl w:val="5C16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5FC6"/>
    <w:multiLevelType w:val="hybridMultilevel"/>
    <w:tmpl w:val="E9A2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4F7A"/>
    <w:multiLevelType w:val="hybridMultilevel"/>
    <w:tmpl w:val="6AD4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3A05"/>
    <w:multiLevelType w:val="hybridMultilevel"/>
    <w:tmpl w:val="EFB0F9A0"/>
    <w:lvl w:ilvl="0" w:tplc="D34A40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B0F96"/>
    <w:multiLevelType w:val="hybridMultilevel"/>
    <w:tmpl w:val="DB8C3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179FD"/>
    <w:multiLevelType w:val="hybridMultilevel"/>
    <w:tmpl w:val="D8DAABD4"/>
    <w:lvl w:ilvl="0" w:tplc="8A52D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D0A1A"/>
    <w:multiLevelType w:val="hybridMultilevel"/>
    <w:tmpl w:val="6C0EBCA6"/>
    <w:lvl w:ilvl="0" w:tplc="D34A405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D34A4056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975993"/>
    <w:multiLevelType w:val="hybridMultilevel"/>
    <w:tmpl w:val="3A54FCC0"/>
    <w:lvl w:ilvl="0" w:tplc="D5D61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C22B08"/>
    <w:multiLevelType w:val="hybridMultilevel"/>
    <w:tmpl w:val="475E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A3942"/>
    <w:multiLevelType w:val="hybridMultilevel"/>
    <w:tmpl w:val="07E41C66"/>
    <w:lvl w:ilvl="0" w:tplc="B2A85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C5B39"/>
    <w:multiLevelType w:val="hybridMultilevel"/>
    <w:tmpl w:val="DE5CF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16F59"/>
    <w:multiLevelType w:val="hybridMultilevel"/>
    <w:tmpl w:val="B05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71694"/>
    <w:multiLevelType w:val="hybridMultilevel"/>
    <w:tmpl w:val="38A6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B50C9"/>
    <w:multiLevelType w:val="hybridMultilevel"/>
    <w:tmpl w:val="CF02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F2DDD"/>
    <w:multiLevelType w:val="hybridMultilevel"/>
    <w:tmpl w:val="9012AA22"/>
    <w:lvl w:ilvl="0" w:tplc="D34A405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682922"/>
    <w:multiLevelType w:val="hybridMultilevel"/>
    <w:tmpl w:val="60FAC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047978"/>
    <w:multiLevelType w:val="hybridMultilevel"/>
    <w:tmpl w:val="D27E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B5CE7"/>
    <w:multiLevelType w:val="hybridMultilevel"/>
    <w:tmpl w:val="8B4C7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886C85"/>
    <w:multiLevelType w:val="hybridMultilevel"/>
    <w:tmpl w:val="D91E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F2405"/>
    <w:multiLevelType w:val="hybridMultilevel"/>
    <w:tmpl w:val="32EE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3"/>
  </w:num>
  <w:num w:numId="5">
    <w:abstractNumId w:val="18"/>
  </w:num>
  <w:num w:numId="6">
    <w:abstractNumId w:val="11"/>
  </w:num>
  <w:num w:numId="7">
    <w:abstractNumId w:val="14"/>
  </w:num>
  <w:num w:numId="8">
    <w:abstractNumId w:val="0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5"/>
  </w:num>
  <w:num w:numId="14">
    <w:abstractNumId w:val="10"/>
  </w:num>
  <w:num w:numId="15">
    <w:abstractNumId w:val="16"/>
  </w:num>
  <w:num w:numId="16">
    <w:abstractNumId w:val="8"/>
  </w:num>
  <w:num w:numId="17">
    <w:abstractNumId w:val="6"/>
  </w:num>
  <w:num w:numId="18">
    <w:abstractNumId w:val="4"/>
  </w:num>
  <w:num w:numId="19">
    <w:abstractNumId w:val="1"/>
  </w:num>
  <w:num w:numId="20">
    <w:abstractNumId w:val="1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44"/>
    <w:rsid w:val="000118A6"/>
    <w:rsid w:val="00013940"/>
    <w:rsid w:val="00023BD6"/>
    <w:rsid w:val="0003121D"/>
    <w:rsid w:val="00037D91"/>
    <w:rsid w:val="00062CD4"/>
    <w:rsid w:val="0006314A"/>
    <w:rsid w:val="000805FD"/>
    <w:rsid w:val="00080AFF"/>
    <w:rsid w:val="00090941"/>
    <w:rsid w:val="00092F93"/>
    <w:rsid w:val="000A5E9E"/>
    <w:rsid w:val="000A79BF"/>
    <w:rsid w:val="000C0381"/>
    <w:rsid w:val="000D1EBA"/>
    <w:rsid w:val="000F384F"/>
    <w:rsid w:val="001207DA"/>
    <w:rsid w:val="0015666A"/>
    <w:rsid w:val="0016653A"/>
    <w:rsid w:val="0017394B"/>
    <w:rsid w:val="00177A03"/>
    <w:rsid w:val="00193636"/>
    <w:rsid w:val="001C2AF1"/>
    <w:rsid w:val="001E1C38"/>
    <w:rsid w:val="00206844"/>
    <w:rsid w:val="00221C1C"/>
    <w:rsid w:val="002305AA"/>
    <w:rsid w:val="00235AD2"/>
    <w:rsid w:val="0023664D"/>
    <w:rsid w:val="00261CE4"/>
    <w:rsid w:val="00263C09"/>
    <w:rsid w:val="002747D5"/>
    <w:rsid w:val="002A4902"/>
    <w:rsid w:val="002C0A5F"/>
    <w:rsid w:val="002C3B3E"/>
    <w:rsid w:val="002F583D"/>
    <w:rsid w:val="003233DA"/>
    <w:rsid w:val="003309AF"/>
    <w:rsid w:val="00334474"/>
    <w:rsid w:val="00393E5B"/>
    <w:rsid w:val="00397782"/>
    <w:rsid w:val="003C5DD6"/>
    <w:rsid w:val="003E29A8"/>
    <w:rsid w:val="00420245"/>
    <w:rsid w:val="00433C22"/>
    <w:rsid w:val="0045118E"/>
    <w:rsid w:val="00497BA4"/>
    <w:rsid w:val="004F579E"/>
    <w:rsid w:val="00505D25"/>
    <w:rsid w:val="00511B42"/>
    <w:rsid w:val="00537FBE"/>
    <w:rsid w:val="005650C9"/>
    <w:rsid w:val="00572E9F"/>
    <w:rsid w:val="005820AC"/>
    <w:rsid w:val="005A07A0"/>
    <w:rsid w:val="005A2DE3"/>
    <w:rsid w:val="005A6CA5"/>
    <w:rsid w:val="005C770B"/>
    <w:rsid w:val="005D4943"/>
    <w:rsid w:val="005E11FD"/>
    <w:rsid w:val="005E5EE1"/>
    <w:rsid w:val="00600700"/>
    <w:rsid w:val="006402A0"/>
    <w:rsid w:val="00640F52"/>
    <w:rsid w:val="00647349"/>
    <w:rsid w:val="00650164"/>
    <w:rsid w:val="00673C4B"/>
    <w:rsid w:val="0068035C"/>
    <w:rsid w:val="006B1C34"/>
    <w:rsid w:val="006E24FA"/>
    <w:rsid w:val="006E3FE8"/>
    <w:rsid w:val="006E6995"/>
    <w:rsid w:val="00703D0E"/>
    <w:rsid w:val="00711F1C"/>
    <w:rsid w:val="00726B3D"/>
    <w:rsid w:val="00731A68"/>
    <w:rsid w:val="00741B9D"/>
    <w:rsid w:val="007432A8"/>
    <w:rsid w:val="00760FCE"/>
    <w:rsid w:val="007716D3"/>
    <w:rsid w:val="007C1B60"/>
    <w:rsid w:val="008003CA"/>
    <w:rsid w:val="00802D05"/>
    <w:rsid w:val="00810FF6"/>
    <w:rsid w:val="00815521"/>
    <w:rsid w:val="0083732E"/>
    <w:rsid w:val="008421D1"/>
    <w:rsid w:val="00854CE5"/>
    <w:rsid w:val="008743A6"/>
    <w:rsid w:val="0087710D"/>
    <w:rsid w:val="00882076"/>
    <w:rsid w:val="00884F64"/>
    <w:rsid w:val="0089565C"/>
    <w:rsid w:val="008A6B6A"/>
    <w:rsid w:val="008C537D"/>
    <w:rsid w:val="008C64A2"/>
    <w:rsid w:val="008E2281"/>
    <w:rsid w:val="009143BB"/>
    <w:rsid w:val="0094440A"/>
    <w:rsid w:val="0098741A"/>
    <w:rsid w:val="0098768E"/>
    <w:rsid w:val="009876C1"/>
    <w:rsid w:val="009A1404"/>
    <w:rsid w:val="009B4700"/>
    <w:rsid w:val="009B5D9A"/>
    <w:rsid w:val="009E2412"/>
    <w:rsid w:val="009E41F1"/>
    <w:rsid w:val="009F3AFF"/>
    <w:rsid w:val="00A37A91"/>
    <w:rsid w:val="00A44D99"/>
    <w:rsid w:val="00A7123E"/>
    <w:rsid w:val="00A82553"/>
    <w:rsid w:val="00A85A55"/>
    <w:rsid w:val="00AB55AD"/>
    <w:rsid w:val="00AC1F6C"/>
    <w:rsid w:val="00AE50A2"/>
    <w:rsid w:val="00AF114C"/>
    <w:rsid w:val="00B0680D"/>
    <w:rsid w:val="00B500A8"/>
    <w:rsid w:val="00B50790"/>
    <w:rsid w:val="00B85AC7"/>
    <w:rsid w:val="00B87F0A"/>
    <w:rsid w:val="00BB3BAF"/>
    <w:rsid w:val="00BC537F"/>
    <w:rsid w:val="00BD28EE"/>
    <w:rsid w:val="00C1390A"/>
    <w:rsid w:val="00C279AF"/>
    <w:rsid w:val="00C43CC5"/>
    <w:rsid w:val="00C6720C"/>
    <w:rsid w:val="00C7045D"/>
    <w:rsid w:val="00C81256"/>
    <w:rsid w:val="00C83387"/>
    <w:rsid w:val="00C86278"/>
    <w:rsid w:val="00C96366"/>
    <w:rsid w:val="00CA107D"/>
    <w:rsid w:val="00CA414E"/>
    <w:rsid w:val="00CB6F6C"/>
    <w:rsid w:val="00CB7B61"/>
    <w:rsid w:val="00CD6985"/>
    <w:rsid w:val="00CD7CD3"/>
    <w:rsid w:val="00CF1B3E"/>
    <w:rsid w:val="00CF4700"/>
    <w:rsid w:val="00D05AFD"/>
    <w:rsid w:val="00D24249"/>
    <w:rsid w:val="00D34530"/>
    <w:rsid w:val="00D47B51"/>
    <w:rsid w:val="00D54B78"/>
    <w:rsid w:val="00D66AE3"/>
    <w:rsid w:val="00D7516B"/>
    <w:rsid w:val="00D90491"/>
    <w:rsid w:val="00D90750"/>
    <w:rsid w:val="00DA6336"/>
    <w:rsid w:val="00DB5FAE"/>
    <w:rsid w:val="00DC190D"/>
    <w:rsid w:val="00DC30C1"/>
    <w:rsid w:val="00E049B8"/>
    <w:rsid w:val="00E16F7A"/>
    <w:rsid w:val="00E3315E"/>
    <w:rsid w:val="00E46076"/>
    <w:rsid w:val="00E8285C"/>
    <w:rsid w:val="00E85CA2"/>
    <w:rsid w:val="00EA5673"/>
    <w:rsid w:val="00ED24ED"/>
    <w:rsid w:val="00ED2542"/>
    <w:rsid w:val="00F21EEE"/>
    <w:rsid w:val="00F279AB"/>
    <w:rsid w:val="00F40F24"/>
    <w:rsid w:val="00F43D62"/>
    <w:rsid w:val="00F45669"/>
    <w:rsid w:val="00F52AA8"/>
    <w:rsid w:val="00F762EC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B3D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8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B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47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820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1E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42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1D1"/>
  </w:style>
  <w:style w:type="paragraph" w:styleId="Footer">
    <w:name w:val="footer"/>
    <w:basedOn w:val="Normal"/>
    <w:link w:val="FooterChar"/>
    <w:uiPriority w:val="99"/>
    <w:unhideWhenUsed/>
    <w:rsid w:val="00842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ife.ryan94@mail.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Ryan</dc:creator>
  <cp:keywords/>
  <dc:description/>
  <cp:lastModifiedBy>Aoife Ryan</cp:lastModifiedBy>
  <cp:revision>2</cp:revision>
  <cp:lastPrinted>2018-10-13T17:29:00Z</cp:lastPrinted>
  <dcterms:created xsi:type="dcterms:W3CDTF">2018-10-13T18:27:00Z</dcterms:created>
  <dcterms:modified xsi:type="dcterms:W3CDTF">2018-10-13T18:27:00Z</dcterms:modified>
</cp:coreProperties>
</file>