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A031" w14:textId="77777777" w:rsidR="000C4DF5" w:rsidRPr="008C7009" w:rsidRDefault="001F31FA" w:rsidP="001F31FA">
      <w:pPr>
        <w:jc w:val="center"/>
        <w:rPr>
          <w:b/>
          <w:sz w:val="40"/>
          <w:szCs w:val="40"/>
          <w:lang w:val="en-GB"/>
        </w:rPr>
      </w:pPr>
      <w:r w:rsidRPr="008C7009">
        <w:rPr>
          <w:b/>
          <w:sz w:val="40"/>
          <w:szCs w:val="40"/>
          <w:lang w:val="en-GB"/>
        </w:rPr>
        <w:t>Emese Baranyi</w:t>
      </w:r>
    </w:p>
    <w:p w14:paraId="19C06353" w14:textId="77777777" w:rsidR="001F31FA" w:rsidRPr="008C7009" w:rsidRDefault="001F31FA" w:rsidP="001F31FA">
      <w:pPr>
        <w:jc w:val="center"/>
        <w:rPr>
          <w:rFonts w:cs="Tahoma"/>
          <w:lang w:val="en-GB"/>
        </w:rPr>
      </w:pPr>
      <w:r w:rsidRPr="008C7009">
        <w:rPr>
          <w:rFonts w:cs="Tahoma"/>
          <w:lang w:val="en-GB"/>
        </w:rPr>
        <w:t xml:space="preserve">26 Laurel Lodge, </w:t>
      </w:r>
      <w:proofErr w:type="spellStart"/>
      <w:r w:rsidRPr="008C7009">
        <w:rPr>
          <w:rFonts w:cs="Tahoma"/>
          <w:lang w:val="en-GB"/>
        </w:rPr>
        <w:t>Hartlands</w:t>
      </w:r>
      <w:proofErr w:type="spellEnd"/>
      <w:r w:rsidRPr="008C7009">
        <w:rPr>
          <w:rFonts w:cs="Tahoma"/>
          <w:lang w:val="en-GB"/>
        </w:rPr>
        <w:t xml:space="preserve"> Road, Cork, Ireland T12 P79C</w:t>
      </w:r>
    </w:p>
    <w:p w14:paraId="04AF33CF" w14:textId="77777777" w:rsidR="001F31FA" w:rsidRPr="008C7009" w:rsidRDefault="001F31FA" w:rsidP="001F31FA">
      <w:pPr>
        <w:jc w:val="center"/>
        <w:rPr>
          <w:rFonts w:cs="Tahoma"/>
          <w:lang w:val="en-GB"/>
        </w:rPr>
      </w:pPr>
      <w:r w:rsidRPr="008C7009">
        <w:rPr>
          <w:rFonts w:cs="Tahoma"/>
          <w:lang w:val="en-GB"/>
        </w:rPr>
        <w:t>Mobile: +353 86 209 1582</w:t>
      </w:r>
    </w:p>
    <w:p w14:paraId="506338B5" w14:textId="77777777" w:rsidR="001F31FA" w:rsidRPr="008C7009" w:rsidRDefault="001F31FA" w:rsidP="008C7009">
      <w:pPr>
        <w:spacing w:after="360"/>
        <w:jc w:val="center"/>
        <w:rPr>
          <w:lang w:val="en-GB"/>
        </w:rPr>
      </w:pPr>
      <w:r w:rsidRPr="008C7009">
        <w:rPr>
          <w:lang w:val="en-GB"/>
        </w:rPr>
        <w:t xml:space="preserve">Email: </w:t>
      </w:r>
      <w:hyperlink r:id="rId6" w:history="1">
        <w:r w:rsidRPr="008C7009">
          <w:rPr>
            <w:rStyle w:val="Hyperlink"/>
            <w:lang w:val="en-GB"/>
          </w:rPr>
          <w:t>emese_baranyi@yahoo.com</w:t>
        </w:r>
      </w:hyperlink>
    </w:p>
    <w:p w14:paraId="280A2B5B" w14:textId="77777777" w:rsidR="001F31FA" w:rsidRPr="008C7009" w:rsidRDefault="001F31FA" w:rsidP="001F31FA">
      <w:pPr>
        <w:spacing w:after="120"/>
        <w:rPr>
          <w:b/>
          <w:sz w:val="32"/>
          <w:szCs w:val="32"/>
          <w:lang w:val="en-GB"/>
        </w:rPr>
      </w:pPr>
      <w:r w:rsidRPr="008C7009">
        <w:rPr>
          <w:b/>
          <w:sz w:val="32"/>
          <w:szCs w:val="32"/>
          <w:lang w:val="en-GB"/>
        </w:rPr>
        <w:t>CAREER HISTORY &amp; ACCOMPLISHMENTS</w:t>
      </w:r>
    </w:p>
    <w:p w14:paraId="454D2CF1" w14:textId="274F526B" w:rsidR="001C2EE0" w:rsidRPr="008C7009" w:rsidRDefault="001C2EE0" w:rsidP="001F31FA">
      <w:pPr>
        <w:spacing w:after="120"/>
        <w:rPr>
          <w:b/>
          <w:lang w:val="en-GB"/>
        </w:rPr>
      </w:pPr>
      <w:r w:rsidRPr="008C7009">
        <w:rPr>
          <w:b/>
          <w:lang w:val="en-GB"/>
        </w:rPr>
        <w:t>Hirmorzsak.eu – Legal Columnist</w:t>
      </w:r>
    </w:p>
    <w:p w14:paraId="439ADE4F" w14:textId="751F5339" w:rsidR="001C2EE0" w:rsidRPr="008C7009" w:rsidRDefault="001C2EE0" w:rsidP="001F31FA">
      <w:pPr>
        <w:spacing w:after="120"/>
        <w:rPr>
          <w:i/>
          <w:lang w:val="en-GB"/>
        </w:rPr>
      </w:pPr>
      <w:r w:rsidRPr="008C7009">
        <w:rPr>
          <w:i/>
          <w:lang w:val="en-GB"/>
        </w:rPr>
        <w:t>September 2017-</w:t>
      </w:r>
    </w:p>
    <w:p w14:paraId="53300AE8" w14:textId="27F94269" w:rsidR="001C2EE0" w:rsidRPr="008C7009" w:rsidRDefault="001C2EE0" w:rsidP="001F31FA">
      <w:pPr>
        <w:spacing w:after="120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0BB5D344" w14:textId="77777777" w:rsidR="006A5BF5" w:rsidRPr="006A5BF5" w:rsidRDefault="001C2EE0" w:rsidP="006A5BF5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6A5BF5">
        <w:rPr>
          <w:lang w:val="en-GB"/>
        </w:rPr>
        <w:t>To write articles about international human rights law</w:t>
      </w:r>
    </w:p>
    <w:p w14:paraId="4DC8B5F4" w14:textId="0DF340D3" w:rsidR="001C2EE0" w:rsidRPr="006A5BF5" w:rsidRDefault="006A5BF5" w:rsidP="006A5BF5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6A5BF5">
        <w:rPr>
          <w:lang w:val="en-GB"/>
        </w:rPr>
        <w:t>T</w:t>
      </w:r>
      <w:r w:rsidR="008C7009" w:rsidRPr="006A5BF5">
        <w:rPr>
          <w:lang w:val="en-GB"/>
        </w:rPr>
        <w:t>o help the Hungarian community</w:t>
      </w:r>
      <w:r w:rsidRPr="006A5BF5">
        <w:rPr>
          <w:lang w:val="en-GB"/>
        </w:rPr>
        <w:t xml:space="preserve"> understand how Irish law works</w:t>
      </w:r>
    </w:p>
    <w:p w14:paraId="00606AF1" w14:textId="480A84A4" w:rsidR="006A5BF5" w:rsidRPr="006A5BF5" w:rsidRDefault="006A5BF5" w:rsidP="006A5BF5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6A5BF5">
        <w:rPr>
          <w:lang w:val="en-GB"/>
        </w:rPr>
        <w:t>To translate relevant Citizens Info articles</w:t>
      </w:r>
    </w:p>
    <w:p w14:paraId="292E130F" w14:textId="77777777" w:rsidR="001F31FA" w:rsidRPr="008C7009" w:rsidRDefault="001F31FA" w:rsidP="001F31FA">
      <w:pPr>
        <w:spacing w:after="120"/>
        <w:rPr>
          <w:b/>
          <w:lang w:val="en-GB"/>
        </w:rPr>
      </w:pPr>
      <w:r w:rsidRPr="008C7009">
        <w:rPr>
          <w:b/>
          <w:lang w:val="en-GB"/>
        </w:rPr>
        <w:t>NASC Ireland, Safe Passage Campaign – Volunteer</w:t>
      </w:r>
    </w:p>
    <w:p w14:paraId="679DE77C" w14:textId="17B0F448" w:rsidR="001F31FA" w:rsidRPr="008C7009" w:rsidRDefault="001F31FA" w:rsidP="001F31FA">
      <w:pPr>
        <w:spacing w:after="120"/>
        <w:rPr>
          <w:i/>
          <w:lang w:val="en-GB"/>
        </w:rPr>
      </w:pPr>
      <w:r w:rsidRPr="008C7009">
        <w:rPr>
          <w:i/>
          <w:lang w:val="en-GB"/>
        </w:rPr>
        <w:t>September 2016</w:t>
      </w:r>
      <w:r w:rsidR="008C7009">
        <w:rPr>
          <w:i/>
          <w:lang w:val="en-GB"/>
        </w:rPr>
        <w:t>–March 2017</w:t>
      </w:r>
    </w:p>
    <w:p w14:paraId="2FC6735D" w14:textId="77777777" w:rsidR="001F31FA" w:rsidRPr="008C7009" w:rsidRDefault="001F31FA" w:rsidP="001F31FA">
      <w:pPr>
        <w:spacing w:after="120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30F20935" w14:textId="1F9655AF" w:rsidR="006A5BF5" w:rsidRPr="006A5BF5" w:rsidRDefault="001F31FA" w:rsidP="006A5BF5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To raise awareness of the Safe Passage Cam</w:t>
      </w:r>
      <w:r w:rsidR="006A5BF5" w:rsidRPr="006A5BF5">
        <w:rPr>
          <w:lang w:val="en-GB"/>
        </w:rPr>
        <w:t>paign</w:t>
      </w:r>
      <w:r w:rsidR="004A0BD0">
        <w:rPr>
          <w:lang w:val="en-GB"/>
        </w:rPr>
        <w:t>, which helps the safe travel of asylum seekers</w:t>
      </w:r>
    </w:p>
    <w:p w14:paraId="6B447F2A" w14:textId="4B4FE041" w:rsidR="001F31FA" w:rsidRPr="006A5BF5" w:rsidRDefault="006A5BF5" w:rsidP="006A5BF5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1F31FA" w:rsidRPr="006A5BF5">
        <w:rPr>
          <w:lang w:val="en-GB"/>
        </w:rPr>
        <w:t>o persuade the Irish Government not to reduce the time of application for family reunification and the categories of family members which ca</w:t>
      </w:r>
      <w:r w:rsidR="008C7009" w:rsidRPr="006A5BF5">
        <w:rPr>
          <w:lang w:val="en-GB"/>
        </w:rPr>
        <w:t>n be legally brought to Ireland.</w:t>
      </w:r>
    </w:p>
    <w:p w14:paraId="6E092D7F" w14:textId="01B9F39C" w:rsidR="003613D8" w:rsidRPr="008C7009" w:rsidRDefault="00430DC3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>Association of Hungarians in Ireland – Volunteer</w:t>
      </w:r>
    </w:p>
    <w:p w14:paraId="7EAAC282" w14:textId="44A61A4C" w:rsidR="00430DC3" w:rsidRPr="008C7009" w:rsidRDefault="00430DC3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September 2016-</w:t>
      </w:r>
    </w:p>
    <w:p w14:paraId="55C36928" w14:textId="76B6C18E" w:rsidR="00430DC3" w:rsidRPr="008C7009" w:rsidRDefault="00430DC3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7467D1DF" w14:textId="33C680CE" w:rsidR="008C7009" w:rsidRPr="006A5BF5" w:rsidRDefault="00430DC3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 xml:space="preserve">Free legal advice service </w:t>
      </w:r>
      <w:r w:rsidR="008C7009" w:rsidRPr="006A5BF5">
        <w:rPr>
          <w:lang w:val="en-GB"/>
        </w:rPr>
        <w:t>to Hungarians mostly with regards to family law</w:t>
      </w:r>
      <w:r w:rsidR="008734D3" w:rsidRPr="006A5BF5">
        <w:rPr>
          <w:lang w:val="en-GB"/>
        </w:rPr>
        <w:t>, landlord and tenant law</w:t>
      </w:r>
      <w:r w:rsidR="008C7009" w:rsidRPr="006A5BF5">
        <w:rPr>
          <w:lang w:val="en-GB"/>
        </w:rPr>
        <w:t xml:space="preserve"> and employment law.</w:t>
      </w:r>
    </w:p>
    <w:p w14:paraId="1104C423" w14:textId="77777777" w:rsidR="006B6575" w:rsidRPr="008C7009" w:rsidRDefault="006B6575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>Apple Inc., German/English Speaking iTunes Store Advisor</w:t>
      </w:r>
    </w:p>
    <w:p w14:paraId="7EE51B3F" w14:textId="77777777" w:rsidR="006B6575" w:rsidRPr="008C7009" w:rsidRDefault="0010241A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February 2012-</w:t>
      </w:r>
    </w:p>
    <w:p w14:paraId="36534A5B" w14:textId="77777777" w:rsidR="0010241A" w:rsidRPr="008C7009" w:rsidRDefault="0010241A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34585250" w14:textId="5F5A1BAB" w:rsidR="0010241A" w:rsidRPr="006A5BF5" w:rsidRDefault="0010241A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 xml:space="preserve">To answer questions </w:t>
      </w:r>
      <w:r w:rsidR="008C7009" w:rsidRPr="006A5BF5">
        <w:rPr>
          <w:lang w:val="en-GB"/>
        </w:rPr>
        <w:t>over</w:t>
      </w:r>
      <w:r w:rsidRPr="006A5BF5">
        <w:rPr>
          <w:lang w:val="en-GB"/>
        </w:rPr>
        <w:t xml:space="preserve"> direct chat conversation regarding purchases, billing, redemption and downloading content from the iTunes Store</w:t>
      </w:r>
    </w:p>
    <w:p w14:paraId="3B5A84F4" w14:textId="77777777" w:rsidR="0010241A" w:rsidRPr="008C7009" w:rsidRDefault="0010241A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 xml:space="preserve">Apple Inc., German Speaking </w:t>
      </w:r>
      <w:proofErr w:type="spellStart"/>
      <w:r w:rsidRPr="008C7009">
        <w:rPr>
          <w:b/>
          <w:lang w:val="en-GB"/>
        </w:rPr>
        <w:t>iOS</w:t>
      </w:r>
      <w:proofErr w:type="spellEnd"/>
      <w:r w:rsidRPr="008C7009">
        <w:rPr>
          <w:b/>
          <w:lang w:val="en-GB"/>
        </w:rPr>
        <w:t xml:space="preserve"> Technical Advisor</w:t>
      </w:r>
    </w:p>
    <w:p w14:paraId="1AAB5FD5" w14:textId="77777777" w:rsidR="0010241A" w:rsidRPr="008C7009" w:rsidRDefault="0010241A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January 2011-February 2012</w:t>
      </w:r>
    </w:p>
    <w:p w14:paraId="3B882407" w14:textId="77777777" w:rsidR="0010241A" w:rsidRPr="008C7009" w:rsidRDefault="0010241A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70DAFC7A" w14:textId="5630AB68" w:rsidR="0010241A" w:rsidRPr="006A5BF5" w:rsidRDefault="0010241A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 xml:space="preserve">To </w:t>
      </w:r>
      <w:r w:rsidR="00A94867" w:rsidRPr="006A5BF5">
        <w:rPr>
          <w:lang w:val="en-GB"/>
        </w:rPr>
        <w:t>provide</w:t>
      </w:r>
      <w:r w:rsidRPr="006A5BF5">
        <w:rPr>
          <w:lang w:val="en-GB"/>
        </w:rPr>
        <w:t xml:space="preserve"> extensive IT support for German speaking customers regarding their </w:t>
      </w:r>
      <w:proofErr w:type="spellStart"/>
      <w:r w:rsidRPr="006A5BF5">
        <w:rPr>
          <w:lang w:val="en-GB"/>
        </w:rPr>
        <w:t>iOS</w:t>
      </w:r>
      <w:proofErr w:type="spellEnd"/>
      <w:r w:rsidRPr="006A5BF5">
        <w:rPr>
          <w:lang w:val="en-GB"/>
        </w:rPr>
        <w:t xml:space="preserve"> devices (iPod, </w:t>
      </w:r>
      <w:proofErr w:type="spellStart"/>
      <w:r w:rsidRPr="006A5BF5">
        <w:rPr>
          <w:lang w:val="en-GB"/>
        </w:rPr>
        <w:t>iPad</w:t>
      </w:r>
      <w:proofErr w:type="spellEnd"/>
      <w:r w:rsidRPr="006A5BF5">
        <w:rPr>
          <w:lang w:val="en-GB"/>
        </w:rPr>
        <w:t xml:space="preserve">, iPhone) both regarding software and hardware issues </w:t>
      </w:r>
      <w:r w:rsidR="008C7009" w:rsidRPr="006A5BF5">
        <w:rPr>
          <w:lang w:val="en-GB"/>
        </w:rPr>
        <w:t>over</w:t>
      </w:r>
      <w:r w:rsidRPr="006A5BF5">
        <w:rPr>
          <w:lang w:val="en-GB"/>
        </w:rPr>
        <w:t xml:space="preserve"> the phone.</w:t>
      </w:r>
    </w:p>
    <w:p w14:paraId="4518B180" w14:textId="77777777" w:rsidR="006A5BF5" w:rsidRDefault="006A5BF5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1C14CFA8" w14:textId="4A3DEF78" w:rsidR="0010241A" w:rsidRPr="008C7009" w:rsidRDefault="0010241A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lastRenderedPageBreak/>
        <w:t>Unisys Hungary Ltd., Service Request Coordinator</w:t>
      </w:r>
    </w:p>
    <w:p w14:paraId="656F12E8" w14:textId="77777777" w:rsidR="0010241A" w:rsidRPr="008C7009" w:rsidRDefault="0010241A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June 2010-January 2011</w:t>
      </w:r>
    </w:p>
    <w:p w14:paraId="713534EE" w14:textId="77777777" w:rsidR="0010241A" w:rsidRPr="008C7009" w:rsidRDefault="0010241A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3FA3CBCC" w14:textId="77777777" w:rsidR="006A5BF5" w:rsidRPr="006A5BF5" w:rsidRDefault="0010241A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To order differ</w:t>
      </w:r>
      <w:r w:rsidR="006A5BF5" w:rsidRPr="006A5BF5">
        <w:rPr>
          <w:lang w:val="en-GB"/>
        </w:rPr>
        <w:t>ent hardware and software items</w:t>
      </w:r>
    </w:p>
    <w:p w14:paraId="7DCECF1B" w14:textId="77777777" w:rsidR="006A5BF5" w:rsidRPr="006A5BF5" w:rsidRDefault="006A5BF5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A94867" w:rsidRPr="006A5BF5">
        <w:rPr>
          <w:lang w:val="en-GB"/>
        </w:rPr>
        <w:t xml:space="preserve">o </w:t>
      </w:r>
      <w:r w:rsidR="0010241A" w:rsidRPr="006A5BF5">
        <w:rPr>
          <w:lang w:val="en-GB"/>
        </w:rPr>
        <w:t xml:space="preserve">process requests through </w:t>
      </w:r>
      <w:r w:rsidRPr="006A5BF5">
        <w:rPr>
          <w:lang w:val="en-GB"/>
        </w:rPr>
        <w:t>the computer</w:t>
      </w:r>
    </w:p>
    <w:p w14:paraId="6967F142" w14:textId="77777777" w:rsidR="006A5BF5" w:rsidRPr="006A5BF5" w:rsidRDefault="006A5BF5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A94867" w:rsidRPr="006A5BF5">
        <w:rPr>
          <w:lang w:val="en-GB"/>
        </w:rPr>
        <w:t xml:space="preserve">o </w:t>
      </w:r>
      <w:r w:rsidR="0010241A" w:rsidRPr="006A5BF5">
        <w:rPr>
          <w:lang w:val="en-GB"/>
        </w:rPr>
        <w:t xml:space="preserve">keep day-to-day contact with the client both </w:t>
      </w:r>
      <w:r w:rsidR="008C7009" w:rsidRPr="006A5BF5">
        <w:rPr>
          <w:lang w:val="en-GB"/>
        </w:rPr>
        <w:t>over</w:t>
      </w:r>
      <w:r w:rsidR="0010241A" w:rsidRPr="006A5BF5">
        <w:rPr>
          <w:lang w:val="en-GB"/>
        </w:rPr>
        <w:t xml:space="preserve"> th</w:t>
      </w:r>
      <w:r w:rsidRPr="006A5BF5">
        <w:rPr>
          <w:lang w:val="en-GB"/>
        </w:rPr>
        <w:t>e phone and by email</w:t>
      </w:r>
    </w:p>
    <w:p w14:paraId="6D01A2EF" w14:textId="77777777" w:rsidR="006A5BF5" w:rsidRPr="006A5BF5" w:rsidRDefault="006A5BF5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7009" w:rsidRPr="006A5BF5">
        <w:rPr>
          <w:lang w:val="en-GB"/>
        </w:rPr>
        <w:t>o organis</w:t>
      </w:r>
      <w:r w:rsidR="0010241A" w:rsidRPr="006A5BF5">
        <w:rPr>
          <w:lang w:val="en-GB"/>
        </w:rPr>
        <w:t>e onsite technician visits</w:t>
      </w:r>
    </w:p>
    <w:p w14:paraId="213C88D2" w14:textId="5BCF2621" w:rsidR="0010241A" w:rsidRPr="006A5BF5" w:rsidRDefault="006A5BF5" w:rsidP="006A5BF5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10241A" w:rsidRPr="006A5BF5">
        <w:rPr>
          <w:lang w:val="en-GB"/>
        </w:rPr>
        <w:t>o make sure that deliveries meet their deadline.</w:t>
      </w:r>
    </w:p>
    <w:p w14:paraId="4D18AEC0" w14:textId="77777777" w:rsidR="0010241A" w:rsidRPr="008C7009" w:rsidRDefault="0010241A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>Unisys Hungary Ltd., Service Desk Agent and Dispatch Coordinator</w:t>
      </w:r>
    </w:p>
    <w:p w14:paraId="46F4CEFF" w14:textId="77777777" w:rsidR="0010241A" w:rsidRPr="008C7009" w:rsidRDefault="0010241A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December 2006-June 2010</w:t>
      </w:r>
    </w:p>
    <w:p w14:paraId="38B5DEE9" w14:textId="77777777" w:rsidR="0010241A" w:rsidRPr="008C7009" w:rsidRDefault="0010241A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097E54F3" w14:textId="77777777" w:rsidR="006A5BF5" w:rsidRPr="006A5BF5" w:rsidRDefault="0010241A" w:rsidP="006A5BF5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 xml:space="preserve">To provide IT support for clients </w:t>
      </w:r>
      <w:r w:rsidR="008C7009" w:rsidRPr="006A5BF5">
        <w:rPr>
          <w:lang w:val="en-GB"/>
        </w:rPr>
        <w:t>in German/English/Hungarian, espe</w:t>
      </w:r>
      <w:r w:rsidRPr="006A5BF5">
        <w:rPr>
          <w:lang w:val="en-GB"/>
        </w:rPr>
        <w:t xml:space="preserve">cially </w:t>
      </w:r>
      <w:r w:rsidR="008C7009" w:rsidRPr="006A5BF5">
        <w:rPr>
          <w:lang w:val="en-GB"/>
        </w:rPr>
        <w:t>with regards to</w:t>
      </w:r>
      <w:r w:rsidRPr="006A5BF5">
        <w:rPr>
          <w:lang w:val="en-GB"/>
        </w:rPr>
        <w:t xml:space="preserve"> Windows and MS Office applications </w:t>
      </w:r>
      <w:r w:rsidR="00A94867" w:rsidRPr="006A5BF5">
        <w:rPr>
          <w:lang w:val="en-GB"/>
        </w:rPr>
        <w:t>over</w:t>
      </w:r>
      <w:r w:rsidRPr="006A5BF5">
        <w:rPr>
          <w:lang w:val="en-GB"/>
        </w:rPr>
        <w:t xml:space="preserve"> the phone and by email</w:t>
      </w:r>
    </w:p>
    <w:p w14:paraId="3435550E" w14:textId="22AF14D7" w:rsidR="0010241A" w:rsidRPr="006A5BF5" w:rsidRDefault="006A5BF5" w:rsidP="006A5BF5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10241A" w:rsidRPr="006A5BF5">
        <w:rPr>
          <w:lang w:val="en-GB"/>
        </w:rPr>
        <w:t>o organise technician visits.</w:t>
      </w:r>
    </w:p>
    <w:p w14:paraId="7D0CCDB4" w14:textId="691C9FFD" w:rsidR="0010241A" w:rsidRPr="008C7009" w:rsidRDefault="0010241A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>Global-Tex, Textile Wholesaler, Foreign Trade Assistant</w:t>
      </w:r>
    </w:p>
    <w:p w14:paraId="6F3C6780" w14:textId="77777777" w:rsidR="0010241A" w:rsidRPr="008C7009" w:rsidRDefault="0010241A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April 2005-December 2006</w:t>
      </w:r>
    </w:p>
    <w:p w14:paraId="7B5B961A" w14:textId="77777777" w:rsidR="0010241A" w:rsidRPr="008C7009" w:rsidRDefault="0010241A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2482FDF2" w14:textId="77777777" w:rsidR="006A5BF5" w:rsidRPr="006A5BF5" w:rsidRDefault="0010241A" w:rsidP="006A5BF5">
      <w:pPr>
        <w:pStyle w:val="ListParagraph"/>
        <w:numPr>
          <w:ilvl w:val="0"/>
          <w:numId w:val="5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To keep contact with suppliers from the Far East (China, Indonesia, India, South Korea, Taiwa</w:t>
      </w:r>
      <w:r w:rsidR="006A5BF5" w:rsidRPr="006A5BF5">
        <w:rPr>
          <w:lang w:val="en-GB"/>
        </w:rPr>
        <w:t>n) and with European customers</w:t>
      </w:r>
    </w:p>
    <w:p w14:paraId="3366C6F6" w14:textId="6561E44D" w:rsidR="006A5BF5" w:rsidRPr="006A5BF5" w:rsidRDefault="006A5BF5" w:rsidP="006A5BF5">
      <w:pPr>
        <w:pStyle w:val="ListParagraph"/>
        <w:numPr>
          <w:ilvl w:val="0"/>
          <w:numId w:val="5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10241A" w:rsidRPr="006A5BF5">
        <w:rPr>
          <w:lang w:val="en-GB"/>
        </w:rPr>
        <w:t>o translate emails and interpret on exhibitions and other events abroad for</w:t>
      </w:r>
      <w:r w:rsidRPr="006A5BF5">
        <w:rPr>
          <w:lang w:val="en-GB"/>
        </w:rPr>
        <w:t xml:space="preserve"> the CEO</w:t>
      </w:r>
    </w:p>
    <w:p w14:paraId="22F2D6BA" w14:textId="77777777" w:rsidR="006A5BF5" w:rsidRPr="006A5BF5" w:rsidRDefault="006A5BF5" w:rsidP="006A5BF5">
      <w:pPr>
        <w:pStyle w:val="ListParagraph"/>
        <w:numPr>
          <w:ilvl w:val="0"/>
          <w:numId w:val="5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10241A" w:rsidRPr="006A5BF5">
        <w:rPr>
          <w:lang w:val="en-GB"/>
        </w:rPr>
        <w:t>o organize meetings and maintain foreign language correspondence</w:t>
      </w:r>
    </w:p>
    <w:p w14:paraId="039A6659" w14:textId="4ABFCA0F" w:rsidR="0010241A" w:rsidRPr="006A5BF5" w:rsidRDefault="006A5BF5" w:rsidP="006A5BF5">
      <w:pPr>
        <w:pStyle w:val="ListParagraph"/>
        <w:numPr>
          <w:ilvl w:val="0"/>
          <w:numId w:val="5"/>
        </w:numP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2D2D" w:rsidRPr="006A5BF5">
        <w:rPr>
          <w:lang w:val="en-GB"/>
        </w:rPr>
        <w:t>o sell specialized products to foreign customers.</w:t>
      </w:r>
    </w:p>
    <w:p w14:paraId="55552465" w14:textId="77777777" w:rsidR="008C2D2D" w:rsidRPr="008C7009" w:rsidRDefault="008C2D2D" w:rsidP="001F31FA">
      <w:pPr>
        <w:spacing w:after="120"/>
        <w:jc w:val="both"/>
        <w:rPr>
          <w:b/>
          <w:lang w:val="en-GB"/>
        </w:rPr>
      </w:pPr>
      <w:r w:rsidRPr="008C7009">
        <w:rPr>
          <w:b/>
          <w:lang w:val="en-GB"/>
        </w:rPr>
        <w:t xml:space="preserve">National </w:t>
      </w:r>
      <w:proofErr w:type="spellStart"/>
      <w:r w:rsidRPr="008C7009">
        <w:rPr>
          <w:b/>
          <w:lang w:val="en-GB"/>
        </w:rPr>
        <w:t>Korona</w:t>
      </w:r>
      <w:proofErr w:type="spellEnd"/>
      <w:r w:rsidRPr="008C7009">
        <w:rPr>
          <w:b/>
          <w:lang w:val="en-GB"/>
        </w:rPr>
        <w:t xml:space="preserve"> Mushroom Union and Eger </w:t>
      </w:r>
      <w:proofErr w:type="spellStart"/>
      <w:r w:rsidRPr="008C7009">
        <w:rPr>
          <w:b/>
          <w:lang w:val="en-GB"/>
        </w:rPr>
        <w:t>Korona</w:t>
      </w:r>
      <w:proofErr w:type="spellEnd"/>
      <w:r w:rsidRPr="008C7009">
        <w:rPr>
          <w:b/>
          <w:lang w:val="en-GB"/>
        </w:rPr>
        <w:t xml:space="preserve"> Wine House, Translator, Manager Assistant</w:t>
      </w:r>
    </w:p>
    <w:p w14:paraId="3E621C25" w14:textId="77777777" w:rsidR="008C2D2D" w:rsidRPr="008C7009" w:rsidRDefault="008C2D2D" w:rsidP="001F31FA">
      <w:pPr>
        <w:spacing w:after="120"/>
        <w:jc w:val="both"/>
        <w:rPr>
          <w:i/>
          <w:lang w:val="en-GB"/>
        </w:rPr>
      </w:pPr>
      <w:r w:rsidRPr="008C7009">
        <w:rPr>
          <w:i/>
          <w:lang w:val="en-GB"/>
        </w:rPr>
        <w:t>June 2002-October 2004</w:t>
      </w:r>
    </w:p>
    <w:p w14:paraId="54DE8F08" w14:textId="77777777" w:rsidR="008C2D2D" w:rsidRPr="008C7009" w:rsidRDefault="008C2D2D" w:rsidP="001F31FA">
      <w:pPr>
        <w:spacing w:after="120"/>
        <w:jc w:val="both"/>
        <w:rPr>
          <w:u w:val="single"/>
          <w:lang w:val="en-GB"/>
        </w:rPr>
      </w:pPr>
      <w:r w:rsidRPr="008C7009">
        <w:rPr>
          <w:u w:val="single"/>
          <w:lang w:val="en-GB"/>
        </w:rPr>
        <w:t>Main tasks:</w:t>
      </w:r>
    </w:p>
    <w:p w14:paraId="4C12F805" w14:textId="77777777" w:rsidR="006A5BF5" w:rsidRPr="006A5BF5" w:rsidRDefault="008C2D2D" w:rsidP="006A5BF5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6A5BF5">
        <w:rPr>
          <w:lang w:val="en-GB"/>
        </w:rPr>
        <w:t>To keep cont</w:t>
      </w:r>
      <w:r w:rsidR="006A5BF5" w:rsidRPr="006A5BF5">
        <w:rPr>
          <w:lang w:val="en-GB"/>
        </w:rPr>
        <w:t>act with international partners</w:t>
      </w:r>
    </w:p>
    <w:p w14:paraId="60FF5622" w14:textId="77777777" w:rsidR="006A5BF5" w:rsidRPr="006A5BF5" w:rsidRDefault="006A5BF5" w:rsidP="006A5BF5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2D2D" w:rsidRPr="006A5BF5">
        <w:rPr>
          <w:lang w:val="en-GB"/>
        </w:rPr>
        <w:t>o inte</w:t>
      </w:r>
      <w:r w:rsidRPr="006A5BF5">
        <w:rPr>
          <w:lang w:val="en-GB"/>
        </w:rPr>
        <w:t>rpret on exhibitions and fairs</w:t>
      </w:r>
    </w:p>
    <w:p w14:paraId="57BFC36E" w14:textId="77777777" w:rsidR="006A5BF5" w:rsidRPr="006A5BF5" w:rsidRDefault="006A5BF5" w:rsidP="006A5BF5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2D2D" w:rsidRPr="006A5BF5">
        <w:rPr>
          <w:lang w:val="en-GB"/>
        </w:rPr>
        <w:t xml:space="preserve">o </w:t>
      </w:r>
      <w:r w:rsidRPr="006A5BF5">
        <w:rPr>
          <w:lang w:val="en-GB"/>
        </w:rPr>
        <w:t>interpret on business meetings</w:t>
      </w:r>
    </w:p>
    <w:p w14:paraId="79F781B3" w14:textId="77777777" w:rsidR="006A5BF5" w:rsidRPr="006A5BF5" w:rsidRDefault="006A5BF5" w:rsidP="006A5BF5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2D2D" w:rsidRPr="006A5BF5">
        <w:rPr>
          <w:lang w:val="en-GB"/>
        </w:rPr>
        <w:t xml:space="preserve">o guide international guests around the mushroom </w:t>
      </w:r>
      <w:r w:rsidRPr="006A5BF5">
        <w:rPr>
          <w:lang w:val="en-GB"/>
        </w:rPr>
        <w:t>growing unit and the wine house</w:t>
      </w:r>
    </w:p>
    <w:p w14:paraId="79220CB4" w14:textId="6E039E01" w:rsidR="008C2D2D" w:rsidRPr="006A5BF5" w:rsidRDefault="006A5BF5" w:rsidP="006A5BF5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6A5BF5">
        <w:rPr>
          <w:lang w:val="en-GB"/>
        </w:rPr>
        <w:t>T</w:t>
      </w:r>
      <w:r w:rsidR="008C2D2D" w:rsidRPr="006A5BF5">
        <w:rPr>
          <w:lang w:val="en-GB"/>
        </w:rPr>
        <w:t>o translate professional manuals and other texts.</w:t>
      </w:r>
    </w:p>
    <w:p w14:paraId="6C7245B7" w14:textId="77777777" w:rsidR="006A5BF5" w:rsidRDefault="006A5BF5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page"/>
      </w:r>
    </w:p>
    <w:p w14:paraId="28EFCAD3" w14:textId="2CBD1242" w:rsidR="006775D5" w:rsidRPr="008C7009" w:rsidRDefault="006775D5" w:rsidP="006775D5">
      <w:pPr>
        <w:spacing w:after="120"/>
        <w:rPr>
          <w:b/>
          <w:sz w:val="32"/>
          <w:szCs w:val="32"/>
          <w:lang w:val="en-GB"/>
        </w:rPr>
      </w:pPr>
      <w:r w:rsidRPr="008C7009">
        <w:rPr>
          <w:b/>
          <w:sz w:val="32"/>
          <w:szCs w:val="32"/>
          <w:lang w:val="en-GB"/>
        </w:rPr>
        <w:t>EDUCATION</w:t>
      </w:r>
    </w:p>
    <w:p w14:paraId="1244D4E0" w14:textId="778053FB" w:rsidR="006775D5" w:rsidRPr="008C7009" w:rsidRDefault="006775D5" w:rsidP="006775D5">
      <w:pPr>
        <w:spacing w:before="120" w:after="120"/>
        <w:jc w:val="both"/>
        <w:rPr>
          <w:b/>
          <w:lang w:val="en-GB"/>
        </w:rPr>
      </w:pPr>
      <w:r w:rsidRPr="008C7009">
        <w:rPr>
          <w:b/>
          <w:lang w:val="en-GB"/>
        </w:rPr>
        <w:t>University College Cork, LLM International Human Rights Law and Public Policy</w:t>
      </w:r>
      <w:r>
        <w:rPr>
          <w:b/>
          <w:lang w:val="en-GB"/>
        </w:rPr>
        <w:t xml:space="preserve">, </w:t>
      </w:r>
      <w:r w:rsidR="007D2D2B">
        <w:rPr>
          <w:b/>
          <w:lang w:val="en-GB"/>
        </w:rPr>
        <w:t xml:space="preserve">final </w:t>
      </w:r>
      <w:r>
        <w:rPr>
          <w:b/>
          <w:lang w:val="en-GB"/>
        </w:rPr>
        <w:t>grade: H2</w:t>
      </w:r>
      <w:proofErr w:type="gramStart"/>
      <w:r>
        <w:rPr>
          <w:b/>
          <w:lang w:val="en-GB"/>
        </w:rPr>
        <w:t>:1</w:t>
      </w:r>
      <w:proofErr w:type="gramEnd"/>
    </w:p>
    <w:p w14:paraId="75A74F24" w14:textId="77777777" w:rsidR="006775D5" w:rsidRPr="008C7009" w:rsidRDefault="006775D5" w:rsidP="006775D5">
      <w:pPr>
        <w:spacing w:before="120" w:after="120"/>
        <w:jc w:val="both"/>
        <w:rPr>
          <w:i/>
          <w:lang w:val="en-GB"/>
        </w:rPr>
      </w:pPr>
      <w:r w:rsidRPr="008C7009">
        <w:rPr>
          <w:i/>
          <w:lang w:val="en-GB"/>
        </w:rPr>
        <w:t>September 2016-September 2017</w:t>
      </w:r>
    </w:p>
    <w:p w14:paraId="2E941A01" w14:textId="77777777" w:rsidR="006775D5" w:rsidRDefault="006775D5" w:rsidP="006775D5">
      <w:pPr>
        <w:spacing w:before="120" w:after="120"/>
        <w:jc w:val="both"/>
        <w:rPr>
          <w:lang w:val="en-GB"/>
        </w:rPr>
      </w:pPr>
      <w:r w:rsidRPr="008C7009">
        <w:rPr>
          <w:u w:val="single"/>
          <w:lang w:val="en-GB"/>
        </w:rPr>
        <w:t>Dissertation title:</w:t>
      </w:r>
      <w:r w:rsidRPr="008C7009">
        <w:rPr>
          <w:lang w:val="en-GB"/>
        </w:rPr>
        <w:t xml:space="preserve"> Hungary: detention law for asylum seekers – breach of human rights under the blanket of European Union law?</w:t>
      </w:r>
    </w:p>
    <w:p w14:paraId="02B67102" w14:textId="564E8E3D" w:rsidR="006775D5" w:rsidRPr="008C7009" w:rsidRDefault="004A0BD0" w:rsidP="006775D5">
      <w:pPr>
        <w:spacing w:before="120" w:after="120"/>
        <w:jc w:val="both"/>
        <w:rPr>
          <w:b/>
          <w:lang w:val="en-GB"/>
        </w:rPr>
      </w:pPr>
      <w:r>
        <w:rPr>
          <w:b/>
          <w:lang w:val="en-GB"/>
        </w:rPr>
        <w:t>Nottingham Trent University/</w:t>
      </w:r>
      <w:r w:rsidR="006775D5" w:rsidRPr="008C7009">
        <w:rPr>
          <w:b/>
          <w:lang w:val="en-GB"/>
        </w:rPr>
        <w:t>Griffith College Cork, LLB (</w:t>
      </w:r>
      <w:proofErr w:type="spellStart"/>
      <w:r w:rsidR="006775D5" w:rsidRPr="008C7009">
        <w:rPr>
          <w:b/>
          <w:lang w:val="en-GB"/>
        </w:rPr>
        <w:t>Hons</w:t>
      </w:r>
      <w:proofErr w:type="spellEnd"/>
      <w:r w:rsidR="006775D5" w:rsidRPr="008C7009">
        <w:rPr>
          <w:b/>
          <w:lang w:val="en-GB"/>
        </w:rPr>
        <w:t>) Irish Law</w:t>
      </w:r>
      <w:r w:rsidR="006775D5">
        <w:rPr>
          <w:b/>
          <w:lang w:val="en-GB"/>
        </w:rPr>
        <w:t xml:space="preserve">, </w:t>
      </w:r>
      <w:r>
        <w:rPr>
          <w:b/>
          <w:lang w:val="en-GB"/>
        </w:rPr>
        <w:t xml:space="preserve">final </w:t>
      </w:r>
      <w:r w:rsidR="006775D5">
        <w:rPr>
          <w:b/>
          <w:lang w:val="en-GB"/>
        </w:rPr>
        <w:t>grade: H2</w:t>
      </w:r>
      <w:proofErr w:type="gramStart"/>
      <w:r w:rsidR="006775D5">
        <w:rPr>
          <w:b/>
          <w:lang w:val="en-GB"/>
        </w:rPr>
        <w:t>:1</w:t>
      </w:r>
      <w:proofErr w:type="gramEnd"/>
    </w:p>
    <w:p w14:paraId="2C1A08A2" w14:textId="77777777" w:rsidR="006775D5" w:rsidRDefault="006775D5" w:rsidP="006775D5">
      <w:pPr>
        <w:spacing w:before="120" w:after="120"/>
        <w:jc w:val="both"/>
        <w:rPr>
          <w:i/>
          <w:lang w:val="en-GB"/>
        </w:rPr>
      </w:pPr>
      <w:r w:rsidRPr="008C7009">
        <w:rPr>
          <w:i/>
          <w:lang w:val="en-GB"/>
        </w:rPr>
        <w:t>September 2012-May 2015</w:t>
      </w:r>
    </w:p>
    <w:p w14:paraId="7DC9FD73" w14:textId="77777777" w:rsidR="006775D5" w:rsidRPr="008C7009" w:rsidRDefault="006775D5" w:rsidP="006775D5">
      <w:pPr>
        <w:spacing w:before="120" w:after="120"/>
        <w:jc w:val="both"/>
        <w:rPr>
          <w:b/>
          <w:lang w:val="en-GB"/>
        </w:rPr>
      </w:pPr>
      <w:r w:rsidRPr="008C7009">
        <w:rPr>
          <w:b/>
          <w:lang w:val="en-GB"/>
        </w:rPr>
        <w:t>Budapest Business School - College of Foreign Trade, BA in Economic Diplomacy and International Relations</w:t>
      </w:r>
    </w:p>
    <w:p w14:paraId="490D2A60" w14:textId="77777777" w:rsidR="006775D5" w:rsidRPr="008C7009" w:rsidRDefault="006775D5" w:rsidP="006775D5">
      <w:pPr>
        <w:spacing w:before="120" w:after="120"/>
        <w:jc w:val="both"/>
        <w:rPr>
          <w:i/>
          <w:lang w:val="en-GB"/>
        </w:rPr>
      </w:pPr>
      <w:r w:rsidRPr="008C7009">
        <w:rPr>
          <w:i/>
          <w:lang w:val="en-GB"/>
        </w:rPr>
        <w:t>September 2003-June 2006</w:t>
      </w:r>
    </w:p>
    <w:p w14:paraId="191F799F" w14:textId="77777777" w:rsidR="006775D5" w:rsidRDefault="006775D5" w:rsidP="006775D5">
      <w:pPr>
        <w:spacing w:before="120" w:after="120"/>
        <w:jc w:val="both"/>
        <w:rPr>
          <w:lang w:val="en-GB"/>
        </w:rPr>
      </w:pPr>
      <w:r w:rsidRPr="008C7009">
        <w:rPr>
          <w:lang w:val="en-GB"/>
        </w:rPr>
        <w:t xml:space="preserve">Majors: </w:t>
      </w:r>
      <w:proofErr w:type="spellStart"/>
      <w:r w:rsidRPr="008C7009">
        <w:rPr>
          <w:lang w:val="en-GB"/>
        </w:rPr>
        <w:t>Sectoral</w:t>
      </w:r>
      <w:proofErr w:type="spellEnd"/>
      <w:r w:rsidRPr="008C7009">
        <w:rPr>
          <w:lang w:val="en-GB"/>
        </w:rPr>
        <w:t xml:space="preserve"> Diplomacy and EU-relations</w:t>
      </w:r>
    </w:p>
    <w:p w14:paraId="77E2F540" w14:textId="18D4BB40" w:rsidR="0047565F" w:rsidRPr="00486827" w:rsidRDefault="0047565F" w:rsidP="0047565F">
      <w:pPr>
        <w:tabs>
          <w:tab w:val="left" w:pos="5670"/>
        </w:tabs>
        <w:jc w:val="both"/>
        <w:rPr>
          <w:lang w:val="en-GB"/>
        </w:rPr>
      </w:pPr>
      <w:r>
        <w:rPr>
          <w:lang w:val="en-GB"/>
        </w:rPr>
        <w:tab/>
        <w:t>4</w:t>
      </w:r>
    </w:p>
    <w:p w14:paraId="67898CF2" w14:textId="77777777" w:rsidR="006775D5" w:rsidRPr="008C7009" w:rsidRDefault="006775D5" w:rsidP="006775D5">
      <w:pPr>
        <w:spacing w:before="120" w:after="120"/>
        <w:rPr>
          <w:b/>
          <w:lang w:val="en-GB"/>
        </w:rPr>
      </w:pPr>
      <w:proofErr w:type="spellStart"/>
      <w:r w:rsidRPr="008C7009">
        <w:rPr>
          <w:b/>
          <w:lang w:val="en-GB"/>
        </w:rPr>
        <w:t>Eszterházy</w:t>
      </w:r>
      <w:proofErr w:type="spellEnd"/>
      <w:r w:rsidRPr="008C7009">
        <w:rPr>
          <w:b/>
          <w:lang w:val="en-GB"/>
        </w:rPr>
        <w:t xml:space="preserve"> </w:t>
      </w:r>
      <w:proofErr w:type="spellStart"/>
      <w:r w:rsidRPr="008C7009">
        <w:rPr>
          <w:b/>
          <w:lang w:val="en-GB"/>
        </w:rPr>
        <w:t>Károly</w:t>
      </w:r>
      <w:proofErr w:type="spellEnd"/>
      <w:r w:rsidRPr="008C7009">
        <w:rPr>
          <w:b/>
          <w:lang w:val="en-GB"/>
        </w:rPr>
        <w:t xml:space="preserve"> College, BA in American and </w:t>
      </w:r>
      <w:proofErr w:type="spellStart"/>
      <w:r w:rsidRPr="008C7009">
        <w:rPr>
          <w:b/>
          <w:lang w:val="en-GB"/>
        </w:rPr>
        <w:t>Germanistic</w:t>
      </w:r>
      <w:proofErr w:type="spellEnd"/>
      <w:r w:rsidRPr="008C7009">
        <w:rPr>
          <w:b/>
          <w:lang w:val="en-GB"/>
        </w:rPr>
        <w:t xml:space="preserve"> Studies</w:t>
      </w:r>
    </w:p>
    <w:p w14:paraId="61482CE9" w14:textId="13595F64" w:rsidR="006775D5" w:rsidRDefault="006775D5" w:rsidP="0047565F">
      <w:pPr>
        <w:spacing w:before="120" w:after="120"/>
        <w:rPr>
          <w:i/>
          <w:lang w:val="en-GB"/>
        </w:rPr>
      </w:pPr>
      <w:r w:rsidRPr="008C7009">
        <w:rPr>
          <w:i/>
          <w:lang w:val="en-GB"/>
        </w:rPr>
        <w:t>September 1998-June 2002</w:t>
      </w:r>
    </w:p>
    <w:p w14:paraId="4DB32BEA" w14:textId="6D3AF89D" w:rsidR="0047565F" w:rsidRDefault="0047565F" w:rsidP="0047565F">
      <w:pPr>
        <w:spacing w:before="120" w:after="120"/>
        <w:rPr>
          <w:b/>
          <w:lang w:val="en-GB"/>
        </w:rPr>
      </w:pPr>
      <w:proofErr w:type="spellStart"/>
      <w:r>
        <w:rPr>
          <w:b/>
          <w:lang w:val="en-GB"/>
        </w:rPr>
        <w:t>Géza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Gárdonyi</w:t>
      </w:r>
      <w:proofErr w:type="spellEnd"/>
      <w:r>
        <w:rPr>
          <w:b/>
          <w:lang w:val="en-GB"/>
        </w:rPr>
        <w:t xml:space="preserve"> Secondary Grammar School Eger Hungary</w:t>
      </w:r>
    </w:p>
    <w:p w14:paraId="16FC6EFF" w14:textId="33182EF7" w:rsidR="0047565F" w:rsidRDefault="0047565F" w:rsidP="00CB2BD4">
      <w:pPr>
        <w:pBdr>
          <w:bottom w:val="single" w:sz="4" w:space="1" w:color="auto"/>
        </w:pBdr>
        <w:spacing w:before="120" w:after="120"/>
        <w:rPr>
          <w:i/>
          <w:lang w:val="en-GB"/>
        </w:rPr>
      </w:pPr>
      <w:bookmarkStart w:id="0" w:name="_GoBack"/>
      <w:r>
        <w:rPr>
          <w:i/>
          <w:lang w:val="en-GB"/>
        </w:rPr>
        <w:t>September 1994-June 1998</w:t>
      </w:r>
    </w:p>
    <w:bookmarkEnd w:id="0"/>
    <w:p w14:paraId="2A4E5DB0" w14:textId="2E66A890" w:rsidR="008C2D2D" w:rsidRPr="008C7009" w:rsidRDefault="008C2D2D" w:rsidP="001F31FA">
      <w:pPr>
        <w:spacing w:after="120"/>
        <w:jc w:val="both"/>
        <w:rPr>
          <w:b/>
          <w:sz w:val="32"/>
          <w:szCs w:val="32"/>
          <w:lang w:val="en-GB"/>
        </w:rPr>
      </w:pPr>
      <w:r w:rsidRPr="008C7009">
        <w:rPr>
          <w:b/>
          <w:sz w:val="32"/>
          <w:szCs w:val="32"/>
          <w:lang w:val="en-GB"/>
        </w:rPr>
        <w:t>LANGUAGES</w:t>
      </w:r>
    </w:p>
    <w:p w14:paraId="1B6CEC00" w14:textId="77777777" w:rsidR="008C2D2D" w:rsidRPr="008C7009" w:rsidRDefault="008C2D2D" w:rsidP="001F31FA">
      <w:pPr>
        <w:spacing w:after="120"/>
        <w:jc w:val="both"/>
        <w:rPr>
          <w:lang w:val="en-GB"/>
        </w:rPr>
      </w:pPr>
      <w:r w:rsidRPr="008C7009">
        <w:rPr>
          <w:lang w:val="en-GB"/>
        </w:rPr>
        <w:t>Hungarian – native language</w:t>
      </w:r>
    </w:p>
    <w:p w14:paraId="3CA68548" w14:textId="77777777" w:rsidR="008C2D2D" w:rsidRPr="008C7009" w:rsidRDefault="008C2D2D" w:rsidP="001F31FA">
      <w:pPr>
        <w:spacing w:after="120"/>
        <w:jc w:val="both"/>
        <w:rPr>
          <w:lang w:val="en-GB"/>
        </w:rPr>
      </w:pPr>
      <w:r w:rsidRPr="008C7009">
        <w:rPr>
          <w:lang w:val="en-GB"/>
        </w:rPr>
        <w:t>English – full professional (near native language) level</w:t>
      </w:r>
    </w:p>
    <w:p w14:paraId="5B53E75B" w14:textId="77777777" w:rsidR="008C2D2D" w:rsidRPr="008C7009" w:rsidRDefault="008C2D2D" w:rsidP="001F31FA">
      <w:pPr>
        <w:spacing w:after="120"/>
        <w:jc w:val="both"/>
        <w:rPr>
          <w:lang w:val="en-GB"/>
        </w:rPr>
      </w:pPr>
      <w:r w:rsidRPr="008C7009">
        <w:rPr>
          <w:lang w:val="en-GB"/>
        </w:rPr>
        <w:t>German – full professional level</w:t>
      </w:r>
    </w:p>
    <w:p w14:paraId="66AD2E02" w14:textId="1CCAE2C9" w:rsidR="006775D5" w:rsidRPr="008C7009" w:rsidRDefault="008C2D2D" w:rsidP="00A94867">
      <w:pPr>
        <w:pBdr>
          <w:bottom w:val="single" w:sz="4" w:space="1" w:color="auto"/>
        </w:pBdr>
        <w:spacing w:after="120"/>
        <w:jc w:val="both"/>
        <w:rPr>
          <w:lang w:val="en-GB"/>
        </w:rPr>
      </w:pPr>
      <w:r w:rsidRPr="008C7009">
        <w:rPr>
          <w:lang w:val="en-GB"/>
        </w:rPr>
        <w:t>French – basic level</w:t>
      </w:r>
    </w:p>
    <w:sectPr w:rsidR="006775D5" w:rsidRPr="008C7009" w:rsidSect="000C4DF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DF6"/>
    <w:multiLevelType w:val="hybridMultilevel"/>
    <w:tmpl w:val="1FE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72B"/>
    <w:multiLevelType w:val="hybridMultilevel"/>
    <w:tmpl w:val="69E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1120"/>
    <w:multiLevelType w:val="hybridMultilevel"/>
    <w:tmpl w:val="55E4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2A15"/>
    <w:multiLevelType w:val="hybridMultilevel"/>
    <w:tmpl w:val="562C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052D"/>
    <w:multiLevelType w:val="hybridMultilevel"/>
    <w:tmpl w:val="721C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E5846"/>
    <w:multiLevelType w:val="hybridMultilevel"/>
    <w:tmpl w:val="8AA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A"/>
    <w:rsid w:val="000A26A6"/>
    <w:rsid w:val="000C4DF5"/>
    <w:rsid w:val="0010241A"/>
    <w:rsid w:val="001C2EE0"/>
    <w:rsid w:val="001F31FA"/>
    <w:rsid w:val="003613D8"/>
    <w:rsid w:val="00430DC3"/>
    <w:rsid w:val="0047565F"/>
    <w:rsid w:val="00486827"/>
    <w:rsid w:val="004A0BD0"/>
    <w:rsid w:val="00530EF2"/>
    <w:rsid w:val="006775D5"/>
    <w:rsid w:val="006A5BF5"/>
    <w:rsid w:val="006B6575"/>
    <w:rsid w:val="007D2D2B"/>
    <w:rsid w:val="007F1EF5"/>
    <w:rsid w:val="008734D3"/>
    <w:rsid w:val="008C2D2D"/>
    <w:rsid w:val="008C7009"/>
    <w:rsid w:val="009F50F0"/>
    <w:rsid w:val="00A94867"/>
    <w:rsid w:val="00C03310"/>
    <w:rsid w:val="00CB2BD4"/>
    <w:rsid w:val="00E84EAD"/>
    <w:rsid w:val="00F55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2AA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31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31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baranyi@appl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559</Words>
  <Characters>3188</Characters>
  <Application>Microsoft Macintosh Word</Application>
  <DocSecurity>0</DocSecurity>
  <Lines>26</Lines>
  <Paragraphs>7</Paragraphs>
  <ScaleCrop>false</ScaleCrop>
  <Company>Apple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Baranyi</dc:creator>
  <cp:keywords/>
  <dc:description/>
  <cp:lastModifiedBy>Emese Baranyi</cp:lastModifiedBy>
  <cp:revision>11</cp:revision>
  <dcterms:created xsi:type="dcterms:W3CDTF">2018-01-26T22:27:00Z</dcterms:created>
  <dcterms:modified xsi:type="dcterms:W3CDTF">2018-02-05T19:02:00Z</dcterms:modified>
</cp:coreProperties>
</file>