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4A11" w14:textId="2EE3C14D" w:rsidR="00BA4048" w:rsidRPr="00C072B7" w:rsidRDefault="00A21CB0" w:rsidP="00C072B7">
      <w:pPr>
        <w:jc w:val="center"/>
        <w:rPr>
          <w:sz w:val="36"/>
          <w:szCs w:val="36"/>
        </w:rPr>
      </w:pPr>
      <w:r>
        <w:rPr>
          <w:sz w:val="36"/>
          <w:szCs w:val="36"/>
        </w:rPr>
        <w:t>Jay Maguire</w:t>
      </w:r>
    </w:p>
    <w:p w14:paraId="79F84F86" w14:textId="361F2813" w:rsidR="00F62FD1" w:rsidRPr="00DB3270" w:rsidRDefault="004F7EF4" w:rsidP="00C072B7">
      <w:pPr>
        <w:jc w:val="center"/>
        <w:rPr>
          <w:sz w:val="24"/>
          <w:szCs w:val="24"/>
        </w:rPr>
      </w:pPr>
      <w:r w:rsidRPr="00DB3270">
        <w:rPr>
          <w:sz w:val="24"/>
          <w:szCs w:val="24"/>
        </w:rPr>
        <w:t xml:space="preserve">17 St Antony’s Terrace, </w:t>
      </w:r>
      <w:proofErr w:type="spellStart"/>
      <w:r w:rsidRPr="00DB3270">
        <w:rPr>
          <w:sz w:val="24"/>
          <w:szCs w:val="24"/>
        </w:rPr>
        <w:t>Bohermore</w:t>
      </w:r>
      <w:proofErr w:type="spellEnd"/>
      <w:r w:rsidRPr="00DB3270">
        <w:rPr>
          <w:sz w:val="24"/>
          <w:szCs w:val="24"/>
        </w:rPr>
        <w:t>, Galway – H91 X2AH</w:t>
      </w:r>
    </w:p>
    <w:p w14:paraId="51028E44" w14:textId="2A9F594B" w:rsidR="004F7EF4" w:rsidRPr="00DB3270" w:rsidRDefault="004F7EF4" w:rsidP="00C072B7">
      <w:pPr>
        <w:jc w:val="center"/>
        <w:rPr>
          <w:sz w:val="24"/>
          <w:szCs w:val="24"/>
        </w:rPr>
      </w:pPr>
      <w:r w:rsidRPr="00DB3270">
        <w:rPr>
          <w:sz w:val="24"/>
          <w:szCs w:val="24"/>
        </w:rPr>
        <w:t xml:space="preserve">443 </w:t>
      </w:r>
      <w:proofErr w:type="spellStart"/>
      <w:r w:rsidRPr="00DB3270">
        <w:rPr>
          <w:sz w:val="24"/>
          <w:szCs w:val="24"/>
        </w:rPr>
        <w:t>Killadeas</w:t>
      </w:r>
      <w:proofErr w:type="spellEnd"/>
      <w:r w:rsidRPr="00DB3270">
        <w:rPr>
          <w:sz w:val="24"/>
          <w:szCs w:val="24"/>
        </w:rPr>
        <w:t xml:space="preserve"> Road, County Fermanagh – BT941PX</w:t>
      </w:r>
    </w:p>
    <w:p w14:paraId="2A16E08B" w14:textId="2800A34E" w:rsidR="00F62FD1" w:rsidRDefault="00000000" w:rsidP="00C072B7">
      <w:pPr>
        <w:jc w:val="center"/>
        <w:rPr>
          <w:sz w:val="24"/>
          <w:szCs w:val="24"/>
        </w:rPr>
      </w:pPr>
      <w:hyperlink r:id="rId7" w:history="1">
        <w:r w:rsidR="00A21CB0" w:rsidRPr="00DB3270">
          <w:rPr>
            <w:rStyle w:val="Hyperlink"/>
            <w:sz w:val="24"/>
            <w:szCs w:val="24"/>
          </w:rPr>
          <w:t>Jaymaguire67@gmail.com</w:t>
        </w:r>
      </w:hyperlink>
      <w:r w:rsidR="00F62FD1" w:rsidRPr="00DB3270">
        <w:rPr>
          <w:sz w:val="24"/>
          <w:szCs w:val="24"/>
        </w:rPr>
        <w:tab/>
      </w:r>
      <w:r w:rsidR="00A21CB0" w:rsidRPr="00DB3270">
        <w:rPr>
          <w:sz w:val="24"/>
          <w:szCs w:val="24"/>
        </w:rPr>
        <w:t>+447747701808</w:t>
      </w:r>
    </w:p>
    <w:p w14:paraId="2AB20381" w14:textId="63C563A6" w:rsidR="007F7D29" w:rsidRDefault="007F7D29" w:rsidP="00C072B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Linkedin</w:t>
      </w:r>
      <w:proofErr w:type="spellEnd"/>
      <w:r>
        <w:rPr>
          <w:sz w:val="24"/>
          <w:szCs w:val="24"/>
        </w:rPr>
        <w:t xml:space="preserve"> - </w:t>
      </w:r>
      <w:hyperlink r:id="rId8" w:history="1">
        <w:r w:rsidRPr="00FB639E">
          <w:rPr>
            <w:rStyle w:val="Hyperlink"/>
            <w:sz w:val="24"/>
            <w:szCs w:val="24"/>
          </w:rPr>
          <w:t>https://www.linkedin.com/in/jay-maguire-a780a8232/?originalSubdomain=ie</w:t>
        </w:r>
      </w:hyperlink>
      <w:r>
        <w:rPr>
          <w:sz w:val="24"/>
          <w:szCs w:val="24"/>
        </w:rPr>
        <w:t xml:space="preserve"> </w:t>
      </w:r>
    </w:p>
    <w:p w14:paraId="54F2F018" w14:textId="77777777" w:rsidR="007F7D29" w:rsidRPr="00DB3270" w:rsidRDefault="007F7D29" w:rsidP="00C072B7">
      <w:pPr>
        <w:jc w:val="center"/>
        <w:rPr>
          <w:sz w:val="24"/>
          <w:szCs w:val="24"/>
        </w:rPr>
      </w:pPr>
    </w:p>
    <w:p w14:paraId="04FBDE97" w14:textId="15C2DC4F" w:rsidR="00EE216E" w:rsidRDefault="00F62FD1">
      <w:r w:rsidRPr="00C072B7">
        <w:t xml:space="preserve">Current </w:t>
      </w:r>
      <w:r w:rsidR="004F7EF4">
        <w:t xml:space="preserve">final year </w:t>
      </w:r>
      <w:r w:rsidR="00A21CB0">
        <w:t>Law and Business</w:t>
      </w:r>
      <w:r w:rsidRPr="00C072B7">
        <w:t xml:space="preserve"> student </w:t>
      </w:r>
      <w:r w:rsidR="00582893">
        <w:t xml:space="preserve">attending the University of </w:t>
      </w:r>
      <w:r w:rsidRPr="00C072B7">
        <w:t xml:space="preserve">Galway, </w:t>
      </w:r>
      <w:r w:rsidR="00A21CB0">
        <w:t xml:space="preserve">concentrating generally on </w:t>
      </w:r>
      <w:r w:rsidR="004F7EF4">
        <w:t xml:space="preserve">Law </w:t>
      </w:r>
      <w:r w:rsidRPr="00C072B7">
        <w:t>and</w:t>
      </w:r>
      <w:r w:rsidR="00A21CB0">
        <w:t xml:space="preserve"> </w:t>
      </w:r>
      <w:r w:rsidR="004F7EF4">
        <w:t>Business M</w:t>
      </w:r>
      <w:r w:rsidR="00A21CB0">
        <w:t>anagement</w:t>
      </w:r>
      <w:r w:rsidRPr="00C072B7">
        <w:t xml:space="preserve">. </w:t>
      </w:r>
    </w:p>
    <w:p w14:paraId="1B0E7ECE" w14:textId="58E8D1ED" w:rsidR="00F62FD1" w:rsidRPr="00C072B7" w:rsidRDefault="00EE216E">
      <w:r>
        <w:t>I am also currently studying for my FE1</w:t>
      </w:r>
      <w:r w:rsidR="00582893">
        <w:t xml:space="preserve"> exams</w:t>
      </w:r>
      <w:r>
        <w:t xml:space="preserve"> and have already sat and passed 1 exam in the March 2023 sitting. I am looking to secure a traineeship for 2026.</w:t>
      </w:r>
    </w:p>
    <w:p w14:paraId="7B3AF4CB" w14:textId="0BF2720D" w:rsidR="00F62FD1" w:rsidRPr="00C072B7" w:rsidRDefault="00F62FD1">
      <w:pPr>
        <w:rPr>
          <w:b/>
          <w:bCs/>
          <w:u w:val="single"/>
        </w:rPr>
      </w:pPr>
      <w:r w:rsidRPr="00C072B7">
        <w:rPr>
          <w:b/>
          <w:bCs/>
          <w:u w:val="single"/>
        </w:rPr>
        <w:t>Education:</w:t>
      </w:r>
    </w:p>
    <w:p w14:paraId="6F0E0B40" w14:textId="6FBF0049" w:rsidR="00F62FD1" w:rsidRDefault="00F62FD1">
      <w:r w:rsidRPr="00C072B7">
        <w:t xml:space="preserve">September 2020 – Present, NUI Galway Bachelor of </w:t>
      </w:r>
      <w:r w:rsidR="004F7EF4">
        <w:t>Law and Business.</w:t>
      </w:r>
    </w:p>
    <w:p w14:paraId="024BBDE3" w14:textId="2817DD95" w:rsidR="007F7D29" w:rsidRPr="00C072B7" w:rsidRDefault="007F7D29">
      <w:r>
        <w:t>Currently I have attained a 2.1 (67%) from my second-year results and I am looking to push on and attain a 1.1 after my final year is completed.</w:t>
      </w:r>
    </w:p>
    <w:p w14:paraId="72880BB0" w14:textId="1064FDB6" w:rsidR="00773F36" w:rsidRPr="007F7D29" w:rsidRDefault="004F7EF4" w:rsidP="00773F36">
      <w:pPr>
        <w:rPr>
          <w:b/>
          <w:bCs/>
        </w:rPr>
      </w:pPr>
      <w:r w:rsidRPr="007F7D29">
        <w:rPr>
          <w:b/>
          <w:bCs/>
        </w:rPr>
        <w:t>Fourth</w:t>
      </w:r>
      <w:r w:rsidR="00773F36" w:rsidRPr="007F7D29">
        <w:rPr>
          <w:b/>
          <w:bCs/>
        </w:rPr>
        <w:t xml:space="preserve"> Year Modules</w:t>
      </w:r>
    </w:p>
    <w:p w14:paraId="2C33C417" w14:textId="2EDF100B" w:rsidR="00A21CB0" w:rsidRDefault="004F7EF4" w:rsidP="00C774B1">
      <w:pPr>
        <w:pStyle w:val="ListParagraph"/>
        <w:numPr>
          <w:ilvl w:val="0"/>
          <w:numId w:val="11"/>
        </w:numPr>
      </w:pPr>
      <w:r>
        <w:t>Equity Law</w:t>
      </w:r>
    </w:p>
    <w:p w14:paraId="67A553E4" w14:textId="1917180D" w:rsidR="00A21CB0" w:rsidRDefault="004F7EF4" w:rsidP="00C774B1">
      <w:pPr>
        <w:pStyle w:val="ListParagraph"/>
        <w:numPr>
          <w:ilvl w:val="0"/>
          <w:numId w:val="11"/>
        </w:numPr>
      </w:pPr>
      <w:r>
        <w:t>Land Law</w:t>
      </w:r>
    </w:p>
    <w:p w14:paraId="457F1F70" w14:textId="421C0A17" w:rsidR="00A21CB0" w:rsidRDefault="00A21CB0" w:rsidP="00C774B1">
      <w:pPr>
        <w:pStyle w:val="ListParagraph"/>
        <w:numPr>
          <w:ilvl w:val="0"/>
          <w:numId w:val="11"/>
        </w:numPr>
      </w:pPr>
      <w:r>
        <w:t>C</w:t>
      </w:r>
      <w:r w:rsidR="004F7EF4">
        <w:t>ommercial Law</w:t>
      </w:r>
    </w:p>
    <w:p w14:paraId="4F58A273" w14:textId="507C0683" w:rsidR="00A21CB0" w:rsidRDefault="004F7EF4" w:rsidP="00C774B1">
      <w:pPr>
        <w:pStyle w:val="ListParagraph"/>
        <w:numPr>
          <w:ilvl w:val="0"/>
          <w:numId w:val="11"/>
        </w:numPr>
      </w:pPr>
      <w:r>
        <w:t>Labour Law</w:t>
      </w:r>
    </w:p>
    <w:p w14:paraId="61CCABEB" w14:textId="15913425" w:rsidR="00773F36" w:rsidRDefault="004F7EF4" w:rsidP="00C774B1">
      <w:pPr>
        <w:pStyle w:val="ListParagraph"/>
        <w:numPr>
          <w:ilvl w:val="0"/>
          <w:numId w:val="11"/>
        </w:numPr>
      </w:pPr>
      <w:r>
        <w:t>Guided Research Essay (Thesis)</w:t>
      </w:r>
    </w:p>
    <w:p w14:paraId="018CCCE2" w14:textId="446EFF39" w:rsidR="00A21CB0" w:rsidRPr="00C072B7" w:rsidRDefault="004F7EF4" w:rsidP="00C774B1">
      <w:pPr>
        <w:pStyle w:val="ListParagraph"/>
        <w:numPr>
          <w:ilvl w:val="0"/>
          <w:numId w:val="11"/>
        </w:numPr>
      </w:pPr>
      <w:r>
        <w:t>Strategy</w:t>
      </w:r>
    </w:p>
    <w:p w14:paraId="71D37FB0" w14:textId="01B91961" w:rsidR="00773F36" w:rsidRDefault="004F7EF4" w:rsidP="00C774B1">
      <w:pPr>
        <w:pStyle w:val="ListParagraph"/>
        <w:numPr>
          <w:ilvl w:val="0"/>
          <w:numId w:val="11"/>
        </w:numPr>
      </w:pPr>
      <w:r>
        <w:t>Human Resource Management</w:t>
      </w:r>
    </w:p>
    <w:p w14:paraId="292BBABB" w14:textId="6FA43710" w:rsidR="004F7EF4" w:rsidRDefault="004F7EF4" w:rsidP="00C774B1">
      <w:pPr>
        <w:pStyle w:val="ListParagraph"/>
        <w:numPr>
          <w:ilvl w:val="0"/>
          <w:numId w:val="11"/>
        </w:numPr>
      </w:pPr>
      <w:r>
        <w:t>Work in a Global Context</w:t>
      </w:r>
    </w:p>
    <w:p w14:paraId="256AD2C1" w14:textId="3537B3EB" w:rsidR="004F7EF4" w:rsidRDefault="004F7EF4" w:rsidP="00C774B1">
      <w:pPr>
        <w:pStyle w:val="ListParagraph"/>
        <w:numPr>
          <w:ilvl w:val="0"/>
          <w:numId w:val="11"/>
        </w:numPr>
      </w:pPr>
      <w:r>
        <w:t>Entrepreneurial Venture Development</w:t>
      </w:r>
    </w:p>
    <w:p w14:paraId="440D4179" w14:textId="77777777" w:rsidR="001D3754" w:rsidRPr="00C072B7" w:rsidRDefault="001D3754" w:rsidP="001D3754">
      <w:pPr>
        <w:pStyle w:val="ListParagraph"/>
      </w:pPr>
    </w:p>
    <w:p w14:paraId="27DDD215" w14:textId="5A120D45" w:rsidR="00773F36" w:rsidRDefault="00773F36" w:rsidP="00773F36">
      <w:r w:rsidRPr="00C072B7">
        <w:t xml:space="preserve">June 2020 </w:t>
      </w:r>
      <w:r w:rsidR="00A21CB0">
        <w:t>–</w:t>
      </w:r>
      <w:r w:rsidRPr="00C072B7">
        <w:t xml:space="preserve"> </w:t>
      </w:r>
      <w:r w:rsidR="00A21CB0">
        <w:t>A level certificate,</w:t>
      </w:r>
      <w:r w:rsidRPr="00C072B7">
        <w:t xml:space="preserve"> </w:t>
      </w:r>
      <w:r w:rsidR="00A21CB0">
        <w:t>Enniskillen Royal Grammar School</w:t>
      </w:r>
      <w:r w:rsidRPr="00C072B7">
        <w:t xml:space="preserve">, </w:t>
      </w:r>
      <w:r w:rsidR="00A21CB0">
        <w:t>Enniskillen</w:t>
      </w:r>
      <w:r w:rsidRPr="00C072B7">
        <w:t xml:space="preserve">, </w:t>
      </w:r>
      <w:r w:rsidR="002D1033" w:rsidRPr="00C072B7">
        <w:t xml:space="preserve">Co. </w:t>
      </w:r>
      <w:r w:rsidR="00A21CB0">
        <w:t>Fermanagh</w:t>
      </w:r>
      <w:r w:rsidR="004F7EF4">
        <w:t xml:space="preserve"> – Equivalent to </w:t>
      </w:r>
      <w:r w:rsidR="00DB3270">
        <w:rPr>
          <w:b/>
          <w:bCs/>
        </w:rPr>
        <w:t>490</w:t>
      </w:r>
      <w:r w:rsidR="004F7EF4">
        <w:t xml:space="preserve"> Leaving Certificate </w:t>
      </w:r>
      <w:r w:rsidR="00BB21E6" w:rsidRPr="00C072B7">
        <w:t>Points</w:t>
      </w:r>
      <w:r w:rsidR="004F7EF4">
        <w:t xml:space="preserve"> (3A,1B)</w:t>
      </w:r>
    </w:p>
    <w:p w14:paraId="29EEEC64" w14:textId="77777777" w:rsidR="007F7D29" w:rsidRPr="00C072B7" w:rsidRDefault="007F7D29" w:rsidP="00773F36"/>
    <w:p w14:paraId="77A8313E" w14:textId="0A761209" w:rsidR="007F7D29" w:rsidRDefault="00BB21E6" w:rsidP="00773F36">
      <w:pPr>
        <w:rPr>
          <w:b/>
          <w:bCs/>
          <w:u w:val="single"/>
        </w:rPr>
      </w:pPr>
      <w:r w:rsidRPr="00C072B7">
        <w:rPr>
          <w:b/>
          <w:bCs/>
          <w:u w:val="single"/>
        </w:rPr>
        <w:t>Work Experience:</w:t>
      </w:r>
    </w:p>
    <w:p w14:paraId="454F91B3" w14:textId="74A0E74A" w:rsidR="004F7EF4" w:rsidRDefault="004F7EF4" w:rsidP="00773F36">
      <w:r>
        <w:rPr>
          <w:b/>
          <w:bCs/>
        </w:rPr>
        <w:t>Philip Lee LLP – (September 2022 – May 2023)</w:t>
      </w:r>
    </w:p>
    <w:p w14:paraId="10109D6F" w14:textId="7DE54BF6" w:rsidR="00E37A91" w:rsidRDefault="00E37A91" w:rsidP="00E37A91">
      <w:pPr>
        <w:pStyle w:val="ListParagraph"/>
        <w:numPr>
          <w:ilvl w:val="0"/>
          <w:numId w:val="15"/>
        </w:numPr>
      </w:pPr>
      <w:r>
        <w:t>Was a part of the Commercial department at Philip Lee, primarily within the mergers and acquisition team.</w:t>
      </w:r>
    </w:p>
    <w:p w14:paraId="7A2CD681" w14:textId="1278BAE9" w:rsidR="00E37A91" w:rsidRDefault="00E37A91" w:rsidP="00E37A91">
      <w:pPr>
        <w:pStyle w:val="ListParagraph"/>
        <w:numPr>
          <w:ilvl w:val="0"/>
          <w:numId w:val="15"/>
        </w:numPr>
      </w:pPr>
      <w:r>
        <w:t>Worked in tangent with colleagues from intern level to partner level.</w:t>
      </w:r>
    </w:p>
    <w:p w14:paraId="7BA82B72" w14:textId="6B619F00" w:rsidR="00E37A91" w:rsidRDefault="00E37A91" w:rsidP="00E37A91">
      <w:pPr>
        <w:pStyle w:val="ListParagraph"/>
        <w:numPr>
          <w:ilvl w:val="0"/>
          <w:numId w:val="15"/>
        </w:numPr>
      </w:pPr>
      <w:r>
        <w:t>Took part in frequent warranty calls with client and Associate.</w:t>
      </w:r>
    </w:p>
    <w:p w14:paraId="7D97ADB8" w14:textId="56CBA8B3" w:rsidR="00E37A91" w:rsidRDefault="00E37A91" w:rsidP="00E37A91">
      <w:pPr>
        <w:pStyle w:val="ListParagraph"/>
        <w:numPr>
          <w:ilvl w:val="0"/>
          <w:numId w:val="15"/>
        </w:numPr>
      </w:pPr>
      <w:r>
        <w:t>Was given first opportunity with drafting of disclosure letters, compiling of disclosure bundles, completion bibles and transaction ancillaries.</w:t>
      </w:r>
    </w:p>
    <w:p w14:paraId="7E1BA372" w14:textId="24B7EF75" w:rsidR="007F7D29" w:rsidRPr="004F7EF4" w:rsidRDefault="00E37A91" w:rsidP="00582893">
      <w:pPr>
        <w:pStyle w:val="ListParagraph"/>
        <w:numPr>
          <w:ilvl w:val="0"/>
          <w:numId w:val="15"/>
        </w:numPr>
      </w:pPr>
      <w:r>
        <w:t>Regularly completed stock transfer forms and indemnity for lost share certs for example.</w:t>
      </w:r>
    </w:p>
    <w:p w14:paraId="6D7B9363" w14:textId="5D7469E0" w:rsidR="002331A4" w:rsidRPr="00E37A91" w:rsidRDefault="00A21CB0" w:rsidP="00D738F0">
      <w:pPr>
        <w:rPr>
          <w:b/>
          <w:bCs/>
        </w:rPr>
      </w:pPr>
      <w:r w:rsidRPr="00E37A91">
        <w:rPr>
          <w:b/>
          <w:bCs/>
        </w:rPr>
        <w:lastRenderedPageBreak/>
        <w:t>S</w:t>
      </w:r>
      <w:r w:rsidR="00582893">
        <w:rPr>
          <w:b/>
          <w:bCs/>
        </w:rPr>
        <w:t>PAR</w:t>
      </w:r>
      <w:r w:rsidRPr="00E37A91">
        <w:rPr>
          <w:b/>
          <w:bCs/>
        </w:rPr>
        <w:t xml:space="preserve"> </w:t>
      </w:r>
      <w:proofErr w:type="spellStart"/>
      <w:r w:rsidRPr="00E37A91">
        <w:rPr>
          <w:b/>
          <w:bCs/>
        </w:rPr>
        <w:t>Lisnarick</w:t>
      </w:r>
      <w:proofErr w:type="spellEnd"/>
      <w:r w:rsidR="00BB21E6" w:rsidRPr="00E37A91">
        <w:rPr>
          <w:b/>
          <w:bCs/>
        </w:rPr>
        <w:t xml:space="preserve"> – </w:t>
      </w:r>
      <w:r w:rsidR="00D738F0" w:rsidRPr="00E37A91">
        <w:rPr>
          <w:b/>
          <w:bCs/>
        </w:rPr>
        <w:t>(</w:t>
      </w:r>
      <w:r w:rsidRPr="00E37A91">
        <w:rPr>
          <w:b/>
          <w:bCs/>
        </w:rPr>
        <w:t xml:space="preserve">April 2015 </w:t>
      </w:r>
      <w:r w:rsidR="00C2599C" w:rsidRPr="00E37A91">
        <w:rPr>
          <w:b/>
          <w:bCs/>
        </w:rPr>
        <w:t>- present</w:t>
      </w:r>
      <w:r w:rsidR="00D738F0" w:rsidRPr="00E37A91">
        <w:rPr>
          <w:b/>
          <w:bCs/>
        </w:rPr>
        <w:t>)</w:t>
      </w:r>
    </w:p>
    <w:p w14:paraId="035B3942" w14:textId="4DEABE64" w:rsidR="00C774B1" w:rsidRDefault="00A21CB0" w:rsidP="00C774B1">
      <w:pPr>
        <w:pStyle w:val="ListParagraph"/>
        <w:numPr>
          <w:ilvl w:val="0"/>
          <w:numId w:val="13"/>
        </w:numPr>
      </w:pPr>
      <w:r>
        <w:t>S</w:t>
      </w:r>
      <w:r w:rsidRPr="00A21CB0">
        <w:t xml:space="preserve">enior customer assistant, </w:t>
      </w:r>
      <w:r w:rsidR="00582893">
        <w:t>shift supervisor</w:t>
      </w:r>
      <w:r w:rsidR="00C774B1">
        <w:t xml:space="preserve"> to many staff</w:t>
      </w:r>
      <w:r w:rsidR="00FF6823">
        <w:t>.</w:t>
      </w:r>
    </w:p>
    <w:p w14:paraId="13E6AB12" w14:textId="17D823C4" w:rsidR="00A21CB0" w:rsidRDefault="00C774B1" w:rsidP="00C774B1">
      <w:pPr>
        <w:pStyle w:val="ListParagraph"/>
        <w:numPr>
          <w:ilvl w:val="0"/>
          <w:numId w:val="13"/>
        </w:numPr>
      </w:pPr>
      <w:r>
        <w:t>Ensured a p</w:t>
      </w:r>
      <w:r w:rsidR="00C2599C">
        <w:t xml:space="preserve">ositive working relationship with </w:t>
      </w:r>
      <w:r>
        <w:t>staff</w:t>
      </w:r>
      <w:r w:rsidR="00FF6823">
        <w:t>, treated them with utmost respect.</w:t>
      </w:r>
    </w:p>
    <w:p w14:paraId="7BC89995" w14:textId="5E665BAF" w:rsidR="00A21CB0" w:rsidRDefault="00A21CB0" w:rsidP="00C774B1">
      <w:pPr>
        <w:pStyle w:val="ListParagraph"/>
        <w:numPr>
          <w:ilvl w:val="0"/>
          <w:numId w:val="13"/>
        </w:numPr>
      </w:pPr>
      <w:r>
        <w:t>Trained and supervised co-workers</w:t>
      </w:r>
      <w:r w:rsidR="00C774B1">
        <w:t xml:space="preserve"> within the store</w:t>
      </w:r>
      <w:r w:rsidR="00FF6823">
        <w:t>, to a high level.</w:t>
      </w:r>
    </w:p>
    <w:p w14:paraId="59B8EF19" w14:textId="3B38CB77" w:rsidR="00A21CB0" w:rsidRDefault="00A21CB0" w:rsidP="00C774B1">
      <w:pPr>
        <w:pStyle w:val="ListParagraph"/>
        <w:numPr>
          <w:ilvl w:val="0"/>
          <w:numId w:val="13"/>
        </w:numPr>
      </w:pPr>
      <w:r>
        <w:t>Communicated with customers and made recommendations on promotions</w:t>
      </w:r>
      <w:r w:rsidR="00FF6823">
        <w:t>, to assist in the internal promotion programme.</w:t>
      </w:r>
    </w:p>
    <w:p w14:paraId="26B98998" w14:textId="2768AB71" w:rsidR="00A21CB0" w:rsidRDefault="00A21CB0" w:rsidP="00C774B1">
      <w:pPr>
        <w:pStyle w:val="ListParagraph"/>
        <w:numPr>
          <w:ilvl w:val="0"/>
          <w:numId w:val="13"/>
        </w:numPr>
      </w:pPr>
      <w:r>
        <w:t>Monitored and replenish</w:t>
      </w:r>
      <w:r w:rsidR="00582893">
        <w:t>ed</w:t>
      </w:r>
      <w:r>
        <w:t xml:space="preserve"> stock levels</w:t>
      </w:r>
      <w:r w:rsidR="00FF6823">
        <w:t xml:space="preserve">, </w:t>
      </w:r>
      <w:r w:rsidR="00582893">
        <w:t>ensuring</w:t>
      </w:r>
      <w:r w:rsidR="00FF6823">
        <w:t xml:space="preserve"> healthy cash-flow within business.</w:t>
      </w:r>
    </w:p>
    <w:p w14:paraId="36E05B32" w14:textId="7C536EB5" w:rsidR="00A21CB0" w:rsidRDefault="00A21CB0" w:rsidP="00C774B1">
      <w:pPr>
        <w:pStyle w:val="ListParagraph"/>
        <w:numPr>
          <w:ilvl w:val="0"/>
          <w:numId w:val="13"/>
        </w:numPr>
      </w:pPr>
      <w:r>
        <w:t>Processed cash payments and credit card transactions</w:t>
      </w:r>
      <w:r w:rsidR="00FF6823">
        <w:t xml:space="preserve">, </w:t>
      </w:r>
      <w:r w:rsidR="00582893">
        <w:t xml:space="preserve">ensuring </w:t>
      </w:r>
      <w:r w:rsidR="00FF6823">
        <w:t>purchases made by customers were swift.</w:t>
      </w:r>
    </w:p>
    <w:p w14:paraId="11ACC782" w14:textId="59E575AB" w:rsidR="00A21CB0" w:rsidRDefault="00A21CB0" w:rsidP="00C774B1">
      <w:r>
        <w:t>During covid times, operated as delivery driver for the store and delivered groceries to those vulnerable due to the pandemic</w:t>
      </w:r>
    </w:p>
    <w:p w14:paraId="5644D487" w14:textId="77777777" w:rsidR="00C774B1" w:rsidRDefault="00C774B1" w:rsidP="00D738F0"/>
    <w:p w14:paraId="6D1CE979" w14:textId="62DD1393" w:rsidR="00D738F0" w:rsidRPr="00E37A91" w:rsidRDefault="00A21CB0" w:rsidP="00D738F0">
      <w:pPr>
        <w:rPr>
          <w:b/>
          <w:bCs/>
        </w:rPr>
      </w:pPr>
      <w:r w:rsidRPr="00E37A91">
        <w:rPr>
          <w:b/>
          <w:bCs/>
        </w:rPr>
        <w:t>Ferguson Solicitor’s, Enniskillen</w:t>
      </w:r>
      <w:r w:rsidR="00D738F0" w:rsidRPr="00E37A91">
        <w:rPr>
          <w:b/>
          <w:bCs/>
        </w:rPr>
        <w:t xml:space="preserve"> </w:t>
      </w:r>
      <w:r w:rsidR="00484A84" w:rsidRPr="00E37A91">
        <w:rPr>
          <w:b/>
          <w:bCs/>
        </w:rPr>
        <w:t xml:space="preserve">- </w:t>
      </w:r>
      <w:r w:rsidR="00D738F0" w:rsidRPr="00E37A91">
        <w:rPr>
          <w:b/>
          <w:bCs/>
        </w:rPr>
        <w:t xml:space="preserve">(May 2020 – </w:t>
      </w:r>
      <w:r w:rsidR="00484A84" w:rsidRPr="00E37A91">
        <w:rPr>
          <w:b/>
          <w:bCs/>
        </w:rPr>
        <w:t>May</w:t>
      </w:r>
      <w:r w:rsidR="00D738F0" w:rsidRPr="00E37A91">
        <w:rPr>
          <w:b/>
          <w:bCs/>
        </w:rPr>
        <w:t xml:space="preserve"> 2020)</w:t>
      </w:r>
    </w:p>
    <w:p w14:paraId="0977D58B" w14:textId="2B28C0EF" w:rsidR="00484A84" w:rsidRDefault="00C774B1" w:rsidP="00342709">
      <w:r>
        <w:t>Experienced day to day running</w:t>
      </w:r>
      <w:r w:rsidR="00C2599C">
        <w:t xml:space="preserve"> in a b</w:t>
      </w:r>
      <w:r w:rsidR="00484A84" w:rsidRPr="00484A84">
        <w:t>usy provincial Law Firm with a wide mix of work and clients. The company dealt with a range of law from family to criminal. The company provided a more general insight into how law firms work.</w:t>
      </w:r>
    </w:p>
    <w:p w14:paraId="20348065" w14:textId="77777777" w:rsidR="00DB3270" w:rsidRPr="00484A84" w:rsidRDefault="00DB3270" w:rsidP="00342709"/>
    <w:p w14:paraId="38C07D2D" w14:textId="6363DF3B" w:rsidR="00342709" w:rsidRPr="00C072B7" w:rsidRDefault="00342709" w:rsidP="00342709">
      <w:pPr>
        <w:rPr>
          <w:b/>
          <w:bCs/>
          <w:u w:val="single"/>
        </w:rPr>
      </w:pPr>
      <w:r w:rsidRPr="00C072B7">
        <w:rPr>
          <w:b/>
          <w:bCs/>
          <w:u w:val="single"/>
        </w:rPr>
        <w:t>Skills Profile:</w:t>
      </w:r>
    </w:p>
    <w:p w14:paraId="31109CB0" w14:textId="00932997" w:rsidR="00342709" w:rsidRPr="00C072B7" w:rsidRDefault="00342709" w:rsidP="00342709">
      <w:r w:rsidRPr="00C072B7">
        <w:t xml:space="preserve">Leadership: </w:t>
      </w:r>
      <w:r w:rsidR="002331A4">
        <w:t>Strong</w:t>
      </w:r>
      <w:r w:rsidRPr="00C072B7">
        <w:t xml:space="preserve"> leadership qualities, enhanced and shown through captaining of school</w:t>
      </w:r>
      <w:r w:rsidR="00484A84">
        <w:t xml:space="preserve"> rugby team</w:t>
      </w:r>
      <w:r w:rsidRPr="00C072B7">
        <w:t xml:space="preserve"> and club rugby teams, also shown through college team projects.</w:t>
      </w:r>
      <w:r w:rsidR="00484A84">
        <w:t xml:space="preserve"> Vice captained my local Gaelic club to a </w:t>
      </w:r>
      <w:r w:rsidR="00E37A91">
        <w:t>league</w:t>
      </w:r>
      <w:r w:rsidR="00484A84">
        <w:t xml:space="preserve"> title, and to a championship final.</w:t>
      </w:r>
    </w:p>
    <w:p w14:paraId="2B2AB47E" w14:textId="79E9DEC1" w:rsidR="00342709" w:rsidRPr="00C072B7" w:rsidRDefault="00342709" w:rsidP="00342709">
      <w:r w:rsidRPr="00C072B7">
        <w:t xml:space="preserve">Communication: Built up and used excellent communication skills through work in the busy </w:t>
      </w:r>
      <w:r w:rsidR="00484A84">
        <w:t>local retail environment.</w:t>
      </w:r>
    </w:p>
    <w:p w14:paraId="0FBC6C38" w14:textId="3E0692B7" w:rsidR="00342709" w:rsidRPr="00C072B7" w:rsidRDefault="00342709" w:rsidP="00342709">
      <w:r w:rsidRPr="00C072B7">
        <w:t>Interpersonal Relationships: Excellent interpersonal relationships developed through my wide range of work experience and through my sporting background.</w:t>
      </w:r>
    </w:p>
    <w:p w14:paraId="1D374DA0" w14:textId="15CD744A" w:rsidR="00CB0911" w:rsidRPr="00C072B7" w:rsidRDefault="00CB0911" w:rsidP="00342709">
      <w:r w:rsidRPr="00C072B7">
        <w:t>Public Speaking: Confidence in public speaking and presenting, shown through both school and college work but also through extracurricular activities.</w:t>
      </w:r>
    </w:p>
    <w:p w14:paraId="4D41F771" w14:textId="7BD20949" w:rsidR="00CB0911" w:rsidRDefault="00CB0911" w:rsidP="00342709">
      <w:r w:rsidRPr="00C072B7">
        <w:t xml:space="preserve">IT: </w:t>
      </w:r>
      <w:r w:rsidR="002331A4">
        <w:t>Exemplary</w:t>
      </w:r>
      <w:r w:rsidRPr="00C072B7">
        <w:t xml:space="preserve"> IT skills, proficiency in many different software packages including Excel, </w:t>
      </w:r>
      <w:proofErr w:type="gramStart"/>
      <w:r w:rsidRPr="00C072B7">
        <w:t>Word</w:t>
      </w:r>
      <w:proofErr w:type="gramEnd"/>
      <w:r w:rsidR="00484A84">
        <w:t xml:space="preserve"> and </w:t>
      </w:r>
      <w:r w:rsidRPr="00C072B7">
        <w:t>PowerPoint</w:t>
      </w:r>
      <w:r w:rsidR="00484A84">
        <w:t>.</w:t>
      </w:r>
    </w:p>
    <w:p w14:paraId="55C33EB8" w14:textId="77777777" w:rsidR="00D27775" w:rsidRPr="00C072B7" w:rsidRDefault="00D27775" w:rsidP="00342709"/>
    <w:p w14:paraId="54F76983" w14:textId="3C6AA115" w:rsidR="00CB0911" w:rsidRPr="00C072B7" w:rsidRDefault="00CB0911" w:rsidP="00342709">
      <w:pPr>
        <w:rPr>
          <w:b/>
          <w:bCs/>
          <w:u w:val="single"/>
        </w:rPr>
      </w:pPr>
      <w:r w:rsidRPr="00C072B7">
        <w:rPr>
          <w:b/>
          <w:bCs/>
          <w:u w:val="single"/>
        </w:rPr>
        <w:t>Achievements:</w:t>
      </w:r>
    </w:p>
    <w:p w14:paraId="4026B937" w14:textId="77777777" w:rsidR="00DB3270" w:rsidRPr="00DB3270" w:rsidRDefault="00DB3270" w:rsidP="00DB3270">
      <w:pPr>
        <w:pStyle w:val="ListParagraph"/>
        <w:numPr>
          <w:ilvl w:val="0"/>
          <w:numId w:val="12"/>
        </w:numPr>
      </w:pPr>
      <w:r w:rsidRPr="00DB3270">
        <w:t>Top of my year Politics’ A level result</w:t>
      </w:r>
    </w:p>
    <w:p w14:paraId="0888ED13" w14:textId="1D848DF4" w:rsidR="00CB0911" w:rsidRDefault="00FF6823" w:rsidP="00DB3270">
      <w:pPr>
        <w:pStyle w:val="ListParagraph"/>
        <w:numPr>
          <w:ilvl w:val="0"/>
          <w:numId w:val="12"/>
        </w:numPr>
      </w:pPr>
      <w:r>
        <w:t>M</w:t>
      </w:r>
      <w:r w:rsidR="00CB0911" w:rsidRPr="00C072B7">
        <w:t>e</w:t>
      </w:r>
      <w:r w:rsidR="00C2599C">
        <w:t>m</w:t>
      </w:r>
      <w:r w:rsidR="00CB0911" w:rsidRPr="00C072B7">
        <w:t>ber of the student council in my final year of school, helped organise graduation ceremonies and end of year celebrations.</w:t>
      </w:r>
    </w:p>
    <w:p w14:paraId="1319AD67" w14:textId="2A244B88" w:rsidR="00DB3270" w:rsidRDefault="00DB3270" w:rsidP="00DB3270">
      <w:pPr>
        <w:pStyle w:val="ListParagraph"/>
        <w:numPr>
          <w:ilvl w:val="0"/>
          <w:numId w:val="12"/>
        </w:numPr>
      </w:pPr>
      <w:r>
        <w:t xml:space="preserve">Top 10% achiever in A </w:t>
      </w:r>
      <w:proofErr w:type="gramStart"/>
      <w:r w:rsidR="00582893">
        <w:t>Level results</w:t>
      </w:r>
      <w:proofErr w:type="gramEnd"/>
      <w:r>
        <w:t xml:space="preserve"> at Enniskillen Royal Grammar School.</w:t>
      </w:r>
    </w:p>
    <w:p w14:paraId="39F6E983" w14:textId="6800EDE7" w:rsidR="00582893" w:rsidRDefault="00582893" w:rsidP="00DB3270">
      <w:pPr>
        <w:pStyle w:val="ListParagraph"/>
        <w:numPr>
          <w:ilvl w:val="0"/>
          <w:numId w:val="12"/>
        </w:numPr>
      </w:pPr>
      <w:r>
        <w:t>Gold medal for traditional singing in Fermanagh Feis</w:t>
      </w:r>
    </w:p>
    <w:p w14:paraId="34DE9075" w14:textId="77777777" w:rsidR="00582893" w:rsidRDefault="00582893" w:rsidP="00582893">
      <w:pPr>
        <w:pStyle w:val="ListParagraph"/>
      </w:pPr>
    </w:p>
    <w:p w14:paraId="348D2375" w14:textId="51976A19" w:rsidR="00DB3270" w:rsidRDefault="00DB3270" w:rsidP="007F7D29">
      <w:pPr>
        <w:pStyle w:val="ListParagraph"/>
      </w:pPr>
    </w:p>
    <w:p w14:paraId="42397CA1" w14:textId="77777777" w:rsidR="001D3754" w:rsidRDefault="001D3754" w:rsidP="007F7D29">
      <w:pPr>
        <w:pStyle w:val="ListParagraph"/>
      </w:pPr>
    </w:p>
    <w:p w14:paraId="69E50414" w14:textId="77777777" w:rsidR="001D3754" w:rsidRDefault="001D3754" w:rsidP="007F7D29">
      <w:pPr>
        <w:pStyle w:val="ListParagraph"/>
      </w:pPr>
    </w:p>
    <w:p w14:paraId="0441D7A2" w14:textId="77777777" w:rsidR="001D3754" w:rsidRDefault="001D3754" w:rsidP="007F7D29">
      <w:pPr>
        <w:pStyle w:val="ListParagraph"/>
      </w:pPr>
    </w:p>
    <w:p w14:paraId="31E11F38" w14:textId="761F8DA7" w:rsidR="00CB0911" w:rsidRPr="00C072B7" w:rsidRDefault="00CB0911" w:rsidP="00CB0911">
      <w:pPr>
        <w:rPr>
          <w:b/>
          <w:bCs/>
          <w:u w:val="single"/>
        </w:rPr>
      </w:pPr>
      <w:r w:rsidRPr="00C072B7">
        <w:rPr>
          <w:b/>
          <w:bCs/>
          <w:u w:val="single"/>
        </w:rPr>
        <w:t>Interests/ Hobbies</w:t>
      </w:r>
      <w:r w:rsidR="00C072B7">
        <w:rPr>
          <w:b/>
          <w:bCs/>
          <w:u w:val="single"/>
        </w:rPr>
        <w:t>:</w:t>
      </w:r>
    </w:p>
    <w:p w14:paraId="4002F8B8" w14:textId="18386560" w:rsidR="00CB0911" w:rsidRPr="00C072B7" w:rsidRDefault="00CB0911" w:rsidP="00CB0911">
      <w:r w:rsidRPr="001D3754">
        <w:rPr>
          <w:b/>
          <w:bCs/>
        </w:rPr>
        <w:t>Rugby</w:t>
      </w:r>
      <w:r w:rsidRPr="00C072B7">
        <w:t xml:space="preserve">: </w:t>
      </w:r>
      <w:r w:rsidR="00484A84">
        <w:t>Vice c</w:t>
      </w:r>
      <w:r w:rsidRPr="00C072B7">
        <w:t xml:space="preserve">aptained the under 18 team to winning the </w:t>
      </w:r>
      <w:r w:rsidR="00484A84">
        <w:t>Ulster</w:t>
      </w:r>
      <w:r w:rsidRPr="00C072B7">
        <w:t xml:space="preserve"> </w:t>
      </w:r>
      <w:r w:rsidR="00484A84">
        <w:t>Shield</w:t>
      </w:r>
      <w:r w:rsidRPr="00C072B7">
        <w:t xml:space="preserve"> competition</w:t>
      </w:r>
      <w:r w:rsidR="00C072B7" w:rsidRPr="00C072B7">
        <w:t xml:space="preserve">, coached the local </w:t>
      </w:r>
      <w:r w:rsidR="00484A84">
        <w:t>mini rugby</w:t>
      </w:r>
      <w:r w:rsidR="00C072B7" w:rsidRPr="00C072B7">
        <w:t xml:space="preserve"> team on </w:t>
      </w:r>
      <w:r w:rsidR="00484A84">
        <w:t>a Saturday</w:t>
      </w:r>
      <w:r w:rsidR="00484A84" w:rsidRPr="00C072B7">
        <w:t xml:space="preserve"> morning</w:t>
      </w:r>
      <w:r w:rsidR="00C072B7" w:rsidRPr="00C072B7">
        <w:t>.</w:t>
      </w:r>
      <w:r w:rsidR="00484A84">
        <w:t xml:space="preserve"> Currently play with my home team Irvinestown GAA, and currently play with the university rugby team at NUIG RFC.</w:t>
      </w:r>
    </w:p>
    <w:p w14:paraId="114A6BB3" w14:textId="27A4BCDF" w:rsidR="00C072B7" w:rsidRPr="00C072B7" w:rsidRDefault="00C072B7" w:rsidP="00773F36">
      <w:pPr>
        <w:rPr>
          <w:b/>
          <w:bCs/>
          <w:u w:val="single"/>
        </w:rPr>
      </w:pPr>
      <w:r w:rsidRPr="00C072B7">
        <w:rPr>
          <w:b/>
          <w:bCs/>
          <w:u w:val="single"/>
        </w:rPr>
        <w:t>Referees:</w:t>
      </w:r>
    </w:p>
    <w:p w14:paraId="05B35ADD" w14:textId="3724157D" w:rsidR="002D1033" w:rsidRDefault="00E37A91" w:rsidP="00773F36">
      <w:r>
        <w:t xml:space="preserve">Eoin Brereton – Corporate Partner at Philip Lee LLP - </w:t>
      </w:r>
      <w:r w:rsidR="00DB3270" w:rsidRPr="00DB3270">
        <w:t xml:space="preserve">ebrereton@philiplee.ie </w:t>
      </w:r>
      <w:r w:rsidR="00DB3270">
        <w:t>– (reference attached)</w:t>
      </w:r>
    </w:p>
    <w:p w14:paraId="2A25FB19" w14:textId="3822F5D2" w:rsidR="00C072B7" w:rsidRDefault="00DB3270" w:rsidP="00773F36">
      <w:r w:rsidRPr="00DB3270">
        <w:t xml:space="preserve">Karen Armstrong – </w:t>
      </w:r>
      <w:r w:rsidR="00582893">
        <w:t>SPAR</w:t>
      </w:r>
      <w:r w:rsidRPr="00DB3270">
        <w:t xml:space="preserve"> store manager +44 7742 503797</w:t>
      </w:r>
    </w:p>
    <w:p w14:paraId="12F71C05" w14:textId="77777777" w:rsidR="009D4047" w:rsidRDefault="009D4047" w:rsidP="00773F36"/>
    <w:p w14:paraId="293EA992" w14:textId="77777777" w:rsidR="009D4047" w:rsidRPr="00C072B7" w:rsidRDefault="009D4047" w:rsidP="00773F36"/>
    <w:p w14:paraId="14777FF1" w14:textId="77777777" w:rsidR="00BB21E6" w:rsidRDefault="00BB21E6" w:rsidP="00773F36"/>
    <w:p w14:paraId="78F8AC5F" w14:textId="6026585F" w:rsidR="009D4047" w:rsidRPr="00C072B7" w:rsidRDefault="009D4047" w:rsidP="00773F36">
      <w:r>
        <w:rPr>
          <w:noProof/>
        </w:rPr>
        <w:lastRenderedPageBreak/>
        <w:drawing>
          <wp:inline distT="0" distB="0" distL="0" distR="0" wp14:anchorId="3A19298D" wp14:editId="58B4988A">
            <wp:extent cx="6169853" cy="9683635"/>
            <wp:effectExtent l="0" t="0" r="2540" b="0"/>
            <wp:docPr id="17406350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635035" name="Picture 1" descr="A screenshot of a computer&#10;&#10;Description automatically generated"/>
                    <pic:cNvPicPr/>
                  </pic:nvPicPr>
                  <pic:blipFill rotWithShape="1">
                    <a:blip r:embed="rId9"/>
                    <a:srcRect l="40926" t="20475" r="19258" b="7488"/>
                    <a:stretch/>
                  </pic:blipFill>
                  <pic:spPr bwMode="auto">
                    <a:xfrm>
                      <a:off x="0" y="0"/>
                      <a:ext cx="6188390" cy="9712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4047" w:rsidRPr="00C072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63333" w14:textId="77777777" w:rsidR="00A612AB" w:rsidRDefault="00A612AB" w:rsidP="004F7EF4">
      <w:pPr>
        <w:spacing w:after="0" w:line="240" w:lineRule="auto"/>
      </w:pPr>
      <w:r>
        <w:separator/>
      </w:r>
    </w:p>
  </w:endnote>
  <w:endnote w:type="continuationSeparator" w:id="0">
    <w:p w14:paraId="1D11DBF1" w14:textId="77777777" w:rsidR="00A612AB" w:rsidRDefault="00A612AB" w:rsidP="004F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1288" w14:textId="77777777" w:rsidR="00A612AB" w:rsidRDefault="00A612AB" w:rsidP="004F7EF4">
      <w:pPr>
        <w:spacing w:after="0" w:line="240" w:lineRule="auto"/>
      </w:pPr>
      <w:r>
        <w:separator/>
      </w:r>
    </w:p>
  </w:footnote>
  <w:footnote w:type="continuationSeparator" w:id="0">
    <w:p w14:paraId="49CCFD1D" w14:textId="77777777" w:rsidR="00A612AB" w:rsidRDefault="00A612AB" w:rsidP="004F7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068"/>
    <w:multiLevelType w:val="hybridMultilevel"/>
    <w:tmpl w:val="56AC919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448"/>
    <w:multiLevelType w:val="hybridMultilevel"/>
    <w:tmpl w:val="89A0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56A7F"/>
    <w:multiLevelType w:val="hybridMultilevel"/>
    <w:tmpl w:val="A7A2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85DDE"/>
    <w:multiLevelType w:val="hybridMultilevel"/>
    <w:tmpl w:val="9204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DA7"/>
    <w:multiLevelType w:val="hybridMultilevel"/>
    <w:tmpl w:val="F9200D76"/>
    <w:lvl w:ilvl="0" w:tplc="369EB8F4">
      <w:start w:val="4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E020E"/>
    <w:multiLevelType w:val="hybridMultilevel"/>
    <w:tmpl w:val="EB943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838CB"/>
    <w:multiLevelType w:val="hybridMultilevel"/>
    <w:tmpl w:val="14682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D564C"/>
    <w:multiLevelType w:val="hybridMultilevel"/>
    <w:tmpl w:val="B896D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41F1C"/>
    <w:multiLevelType w:val="hybridMultilevel"/>
    <w:tmpl w:val="267A75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75E98"/>
    <w:multiLevelType w:val="hybridMultilevel"/>
    <w:tmpl w:val="904882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14A04"/>
    <w:multiLevelType w:val="hybridMultilevel"/>
    <w:tmpl w:val="8C82F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1496B"/>
    <w:multiLevelType w:val="hybridMultilevel"/>
    <w:tmpl w:val="0A6E9604"/>
    <w:lvl w:ilvl="0" w:tplc="12E420C8">
      <w:start w:val="4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A39BF"/>
    <w:multiLevelType w:val="hybridMultilevel"/>
    <w:tmpl w:val="1382B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65684"/>
    <w:multiLevelType w:val="hybridMultilevel"/>
    <w:tmpl w:val="AA5C04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20F4B"/>
    <w:multiLevelType w:val="hybridMultilevel"/>
    <w:tmpl w:val="BF802E24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61023160">
    <w:abstractNumId w:val="3"/>
  </w:num>
  <w:num w:numId="2" w16cid:durableId="152331776">
    <w:abstractNumId w:val="6"/>
  </w:num>
  <w:num w:numId="3" w16cid:durableId="457185099">
    <w:abstractNumId w:val="14"/>
  </w:num>
  <w:num w:numId="4" w16cid:durableId="1382749028">
    <w:abstractNumId w:val="2"/>
  </w:num>
  <w:num w:numId="5" w16cid:durableId="1500539076">
    <w:abstractNumId w:val="5"/>
  </w:num>
  <w:num w:numId="6" w16cid:durableId="1922331622">
    <w:abstractNumId w:val="12"/>
  </w:num>
  <w:num w:numId="7" w16cid:durableId="367417760">
    <w:abstractNumId w:val="1"/>
  </w:num>
  <w:num w:numId="8" w16cid:durableId="866144310">
    <w:abstractNumId w:val="10"/>
  </w:num>
  <w:num w:numId="9" w16cid:durableId="53431870">
    <w:abstractNumId w:val="7"/>
  </w:num>
  <w:num w:numId="10" w16cid:durableId="1726290919">
    <w:abstractNumId w:val="8"/>
  </w:num>
  <w:num w:numId="11" w16cid:durableId="1085303531">
    <w:abstractNumId w:val="0"/>
  </w:num>
  <w:num w:numId="12" w16cid:durableId="854928052">
    <w:abstractNumId w:val="13"/>
  </w:num>
  <w:num w:numId="13" w16cid:durableId="747045712">
    <w:abstractNumId w:val="9"/>
  </w:num>
  <w:num w:numId="14" w16cid:durableId="1747921118">
    <w:abstractNumId w:val="11"/>
  </w:num>
  <w:num w:numId="15" w16cid:durableId="611477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D1"/>
    <w:rsid w:val="001C6418"/>
    <w:rsid w:val="001D3754"/>
    <w:rsid w:val="002331A4"/>
    <w:rsid w:val="002D1033"/>
    <w:rsid w:val="00342709"/>
    <w:rsid w:val="00484A84"/>
    <w:rsid w:val="004F7EF4"/>
    <w:rsid w:val="00582893"/>
    <w:rsid w:val="00773F36"/>
    <w:rsid w:val="007F7D29"/>
    <w:rsid w:val="009D4047"/>
    <w:rsid w:val="00A21CB0"/>
    <w:rsid w:val="00A612AB"/>
    <w:rsid w:val="00BA4048"/>
    <w:rsid w:val="00BB21E6"/>
    <w:rsid w:val="00C072B7"/>
    <w:rsid w:val="00C2599C"/>
    <w:rsid w:val="00C774B1"/>
    <w:rsid w:val="00CB0911"/>
    <w:rsid w:val="00CB1C5A"/>
    <w:rsid w:val="00CC4153"/>
    <w:rsid w:val="00D27775"/>
    <w:rsid w:val="00D738F0"/>
    <w:rsid w:val="00DB3270"/>
    <w:rsid w:val="00E37A91"/>
    <w:rsid w:val="00EB2F44"/>
    <w:rsid w:val="00EE216E"/>
    <w:rsid w:val="00F62FD1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E8EFC"/>
  <w15:chartTrackingRefBased/>
  <w15:docId w15:val="{1C892919-4773-4F20-A4B7-C9EC9899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F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F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3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EF4"/>
  </w:style>
  <w:style w:type="paragraph" w:styleId="Footer">
    <w:name w:val="footer"/>
    <w:basedOn w:val="Normal"/>
    <w:link w:val="FooterChar"/>
    <w:uiPriority w:val="99"/>
    <w:unhideWhenUsed/>
    <w:rsid w:val="004F7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ay-maguire-a780a8232/?originalSubdomain=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ymaguire6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O'Grady</dc:creator>
  <cp:keywords/>
  <dc:description/>
  <cp:lastModifiedBy>MAGUIRE, JAY</cp:lastModifiedBy>
  <cp:revision>2</cp:revision>
  <cp:lastPrinted>2021-11-03T02:14:00Z</cp:lastPrinted>
  <dcterms:created xsi:type="dcterms:W3CDTF">2023-10-09T18:57:00Z</dcterms:created>
  <dcterms:modified xsi:type="dcterms:W3CDTF">2023-10-09T18:57:00Z</dcterms:modified>
</cp:coreProperties>
</file>