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497BC" w14:textId="77777777" w:rsidR="00037459" w:rsidRPr="0089414D" w:rsidRDefault="00037459" w:rsidP="00037459">
      <w:pPr>
        <w:spacing w:after="0" w:line="240" w:lineRule="auto"/>
        <w:jc w:val="center"/>
        <w:rPr>
          <w:rFonts w:asciiTheme="minorHAnsi" w:hAnsiTheme="minorHAnsi"/>
          <w:b/>
          <w:sz w:val="56"/>
          <w:szCs w:val="56"/>
        </w:rPr>
      </w:pPr>
      <w:r w:rsidRPr="0089414D">
        <w:rPr>
          <w:rFonts w:asciiTheme="minorHAnsi" w:hAnsiTheme="minorHAnsi"/>
          <w:b/>
          <w:sz w:val="56"/>
          <w:szCs w:val="56"/>
        </w:rPr>
        <w:t>Rachel Kelly</w:t>
      </w:r>
    </w:p>
    <w:p w14:paraId="092E0B19" w14:textId="77777777" w:rsidR="00037459" w:rsidRPr="0089414D" w:rsidRDefault="00BE01EE" w:rsidP="00037459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12a Pembroke Park</w:t>
      </w:r>
    </w:p>
    <w:p w14:paraId="466C850A" w14:textId="77777777" w:rsidR="00037459" w:rsidRPr="0089414D" w:rsidRDefault="00BE01EE" w:rsidP="00037459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Donnybrook</w:t>
      </w:r>
    </w:p>
    <w:p w14:paraId="4C38AAFF" w14:textId="77777777" w:rsidR="00037459" w:rsidRPr="0089414D" w:rsidRDefault="00BE01EE" w:rsidP="00037459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Dublin 4</w:t>
      </w:r>
    </w:p>
    <w:p w14:paraId="3504D4B9" w14:textId="77777777" w:rsidR="00037459" w:rsidRPr="0089414D" w:rsidRDefault="00037459" w:rsidP="00037459">
      <w:pPr>
        <w:spacing w:after="0" w:line="240" w:lineRule="auto"/>
        <w:jc w:val="center"/>
        <w:rPr>
          <w:rFonts w:asciiTheme="minorHAnsi" w:hAnsiTheme="minorHAnsi"/>
        </w:rPr>
      </w:pPr>
      <w:r w:rsidRPr="0089414D">
        <w:rPr>
          <w:rFonts w:asciiTheme="minorHAnsi" w:hAnsiTheme="minorHAnsi"/>
        </w:rPr>
        <w:t>Tel: (01) 6680837 Mobile: (086) 8927587</w:t>
      </w:r>
    </w:p>
    <w:p w14:paraId="1561A01E" w14:textId="77777777" w:rsidR="00037459" w:rsidRPr="0089414D" w:rsidRDefault="00037459" w:rsidP="00037459">
      <w:pPr>
        <w:spacing w:after="0" w:line="240" w:lineRule="auto"/>
        <w:jc w:val="center"/>
        <w:rPr>
          <w:rFonts w:asciiTheme="minorHAnsi" w:hAnsiTheme="minorHAnsi"/>
        </w:rPr>
      </w:pPr>
      <w:r w:rsidRPr="0089414D">
        <w:rPr>
          <w:rFonts w:asciiTheme="minorHAnsi" w:hAnsiTheme="minorHAnsi"/>
        </w:rPr>
        <w:t>Email: rachel.kelly@ucdconnect.ie</w:t>
      </w:r>
    </w:p>
    <w:p w14:paraId="5D484962" w14:textId="77777777" w:rsidR="00037459" w:rsidRPr="0089414D" w:rsidRDefault="00037459" w:rsidP="00037459">
      <w:pPr>
        <w:spacing w:after="0" w:line="240" w:lineRule="auto"/>
        <w:rPr>
          <w:rFonts w:asciiTheme="minorHAnsi" w:hAnsiTheme="minorHAnsi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19"/>
        <w:gridCol w:w="7187"/>
      </w:tblGrid>
      <w:tr w:rsidR="00037459" w:rsidRPr="0089414D" w14:paraId="024C3F26" w14:textId="77777777" w:rsidTr="00AB0971">
        <w:tc>
          <w:tcPr>
            <w:tcW w:w="2802" w:type="dxa"/>
            <w:tcBorders>
              <w:bottom w:val="single" w:sz="18" w:space="0" w:color="auto"/>
            </w:tcBorders>
            <w:hideMark/>
          </w:tcPr>
          <w:p w14:paraId="39340E11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>Education</w:t>
            </w:r>
          </w:p>
        </w:tc>
        <w:tc>
          <w:tcPr>
            <w:tcW w:w="7688" w:type="dxa"/>
            <w:tcBorders>
              <w:bottom w:val="single" w:sz="18" w:space="0" w:color="auto"/>
            </w:tcBorders>
          </w:tcPr>
          <w:p w14:paraId="1D0C775F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37459" w:rsidRPr="0089414D" w14:paraId="341A71F3" w14:textId="77777777" w:rsidTr="00AB0971">
        <w:trPr>
          <w:trHeight w:val="910"/>
        </w:trPr>
        <w:tc>
          <w:tcPr>
            <w:tcW w:w="2802" w:type="dxa"/>
            <w:tcBorders>
              <w:top w:val="single" w:sz="18" w:space="0" w:color="auto"/>
            </w:tcBorders>
          </w:tcPr>
          <w:p w14:paraId="421F3ACB" w14:textId="77777777" w:rsidR="00037459" w:rsidRPr="0089414D" w:rsidRDefault="00037459" w:rsidP="00AB0971">
            <w:pPr>
              <w:spacing w:after="0" w:line="240" w:lineRule="auto"/>
              <w:ind w:right="-108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 xml:space="preserve">University College Dublin </w:t>
            </w:r>
          </w:p>
          <w:p w14:paraId="431F5B1C" w14:textId="77777777" w:rsidR="00037459" w:rsidRPr="0089414D" w:rsidRDefault="00037459" w:rsidP="00AB0971">
            <w:pPr>
              <w:ind w:right="-108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7688" w:type="dxa"/>
            <w:tcBorders>
              <w:top w:val="single" w:sz="18" w:space="0" w:color="auto"/>
            </w:tcBorders>
            <w:hideMark/>
          </w:tcPr>
          <w:p w14:paraId="24F71817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 xml:space="preserve">Business and Law                                                                                    </w:t>
            </w:r>
            <w:r w:rsidR="00F85398" w:rsidRPr="0089414D">
              <w:rPr>
                <w:rFonts w:asciiTheme="minorHAnsi" w:hAnsiTheme="minorHAnsi"/>
                <w:b/>
              </w:rPr>
              <w:t xml:space="preserve"> </w:t>
            </w:r>
            <w:r w:rsidRPr="0089414D">
              <w:rPr>
                <w:rFonts w:asciiTheme="minorHAnsi" w:hAnsiTheme="minorHAnsi"/>
                <w:b/>
              </w:rPr>
              <w:t>2013 – 2017</w:t>
            </w:r>
          </w:p>
          <w:p w14:paraId="3663F8CE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 xml:space="preserve">Results: </w:t>
            </w:r>
            <w:r w:rsidR="003B313F" w:rsidRPr="0089414D">
              <w:rPr>
                <w:rFonts w:asciiTheme="minorHAnsi" w:hAnsiTheme="minorHAnsi"/>
              </w:rPr>
              <w:t xml:space="preserve"> </w:t>
            </w:r>
            <w:r w:rsidRPr="0089414D">
              <w:rPr>
                <w:rFonts w:asciiTheme="minorHAnsi" w:hAnsiTheme="minorHAnsi"/>
              </w:rPr>
              <w:t>2013/2014 - 1</w:t>
            </w:r>
            <w:r w:rsidRPr="0089414D">
              <w:rPr>
                <w:rFonts w:asciiTheme="minorHAnsi" w:hAnsiTheme="minorHAnsi"/>
                <w:vertAlign w:val="superscript"/>
              </w:rPr>
              <w:t>st</w:t>
            </w:r>
            <w:r w:rsidRPr="0089414D">
              <w:rPr>
                <w:rFonts w:asciiTheme="minorHAnsi" w:hAnsiTheme="minorHAnsi"/>
              </w:rPr>
              <w:t xml:space="preserve"> year </w:t>
            </w:r>
            <w:r w:rsidR="0089414D">
              <w:rPr>
                <w:rFonts w:asciiTheme="minorHAnsi" w:hAnsiTheme="minorHAnsi"/>
              </w:rPr>
              <w:t xml:space="preserve">  </w:t>
            </w:r>
            <w:r w:rsidRPr="0089414D">
              <w:rPr>
                <w:rFonts w:asciiTheme="minorHAnsi" w:hAnsiTheme="minorHAnsi"/>
              </w:rPr>
              <w:t xml:space="preserve">– </w:t>
            </w:r>
            <w:r w:rsidR="0089414D">
              <w:rPr>
                <w:rFonts w:asciiTheme="minorHAnsi" w:hAnsiTheme="minorHAnsi"/>
              </w:rPr>
              <w:t xml:space="preserve"> </w:t>
            </w:r>
            <w:r w:rsidRPr="0089414D">
              <w:rPr>
                <w:rFonts w:asciiTheme="minorHAnsi" w:hAnsiTheme="minorHAnsi"/>
              </w:rPr>
              <w:t xml:space="preserve">2.1 </w:t>
            </w:r>
          </w:p>
          <w:p w14:paraId="344CD77F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 xml:space="preserve">               </w:t>
            </w:r>
            <w:r w:rsidR="003B313F" w:rsidRPr="0089414D">
              <w:rPr>
                <w:rFonts w:asciiTheme="minorHAnsi" w:hAnsiTheme="minorHAnsi"/>
              </w:rPr>
              <w:t xml:space="preserve"> </w:t>
            </w:r>
            <w:r w:rsidRPr="0089414D">
              <w:rPr>
                <w:rFonts w:asciiTheme="minorHAnsi" w:hAnsiTheme="minorHAnsi"/>
              </w:rPr>
              <w:t>2014/2015 - 2</w:t>
            </w:r>
            <w:r w:rsidRPr="0089414D">
              <w:rPr>
                <w:rFonts w:asciiTheme="minorHAnsi" w:hAnsiTheme="minorHAnsi"/>
                <w:vertAlign w:val="superscript"/>
              </w:rPr>
              <w:t>nd</w:t>
            </w:r>
            <w:r w:rsidRPr="0089414D">
              <w:rPr>
                <w:rFonts w:asciiTheme="minorHAnsi" w:hAnsiTheme="minorHAnsi"/>
              </w:rPr>
              <w:t xml:space="preserve"> year</w:t>
            </w:r>
            <w:r w:rsidR="0089414D">
              <w:rPr>
                <w:rFonts w:asciiTheme="minorHAnsi" w:hAnsiTheme="minorHAnsi"/>
              </w:rPr>
              <w:t xml:space="preserve">  </w:t>
            </w:r>
            <w:r w:rsidRPr="0089414D">
              <w:rPr>
                <w:rFonts w:asciiTheme="minorHAnsi" w:hAnsiTheme="minorHAnsi"/>
              </w:rPr>
              <w:t xml:space="preserve">– </w:t>
            </w:r>
            <w:r w:rsidR="0089414D">
              <w:rPr>
                <w:rFonts w:asciiTheme="minorHAnsi" w:hAnsiTheme="minorHAnsi"/>
              </w:rPr>
              <w:t xml:space="preserve"> 2.1</w:t>
            </w:r>
            <w:r w:rsidRPr="0089414D">
              <w:rPr>
                <w:rFonts w:asciiTheme="minorHAnsi" w:hAnsiTheme="minorHAnsi"/>
              </w:rPr>
              <w:t xml:space="preserve"> </w:t>
            </w:r>
          </w:p>
          <w:p w14:paraId="02F3E2C1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 xml:space="preserve">                2015/2016 – 3</w:t>
            </w:r>
            <w:r w:rsidRPr="0089414D">
              <w:rPr>
                <w:rFonts w:asciiTheme="minorHAnsi" w:hAnsiTheme="minorHAnsi"/>
                <w:vertAlign w:val="superscript"/>
              </w:rPr>
              <w:t>rd</w:t>
            </w:r>
            <w:r w:rsidRPr="0089414D">
              <w:rPr>
                <w:rFonts w:asciiTheme="minorHAnsi" w:hAnsiTheme="minorHAnsi"/>
              </w:rPr>
              <w:t xml:space="preserve"> year</w:t>
            </w:r>
            <w:r w:rsidR="0089414D">
              <w:rPr>
                <w:rFonts w:asciiTheme="minorHAnsi" w:hAnsiTheme="minorHAnsi"/>
              </w:rPr>
              <w:t xml:space="preserve"> </w:t>
            </w:r>
            <w:r w:rsidRPr="0089414D">
              <w:rPr>
                <w:rFonts w:asciiTheme="minorHAnsi" w:hAnsiTheme="minorHAnsi"/>
              </w:rPr>
              <w:t xml:space="preserve"> – </w:t>
            </w:r>
            <w:r w:rsidR="0089414D">
              <w:rPr>
                <w:rFonts w:asciiTheme="minorHAnsi" w:hAnsiTheme="minorHAnsi"/>
              </w:rPr>
              <w:t xml:space="preserve"> </w:t>
            </w:r>
            <w:r w:rsidRPr="0089414D">
              <w:rPr>
                <w:rFonts w:asciiTheme="minorHAnsi" w:hAnsiTheme="minorHAnsi"/>
              </w:rPr>
              <w:t>2.1 Semester One</w:t>
            </w:r>
          </w:p>
          <w:p w14:paraId="614EC1C1" w14:textId="4C3719B0" w:rsid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 xml:space="preserve">                2016, Semester Two </w:t>
            </w:r>
            <w:r w:rsidR="0089414D">
              <w:rPr>
                <w:rFonts w:asciiTheme="minorHAnsi" w:hAnsiTheme="minorHAnsi"/>
              </w:rPr>
              <w:t xml:space="preserve">  </w:t>
            </w:r>
            <w:r w:rsidRPr="0089414D">
              <w:rPr>
                <w:rFonts w:asciiTheme="minorHAnsi" w:hAnsiTheme="minorHAnsi"/>
              </w:rPr>
              <w:t xml:space="preserve">–  </w:t>
            </w:r>
            <w:r w:rsidR="005808D7">
              <w:rPr>
                <w:rFonts w:asciiTheme="minorHAnsi" w:hAnsiTheme="minorHAnsi"/>
              </w:rPr>
              <w:t xml:space="preserve">1.1 </w:t>
            </w:r>
            <w:r w:rsidRPr="0089414D">
              <w:rPr>
                <w:rFonts w:asciiTheme="minorHAnsi" w:hAnsiTheme="minorHAnsi"/>
              </w:rPr>
              <w:t xml:space="preserve">Erasmus in </w:t>
            </w:r>
            <w:proofErr w:type="spellStart"/>
            <w:r w:rsidRPr="0089414D">
              <w:rPr>
                <w:rFonts w:asciiTheme="minorHAnsi" w:hAnsiTheme="minorHAnsi"/>
              </w:rPr>
              <w:t>Università</w:t>
            </w:r>
            <w:proofErr w:type="spellEnd"/>
            <w:r w:rsidR="00F85398" w:rsidRPr="0089414D">
              <w:rPr>
                <w:rFonts w:asciiTheme="minorHAnsi" w:hAnsiTheme="minorHAnsi"/>
              </w:rPr>
              <w:t xml:space="preserve"> Commerciale Luigi </w:t>
            </w:r>
          </w:p>
          <w:p w14:paraId="256BF96F" w14:textId="77777777" w:rsidR="00037459" w:rsidRPr="0089414D" w:rsidRDefault="0089414D" w:rsidP="00AB097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</w:t>
            </w:r>
            <w:r w:rsidR="00F85398" w:rsidRPr="0089414D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 xml:space="preserve">       </w:t>
            </w:r>
            <w:r w:rsidR="00F85398" w:rsidRPr="0089414D">
              <w:rPr>
                <w:rFonts w:asciiTheme="minorHAnsi" w:hAnsiTheme="minorHAnsi"/>
              </w:rPr>
              <w:t>Bocconi,</w:t>
            </w:r>
            <w:r w:rsidR="003B313F" w:rsidRPr="0089414D">
              <w:rPr>
                <w:rFonts w:asciiTheme="minorHAnsi" w:hAnsiTheme="minorHAnsi"/>
              </w:rPr>
              <w:t xml:space="preserve"> </w:t>
            </w:r>
            <w:r w:rsidR="00037459" w:rsidRPr="0089414D">
              <w:rPr>
                <w:rFonts w:asciiTheme="minorHAnsi" w:hAnsiTheme="minorHAnsi"/>
              </w:rPr>
              <w:t>Milan</w:t>
            </w:r>
          </w:p>
          <w:p w14:paraId="3A4CEC85" w14:textId="77777777" w:rsidR="00037459" w:rsidRPr="0089414D" w:rsidRDefault="00037459" w:rsidP="00AB0971">
            <w:pPr>
              <w:pStyle w:val="NoSpacing"/>
              <w:rPr>
                <w:rFonts w:asciiTheme="minorHAnsi" w:hAnsiTheme="minorHAnsi"/>
                <w:lang w:val="en-GB"/>
              </w:rPr>
            </w:pPr>
          </w:p>
        </w:tc>
      </w:tr>
      <w:tr w:rsidR="00037459" w:rsidRPr="0089414D" w14:paraId="0878AB07" w14:textId="77777777" w:rsidTr="00AB0971">
        <w:trPr>
          <w:trHeight w:val="628"/>
        </w:trPr>
        <w:tc>
          <w:tcPr>
            <w:tcW w:w="2802" w:type="dxa"/>
          </w:tcPr>
          <w:p w14:paraId="759243A0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>Loreto College,</w:t>
            </w:r>
          </w:p>
          <w:p w14:paraId="073954DA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>St. Stephen’s Green/Institute of Education</w:t>
            </w:r>
          </w:p>
          <w:p w14:paraId="3D78EF42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688" w:type="dxa"/>
            <w:hideMark/>
          </w:tcPr>
          <w:p w14:paraId="637F9C6D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 xml:space="preserve">Leaving Certificate </w:t>
            </w:r>
            <w:r w:rsidRPr="0089414D">
              <w:rPr>
                <w:rFonts w:asciiTheme="minorHAnsi" w:hAnsiTheme="minorHAnsi"/>
              </w:rPr>
              <w:t>– 530 points</w:t>
            </w:r>
            <w:r w:rsidRPr="0089414D">
              <w:rPr>
                <w:rFonts w:asciiTheme="minorHAnsi" w:hAnsiTheme="minorHAnsi"/>
                <w:b/>
              </w:rPr>
              <w:t xml:space="preserve">*                                                       </w:t>
            </w:r>
            <w:r w:rsidR="00F85398" w:rsidRPr="0089414D">
              <w:rPr>
                <w:rFonts w:asciiTheme="minorHAnsi" w:hAnsiTheme="minorHAnsi"/>
                <w:b/>
              </w:rPr>
              <w:t xml:space="preserve"> </w:t>
            </w:r>
            <w:r w:rsidRPr="0089414D">
              <w:rPr>
                <w:rFonts w:asciiTheme="minorHAnsi" w:hAnsiTheme="minorHAnsi"/>
                <w:b/>
              </w:rPr>
              <w:t xml:space="preserve">  2011 – 2013</w:t>
            </w:r>
          </w:p>
          <w:p w14:paraId="31A0FF8E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37459" w:rsidRPr="0089414D" w14:paraId="4CC00685" w14:textId="77777777" w:rsidTr="00AB0971">
        <w:tc>
          <w:tcPr>
            <w:tcW w:w="10490" w:type="dxa"/>
            <w:gridSpan w:val="2"/>
            <w:tcBorders>
              <w:left w:val="nil"/>
              <w:bottom w:val="single" w:sz="18" w:space="0" w:color="auto"/>
              <w:right w:val="nil"/>
            </w:tcBorders>
            <w:hideMark/>
          </w:tcPr>
          <w:p w14:paraId="1845E71D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  <w:b/>
              </w:rPr>
              <w:t xml:space="preserve">Legal Work Experience </w:t>
            </w:r>
          </w:p>
        </w:tc>
      </w:tr>
      <w:tr w:rsidR="00037459" w:rsidRPr="0089414D" w14:paraId="334FF817" w14:textId="77777777" w:rsidTr="00AB0971">
        <w:tc>
          <w:tcPr>
            <w:tcW w:w="10490" w:type="dxa"/>
            <w:gridSpan w:val="2"/>
          </w:tcPr>
          <w:p w14:paraId="21EB19F2" w14:textId="38E23218" w:rsidR="00D64B35" w:rsidRDefault="00D64B35" w:rsidP="00AB0971">
            <w:pPr>
              <w:spacing w:after="0" w:line="240" w:lineRule="auto"/>
              <w:ind w:right="-1073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Dechert</w:t>
            </w:r>
            <w:proofErr w:type="spellEnd"/>
            <w:r>
              <w:rPr>
                <w:rFonts w:asciiTheme="minorHAnsi" w:hAnsiTheme="minorHAnsi"/>
                <w:b/>
              </w:rPr>
              <w:t xml:space="preserve"> LLP                                                Intern                                                                    2 August 2016 – 9 September 2016 </w:t>
            </w:r>
          </w:p>
          <w:p w14:paraId="534F2797" w14:textId="77777777" w:rsidR="00D64B35" w:rsidRPr="005808D7" w:rsidRDefault="005808D7" w:rsidP="00D64B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73"/>
              <w:rPr>
                <w:rFonts w:asciiTheme="minorHAnsi" w:hAnsiTheme="minorHAnsi"/>
              </w:rPr>
            </w:pPr>
            <w:r w:rsidRPr="005808D7">
              <w:rPr>
                <w:rFonts w:asciiTheme="minorHAnsi" w:hAnsiTheme="minorHAnsi"/>
              </w:rPr>
              <w:t>Interned for 6 weeks within the financial services group</w:t>
            </w:r>
          </w:p>
          <w:p w14:paraId="4BCAF3B3" w14:textId="168676DA" w:rsidR="005808D7" w:rsidRDefault="005808D7" w:rsidP="00580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7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Completed</w:t>
            </w:r>
            <w:r w:rsidRPr="005808D7">
              <w:rPr>
                <w:rFonts w:asciiTheme="minorHAnsi" w:hAnsiTheme="minorHAnsi"/>
              </w:rPr>
              <w:t xml:space="preserve"> UCITS depositary </w:t>
            </w:r>
            <w:r>
              <w:rPr>
                <w:rFonts w:asciiTheme="minorHAnsi" w:hAnsiTheme="minorHAnsi"/>
              </w:rPr>
              <w:t>agreement applications and drafted</w:t>
            </w:r>
            <w:r w:rsidRPr="005808D7">
              <w:rPr>
                <w:rFonts w:asciiTheme="minorHAnsi" w:hAnsiTheme="minorHAnsi"/>
              </w:rPr>
              <w:t xml:space="preserve"> an investm</w:t>
            </w:r>
            <w:r>
              <w:rPr>
                <w:rFonts w:asciiTheme="minorHAnsi" w:hAnsiTheme="minorHAnsi"/>
              </w:rPr>
              <w:t xml:space="preserve">ent application form </w:t>
            </w:r>
          </w:p>
          <w:p w14:paraId="2F42919F" w14:textId="77777777" w:rsidR="005808D7" w:rsidRDefault="005808D7" w:rsidP="00580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7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Worked on pro bono work alongside a partner drafting a constitution for a charity </w:t>
            </w:r>
          </w:p>
          <w:p w14:paraId="1574B220" w14:textId="566A6F27" w:rsidR="005808D7" w:rsidRDefault="005808D7" w:rsidP="00580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7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5808D7">
              <w:rPr>
                <w:rFonts w:asciiTheme="minorHAnsi" w:hAnsiTheme="minorHAnsi"/>
              </w:rPr>
              <w:t>nvolved in the launch of a co-secretarial portal for which I attended meetings and gathered files throughout</w:t>
            </w:r>
          </w:p>
          <w:p w14:paraId="6A41BA09" w14:textId="77777777" w:rsidR="00E15091" w:rsidRPr="005808D7" w:rsidRDefault="00E15091" w:rsidP="00E15091">
            <w:pPr>
              <w:pStyle w:val="ListParagraph"/>
              <w:spacing w:after="0" w:line="240" w:lineRule="auto"/>
              <w:ind w:right="-1073"/>
              <w:rPr>
                <w:rFonts w:asciiTheme="minorHAnsi" w:hAnsiTheme="minorHAnsi"/>
              </w:rPr>
            </w:pPr>
          </w:p>
          <w:p w14:paraId="7DC704FD" w14:textId="77777777" w:rsidR="00037459" w:rsidRPr="0089414D" w:rsidRDefault="00037459" w:rsidP="00AB0971">
            <w:pPr>
              <w:spacing w:after="0" w:line="240" w:lineRule="auto"/>
              <w:ind w:right="-1073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>Kelly, Kennedy &amp; Co. Solicitors              Intern                                                                                                                June 2014</w:t>
            </w:r>
          </w:p>
          <w:p w14:paraId="57175498" w14:textId="77777777" w:rsidR="00037459" w:rsidRPr="0089414D" w:rsidRDefault="00037459" w:rsidP="000374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>Sat in on client meetings, client briefings with Counsel and acted as an assistant in the Family Court</w:t>
            </w:r>
          </w:p>
          <w:p w14:paraId="351540A2" w14:textId="77777777" w:rsidR="00037459" w:rsidRPr="0089414D" w:rsidRDefault="00037459" w:rsidP="000374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>Shadowed a solicitor preparing contracts which involved looking at title deeds and assisting with preparatory work for commercial transactions</w:t>
            </w:r>
          </w:p>
          <w:p w14:paraId="0B5D5288" w14:textId="77777777" w:rsidR="00037459" w:rsidRPr="0089414D" w:rsidRDefault="00686A8A" w:rsidP="000374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>S</w:t>
            </w:r>
            <w:r w:rsidR="00037459" w:rsidRPr="0089414D">
              <w:rPr>
                <w:rFonts w:asciiTheme="minorHAnsi" w:hAnsiTheme="minorHAnsi"/>
              </w:rPr>
              <w:t>canned files received onto the internal filing system</w:t>
            </w:r>
          </w:p>
          <w:p w14:paraId="1633F06B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14:paraId="619AF782" w14:textId="77777777" w:rsidR="00037459" w:rsidRPr="0089414D" w:rsidRDefault="00037459" w:rsidP="00AB0971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89414D">
              <w:rPr>
                <w:rFonts w:asciiTheme="minorHAnsi" w:hAnsiTheme="minorHAnsi"/>
                <w:b/>
              </w:rPr>
              <w:t>Work Experience                                                                                                                                                                       2011</w:t>
            </w:r>
          </w:p>
          <w:p w14:paraId="111630BD" w14:textId="77777777" w:rsidR="00037459" w:rsidRPr="0089414D" w:rsidRDefault="00037459" w:rsidP="000374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 xml:space="preserve">Worked for one week in Arthur Cox in the Employment Department </w:t>
            </w:r>
          </w:p>
          <w:p w14:paraId="1B587577" w14:textId="77777777" w:rsidR="00037459" w:rsidRPr="0089414D" w:rsidRDefault="00037459" w:rsidP="000374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</w:rPr>
              <w:t>Spent a further week shadowing a barrister in the Four Courts during my fourth year work experience</w:t>
            </w:r>
          </w:p>
          <w:p w14:paraId="2B9F0F8D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3403"/>
              <w:gridCol w:w="7087"/>
            </w:tblGrid>
            <w:tr w:rsidR="00037459" w:rsidRPr="0089414D" w14:paraId="6D4D43F3" w14:textId="77777777" w:rsidTr="00AB0971">
              <w:tc>
                <w:tcPr>
                  <w:tcW w:w="3403" w:type="dxa"/>
                  <w:tcBorders>
                    <w:bottom w:val="single" w:sz="18" w:space="0" w:color="auto"/>
                  </w:tcBorders>
                  <w:hideMark/>
                </w:tcPr>
                <w:p w14:paraId="10246C57" w14:textId="77777777" w:rsidR="00037459" w:rsidRPr="0089414D" w:rsidRDefault="00037459" w:rsidP="00AB0971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9414D">
                    <w:rPr>
                      <w:rFonts w:asciiTheme="minorHAnsi" w:hAnsiTheme="minorHAnsi"/>
                      <w:b/>
                    </w:rPr>
                    <w:t>Other Related Experience</w:t>
                  </w:r>
                </w:p>
              </w:tc>
              <w:tc>
                <w:tcPr>
                  <w:tcW w:w="7087" w:type="dxa"/>
                  <w:tcBorders>
                    <w:bottom w:val="single" w:sz="18" w:space="0" w:color="auto"/>
                    <w:right w:val="nil"/>
                  </w:tcBorders>
                </w:tcPr>
                <w:p w14:paraId="605D1075" w14:textId="77777777" w:rsidR="00037459" w:rsidRPr="0089414D" w:rsidRDefault="00037459" w:rsidP="00AB0971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037459" w:rsidRPr="0089414D" w14:paraId="05DEE05B" w14:textId="77777777" w:rsidTr="00AB0971">
              <w:trPr>
                <w:trHeight w:val="1596"/>
              </w:trPr>
              <w:tc>
                <w:tcPr>
                  <w:tcW w:w="10490" w:type="dxa"/>
                  <w:gridSpan w:val="2"/>
                </w:tcPr>
                <w:p w14:paraId="4834AD40" w14:textId="77777777" w:rsidR="00037459" w:rsidRPr="0089414D" w:rsidRDefault="00037459" w:rsidP="00686A8A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89414D">
                    <w:rPr>
                      <w:rFonts w:asciiTheme="minorHAnsi" w:hAnsiTheme="minorHAnsi"/>
                      <w:b/>
                    </w:rPr>
                    <w:t>The Courtyard, Marriott                       Front Desk Receptionist                                      Ocean City, USA, Summer 2015</w:t>
                  </w:r>
                </w:p>
                <w:p w14:paraId="27E7405A" w14:textId="77777777" w:rsidR="00037459" w:rsidRPr="0089414D" w:rsidRDefault="00037459" w:rsidP="0003745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HAnsi" w:hAnsiTheme="minorHAnsi" w:cs="Helvetica Neue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Helvetica Neue"/>
                      <w:lang w:val="en-US"/>
                    </w:rPr>
                    <w:t>Ensured an efficient reception experience for Guests, including check in/out</w:t>
                  </w:r>
                </w:p>
                <w:p w14:paraId="6D9C76D6" w14:textId="77777777" w:rsidR="00037459" w:rsidRPr="0089414D" w:rsidRDefault="00037459" w:rsidP="00686A8A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HAnsi" w:hAnsiTheme="minorHAnsi" w:cs="Helvetica Neue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Helvetica Neue"/>
                      <w:lang w:val="en-US"/>
                    </w:rPr>
                    <w:t>Demonstrated a high keen awareness of customer service at all times</w:t>
                  </w:r>
                  <w:r w:rsidR="00686A8A" w:rsidRPr="0089414D">
                    <w:rPr>
                      <w:rFonts w:asciiTheme="minorHAnsi" w:eastAsiaTheme="minorHAnsi" w:hAnsiTheme="minorHAnsi" w:cs="Helvetica Neue"/>
                      <w:lang w:val="en-US"/>
                    </w:rPr>
                    <w:t>, acting on negative customer feedback where necessary</w:t>
                  </w:r>
                </w:p>
                <w:p w14:paraId="2687EE26" w14:textId="77777777" w:rsidR="00037459" w:rsidRPr="0089414D" w:rsidRDefault="00037459" w:rsidP="0003745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HAnsi" w:hAnsiTheme="minorHAnsi" w:cs="Helvetica Neue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Helvetica Neue"/>
                      <w:lang w:val="en-US"/>
                    </w:rPr>
                    <w:t>Complied with hotel security, fire regulations and all health and safety legislation</w:t>
                  </w:r>
                </w:p>
                <w:p w14:paraId="47C7EBC4" w14:textId="77777777" w:rsidR="00037459" w:rsidRPr="0089414D" w:rsidRDefault="00037459" w:rsidP="00037459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Theme="minorHAnsi" w:hAnsiTheme="minorHAnsi"/>
                    </w:rPr>
                  </w:pPr>
                  <w:r w:rsidRPr="0089414D">
                    <w:rPr>
                      <w:rFonts w:asciiTheme="minorHAnsi" w:hAnsiTheme="minorHAnsi"/>
                    </w:rPr>
                    <w:t>Was proficie</w:t>
                  </w:r>
                  <w:r w:rsidR="0089414D">
                    <w:rPr>
                      <w:rFonts w:asciiTheme="minorHAnsi" w:hAnsiTheme="minorHAnsi"/>
                    </w:rPr>
                    <w:t>nt with Fosse Management System</w:t>
                  </w:r>
                </w:p>
                <w:p w14:paraId="5BAC8E60" w14:textId="77777777" w:rsidR="00037459" w:rsidRPr="0089414D" w:rsidRDefault="00037459" w:rsidP="0089414D">
                  <w:pPr>
                    <w:spacing w:after="0"/>
                    <w:ind w:left="720"/>
                    <w:rPr>
                      <w:rFonts w:asciiTheme="minorHAnsi" w:hAnsiTheme="minorHAnsi"/>
                    </w:rPr>
                  </w:pPr>
                </w:p>
              </w:tc>
            </w:tr>
            <w:tr w:rsidR="00037459" w:rsidRPr="0089414D" w14:paraId="1334B404" w14:textId="77777777" w:rsidTr="00AB0971">
              <w:trPr>
                <w:trHeight w:val="2806"/>
              </w:trPr>
              <w:tc>
                <w:tcPr>
                  <w:tcW w:w="10490" w:type="dxa"/>
                  <w:gridSpan w:val="2"/>
                </w:tcPr>
                <w:p w14:paraId="5251B09D" w14:textId="77777777" w:rsidR="00037459" w:rsidRPr="0089414D" w:rsidRDefault="00037459" w:rsidP="00AB0971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89414D">
                    <w:rPr>
                      <w:rFonts w:asciiTheme="minorHAnsi" w:hAnsiTheme="minorHAnsi"/>
                      <w:b/>
                    </w:rPr>
                    <w:lastRenderedPageBreak/>
                    <w:t>Temple Bar Inn                                        Front Desk Receptionist                                                       July 2014 – June 2015</w:t>
                  </w:r>
                </w:p>
                <w:p w14:paraId="22F161A9" w14:textId="77777777" w:rsidR="00686A8A" w:rsidRPr="0089414D" w:rsidRDefault="00686A8A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Times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 xml:space="preserve">Handled all reservations through different channels (via email/ fax/telephone/ website) efficiently </w:t>
                  </w:r>
                </w:p>
                <w:p w14:paraId="213C5614" w14:textId="77777777" w:rsidR="00686A8A" w:rsidRPr="0089414D" w:rsidRDefault="00686A8A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Times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>Liaised with various booking agents and processed cancellations and reservations efficiently and cost effectively for the hotel</w:t>
                  </w:r>
                </w:p>
                <w:p w14:paraId="22BF1442" w14:textId="77777777" w:rsidR="00037459" w:rsidRPr="0089414D" w:rsidRDefault="00037459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Times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 xml:space="preserve">Ensured all telephone calls were handled politely and efficiently, </w:t>
                  </w:r>
                  <w:r w:rsidR="00686A8A" w:rsidRPr="0089414D">
                    <w:rPr>
                      <w:rFonts w:asciiTheme="minorHAnsi" w:eastAsiaTheme="minorHAnsi" w:hAnsiTheme="minorHAnsi" w:cs="Times"/>
                      <w:lang w:val="en-US"/>
                    </w:rPr>
                    <w:t>establishing</w:t>
                  </w: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 xml:space="preserve"> and accurately meeting the caller’s needs </w:t>
                  </w:r>
                </w:p>
                <w:p w14:paraId="1778FD66" w14:textId="77777777" w:rsidR="00037459" w:rsidRPr="0089414D" w:rsidRDefault="00037459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Times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>Welcomed guests on arrival with great care and attention</w:t>
                  </w:r>
                </w:p>
                <w:p w14:paraId="179DE83B" w14:textId="77777777" w:rsidR="00037459" w:rsidRPr="0089414D" w:rsidRDefault="00037459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eastAsiaTheme="minorHAnsi" w:hAnsiTheme="minorHAnsi" w:cs="Times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Times"/>
                      <w:lang w:val="en-US"/>
                    </w:rPr>
                    <w:t>Dealt with all guest complaints and/or remarks in a timely manner</w:t>
                  </w:r>
                </w:p>
                <w:p w14:paraId="1FE2DF6D" w14:textId="77777777" w:rsidR="00686A8A" w:rsidRPr="0089414D" w:rsidRDefault="00686A8A" w:rsidP="00686A8A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HAnsi" w:hAnsiTheme="minorHAnsi" w:cs="Helvetica Neue"/>
                      <w:lang w:val="en-US"/>
                    </w:rPr>
                  </w:pPr>
                  <w:r w:rsidRPr="0089414D">
                    <w:rPr>
                      <w:rFonts w:asciiTheme="minorHAnsi" w:eastAsiaTheme="minorHAnsi" w:hAnsiTheme="minorHAnsi" w:cs="Helvetica Neue"/>
                      <w:lang w:val="en-US"/>
                    </w:rPr>
                    <w:t>Complied with hotel security, fire regulations and all health and safety legislation</w:t>
                  </w:r>
                </w:p>
                <w:p w14:paraId="2D683E8F" w14:textId="191344F8" w:rsidR="00037459" w:rsidRPr="00E34243" w:rsidRDefault="00037459" w:rsidP="00E3424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89414D">
                    <w:rPr>
                      <w:rFonts w:asciiTheme="minorHAnsi" w:hAnsiTheme="minorHAnsi"/>
                    </w:rPr>
                    <w:t>Was proficient with Charts Property Management System</w:t>
                  </w:r>
                </w:p>
              </w:tc>
            </w:tr>
          </w:tbl>
          <w:p w14:paraId="67EABC8A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</w:p>
        </w:tc>
      </w:tr>
      <w:tr w:rsidR="00037459" w:rsidRPr="0089414D" w14:paraId="335B2FAE" w14:textId="77777777" w:rsidTr="00AB0971">
        <w:tc>
          <w:tcPr>
            <w:tcW w:w="1049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1DED4ACC" w14:textId="77777777" w:rsidR="00037459" w:rsidRPr="0089414D" w:rsidRDefault="00037459" w:rsidP="00AB0971">
            <w:pPr>
              <w:spacing w:after="0" w:line="240" w:lineRule="auto"/>
              <w:rPr>
                <w:rFonts w:asciiTheme="minorHAnsi" w:hAnsiTheme="minorHAnsi"/>
              </w:rPr>
            </w:pPr>
            <w:r w:rsidRPr="0089414D">
              <w:rPr>
                <w:rFonts w:asciiTheme="minorHAnsi" w:hAnsiTheme="minorHAnsi"/>
                <w:b/>
              </w:rPr>
              <w:lastRenderedPageBreak/>
              <w:t>Achievements and Interests</w:t>
            </w:r>
          </w:p>
        </w:tc>
      </w:tr>
    </w:tbl>
    <w:p w14:paraId="4C40E932" w14:textId="00854CE5" w:rsidR="00037459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414D">
        <w:rPr>
          <w:rFonts w:asciiTheme="minorHAnsi" w:hAnsiTheme="minorHAnsi"/>
          <w:b/>
          <w:sz w:val="22"/>
          <w:szCs w:val="22"/>
          <w:lang w:val="en-IE"/>
        </w:rPr>
        <w:t xml:space="preserve">ERASMUS: </w:t>
      </w:r>
      <w:r w:rsidRPr="0089414D">
        <w:rPr>
          <w:rFonts w:asciiTheme="minorHAnsi" w:hAnsiTheme="minorHAnsi"/>
          <w:sz w:val="22"/>
          <w:szCs w:val="22"/>
          <w:lang w:val="en-IE"/>
        </w:rPr>
        <w:t>Selected</w:t>
      </w:r>
      <w:r w:rsidR="003B313F" w:rsidRPr="0089414D">
        <w:rPr>
          <w:rFonts w:asciiTheme="minorHAnsi" w:hAnsiTheme="minorHAnsi"/>
          <w:sz w:val="22"/>
          <w:szCs w:val="22"/>
          <w:lang w:val="en-IE"/>
        </w:rPr>
        <w:t>, following interview,</w:t>
      </w:r>
      <w:r w:rsidRPr="0089414D">
        <w:rPr>
          <w:rFonts w:asciiTheme="minorHAnsi" w:hAnsiTheme="minorHAnsi"/>
          <w:sz w:val="22"/>
          <w:szCs w:val="22"/>
          <w:lang w:val="en-IE"/>
        </w:rPr>
        <w:t xml:space="preserve"> for the UCD Erasmus Programme in </w:t>
      </w:r>
      <w:r w:rsidRPr="0089414D">
        <w:rPr>
          <w:rFonts w:asciiTheme="minorHAnsi" w:hAnsiTheme="minorHAnsi"/>
          <w:sz w:val="22"/>
          <w:szCs w:val="22"/>
        </w:rPr>
        <w:t>Università Commerciale Luigi Bocconi,</w:t>
      </w:r>
      <w:r w:rsidRPr="0089414D">
        <w:rPr>
          <w:rFonts w:asciiTheme="minorHAnsi" w:hAnsiTheme="minorHAnsi"/>
          <w:sz w:val="22"/>
          <w:szCs w:val="22"/>
          <w:lang w:val="en-IE"/>
        </w:rPr>
        <w:t xml:space="preserve"> co</w:t>
      </w:r>
      <w:r w:rsidR="00E34243">
        <w:rPr>
          <w:rFonts w:asciiTheme="minorHAnsi" w:hAnsiTheme="minorHAnsi"/>
          <w:sz w:val="22"/>
          <w:szCs w:val="22"/>
          <w:lang w:val="en-IE"/>
        </w:rPr>
        <w:t>mpleted</w:t>
      </w:r>
      <w:r w:rsidRPr="0089414D">
        <w:rPr>
          <w:rFonts w:asciiTheme="minorHAnsi" w:hAnsiTheme="minorHAnsi"/>
          <w:sz w:val="22"/>
          <w:szCs w:val="22"/>
          <w:lang w:val="en-IE"/>
        </w:rPr>
        <w:t xml:space="preserve"> in </w:t>
      </w:r>
      <w:r w:rsidR="00E34243">
        <w:rPr>
          <w:rFonts w:asciiTheme="minorHAnsi" w:hAnsiTheme="minorHAnsi"/>
          <w:sz w:val="22"/>
          <w:szCs w:val="22"/>
          <w:lang w:val="en-IE"/>
        </w:rPr>
        <w:t>May</w:t>
      </w:r>
      <w:r w:rsidRPr="0089414D">
        <w:rPr>
          <w:rFonts w:asciiTheme="minorHAnsi" w:hAnsiTheme="minorHAnsi"/>
          <w:sz w:val="22"/>
          <w:szCs w:val="22"/>
          <w:lang w:val="en-IE"/>
        </w:rPr>
        <w:t>, 2016</w:t>
      </w:r>
      <w:r w:rsidRPr="0089414D">
        <w:rPr>
          <w:rFonts w:asciiTheme="minorHAnsi" w:hAnsiTheme="minorHAnsi"/>
          <w:sz w:val="22"/>
          <w:szCs w:val="22"/>
        </w:rPr>
        <w:t xml:space="preserve"> </w:t>
      </w:r>
    </w:p>
    <w:p w14:paraId="056B10C6" w14:textId="4553CDDC" w:rsidR="00D64B35" w:rsidRPr="0089414D" w:rsidRDefault="00D64B35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64B35">
        <w:rPr>
          <w:rFonts w:asciiTheme="minorHAnsi" w:hAnsiTheme="minorHAnsi"/>
          <w:b/>
          <w:sz w:val="22"/>
          <w:szCs w:val="22"/>
        </w:rPr>
        <w:t xml:space="preserve">ESN </w:t>
      </w:r>
      <w:r>
        <w:rPr>
          <w:rFonts w:asciiTheme="minorHAnsi" w:hAnsiTheme="minorHAnsi"/>
          <w:b/>
          <w:sz w:val="22"/>
          <w:szCs w:val="22"/>
        </w:rPr>
        <w:t>COMMITEE</w:t>
      </w:r>
      <w:r w:rsidR="00E15091">
        <w:rPr>
          <w:rFonts w:asciiTheme="minorHAnsi" w:hAnsiTheme="minorHAnsi"/>
          <w:sz w:val="22"/>
          <w:szCs w:val="22"/>
        </w:rPr>
        <w:t>: Selected to be an event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organiser within the ESN Committee which involves organising trips around Ireland and social events each week for Erasmus students in UCD</w:t>
      </w:r>
    </w:p>
    <w:p w14:paraId="713F0BD6" w14:textId="77777777" w:rsidR="00037459" w:rsidRPr="0089414D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PEER MENTOR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: Following an interview process I was selected as a Peer Mentor for incoming Business and Law Students 2014   </w:t>
      </w:r>
    </w:p>
    <w:p w14:paraId="1AB6076E" w14:textId="77777777" w:rsidR="00037459" w:rsidRPr="0089414D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JUNIOR LADY CAPTAIN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>:  I was Junior Lady Captain in Blainroe Golf Club.  Responsibilities included; mentoring both new and existing Junior Members; organising and co-ordinating team events, administration duties and liaising with officials of the Club</w:t>
      </w:r>
    </w:p>
    <w:p w14:paraId="5447D602" w14:textId="77777777" w:rsidR="00037459" w:rsidRPr="0089414D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GAISCE AWARD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>: I obtained a Bronze Gaisce Award in 2011</w:t>
      </w:r>
    </w:p>
    <w:p w14:paraId="62E9FCC4" w14:textId="77777777" w:rsidR="00037459" w:rsidRPr="0089414D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STUDENT COUNCIL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>:  I was elected to the Student Council by my peers to represent their views and desires with School management</w:t>
      </w:r>
    </w:p>
    <w:p w14:paraId="4592D693" w14:textId="77777777" w:rsidR="00037459" w:rsidRPr="0089414D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SPORT: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I play social hockey in UCD and enjoy tennis and golf</w:t>
      </w:r>
    </w:p>
    <w:p w14:paraId="2D3EAA68" w14:textId="71AB85EE" w:rsidR="00037459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/>
          <w:bCs/>
          <w:color w:val="000000"/>
          <w:sz w:val="22"/>
          <w:szCs w:val="22"/>
          <w:lang w:eastAsia="en-IE"/>
        </w:rPr>
        <w:t>TRAVEL: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I love travelling and visited a number of countries in the past year.  I completed a </w:t>
      </w:r>
      <w:r w:rsidR="006C401E">
        <w:rPr>
          <w:rFonts w:asciiTheme="minorHAnsi" w:hAnsiTheme="minorHAnsi"/>
          <w:bCs/>
          <w:color w:val="000000"/>
          <w:sz w:val="22"/>
          <w:szCs w:val="22"/>
          <w:lang w:eastAsia="en-IE"/>
        </w:rPr>
        <w:t>J1 Visa to Ocean City, Maryland.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</w:t>
      </w:r>
      <w:r w:rsidR="004C6356">
        <w:rPr>
          <w:rFonts w:asciiTheme="minorHAnsi" w:hAnsiTheme="minorHAnsi"/>
          <w:bCs/>
          <w:color w:val="000000"/>
          <w:sz w:val="22"/>
          <w:szCs w:val="22"/>
          <w:lang w:eastAsia="en-IE"/>
        </w:rPr>
        <w:t>I have just completed an Erasmus in Milan, Italy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</w:t>
      </w:r>
    </w:p>
    <w:p w14:paraId="123C5989" w14:textId="6D68BE05" w:rsidR="00E34243" w:rsidRPr="0089414D" w:rsidRDefault="001A1D93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I recently obtained a </w:t>
      </w:r>
      <w:r w:rsidR="00E34243">
        <w:rPr>
          <w:rFonts w:asciiTheme="minorHAnsi" w:hAnsiTheme="minorHAnsi"/>
          <w:bCs/>
          <w:color w:val="000000"/>
          <w:sz w:val="22"/>
          <w:szCs w:val="22"/>
          <w:lang w:eastAsia="en-IE"/>
        </w:rPr>
        <w:t>Harvard Law Certificate in Intellectual Property</w:t>
      </w:r>
      <w:r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while on Erasmus in Bocconi University</w:t>
      </w:r>
    </w:p>
    <w:p w14:paraId="581C2BED" w14:textId="77777777" w:rsidR="00037459" w:rsidRDefault="00037459" w:rsidP="00037459">
      <w:pPr>
        <w:pStyle w:val="BodyTex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/>
          <w:bCs/>
          <w:color w:val="000000"/>
          <w:sz w:val="22"/>
          <w:szCs w:val="22"/>
          <w:lang w:eastAsia="en-IE"/>
        </w:rPr>
      </w:pP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>I also enjoy reading, keeping fit</w:t>
      </w:r>
      <w:r w:rsid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and running</w:t>
      </w:r>
      <w:r w:rsidRPr="0089414D">
        <w:rPr>
          <w:rFonts w:asciiTheme="minorHAnsi" w:hAnsiTheme="minorHAnsi"/>
          <w:bCs/>
          <w:color w:val="000000"/>
          <w:sz w:val="22"/>
          <w:szCs w:val="22"/>
          <w:lang w:eastAsia="en-IE"/>
        </w:rPr>
        <w:t xml:space="preserve">  </w:t>
      </w:r>
    </w:p>
    <w:p w14:paraId="4BCDFC43" w14:textId="77777777" w:rsidR="00037459" w:rsidRPr="0089414D" w:rsidRDefault="00037459" w:rsidP="00037459">
      <w:pPr>
        <w:spacing w:after="0"/>
        <w:ind w:left="11"/>
        <w:rPr>
          <w:rFonts w:asciiTheme="minorHAnsi" w:hAnsiTheme="minorHAnsi"/>
          <w:b/>
          <w:lang w:val="en-GB"/>
        </w:rPr>
      </w:pPr>
    </w:p>
    <w:p w14:paraId="38537606" w14:textId="77777777" w:rsidR="00037459" w:rsidRPr="0089414D" w:rsidRDefault="00037459" w:rsidP="00037459">
      <w:pPr>
        <w:spacing w:after="0"/>
        <w:ind w:left="11"/>
        <w:rPr>
          <w:rFonts w:asciiTheme="minorHAnsi" w:hAnsiTheme="minorHAnsi"/>
          <w:b/>
        </w:rPr>
      </w:pPr>
    </w:p>
    <w:p w14:paraId="74E39C4B" w14:textId="77777777" w:rsidR="00037459" w:rsidRPr="0089414D" w:rsidRDefault="00037459" w:rsidP="00037459">
      <w:pPr>
        <w:spacing w:after="0"/>
        <w:ind w:left="11"/>
        <w:rPr>
          <w:rFonts w:asciiTheme="minorHAnsi" w:hAnsiTheme="minorHAnsi"/>
          <w:b/>
        </w:rPr>
      </w:pPr>
    </w:p>
    <w:p w14:paraId="5AEFDA76" w14:textId="77777777" w:rsidR="00037459" w:rsidRPr="0089414D" w:rsidRDefault="00037459" w:rsidP="00037459">
      <w:pPr>
        <w:spacing w:after="0"/>
        <w:ind w:left="11"/>
        <w:rPr>
          <w:rFonts w:asciiTheme="minorHAnsi" w:hAnsiTheme="minorHAnsi"/>
          <w:b/>
        </w:rPr>
      </w:pPr>
    </w:p>
    <w:p w14:paraId="3E9CCC64" w14:textId="77777777" w:rsidR="00037459" w:rsidRPr="0089414D" w:rsidRDefault="00037459" w:rsidP="00037459">
      <w:pPr>
        <w:spacing w:after="0"/>
        <w:ind w:left="11"/>
        <w:rPr>
          <w:rFonts w:asciiTheme="minorHAnsi" w:hAnsiTheme="minorHAnsi"/>
          <w:b/>
        </w:rPr>
      </w:pPr>
    </w:p>
    <w:p w14:paraId="2059E4E8" w14:textId="77777777" w:rsidR="00037459" w:rsidRPr="0089414D" w:rsidRDefault="00037459" w:rsidP="00037459">
      <w:pPr>
        <w:spacing w:after="0"/>
        <w:ind w:left="11"/>
        <w:rPr>
          <w:rFonts w:asciiTheme="minorHAnsi" w:hAnsiTheme="minorHAnsi"/>
          <w:b/>
        </w:rPr>
      </w:pPr>
    </w:p>
    <w:p w14:paraId="33AF642F" w14:textId="77777777" w:rsidR="00037459" w:rsidRPr="0089414D" w:rsidRDefault="00037459" w:rsidP="00037459">
      <w:pPr>
        <w:spacing w:after="0"/>
        <w:ind w:left="11"/>
        <w:rPr>
          <w:rFonts w:asciiTheme="minorHAnsi" w:hAnsiTheme="minorHAnsi"/>
          <w:b/>
        </w:rPr>
      </w:pPr>
    </w:p>
    <w:p w14:paraId="6AA338FC" w14:textId="77777777" w:rsidR="00037459" w:rsidRDefault="00037459" w:rsidP="00037459">
      <w:pPr>
        <w:spacing w:after="0"/>
        <w:ind w:left="11"/>
        <w:rPr>
          <w:b/>
          <w:sz w:val="28"/>
          <w:szCs w:val="28"/>
        </w:rPr>
      </w:pPr>
    </w:p>
    <w:p w14:paraId="12CE1A8E" w14:textId="77777777" w:rsidR="00037459" w:rsidRDefault="00037459" w:rsidP="00037459">
      <w:pPr>
        <w:spacing w:after="0"/>
        <w:ind w:left="11"/>
        <w:rPr>
          <w:b/>
          <w:sz w:val="28"/>
          <w:szCs w:val="28"/>
        </w:rPr>
      </w:pPr>
    </w:p>
    <w:p w14:paraId="07DD687F" w14:textId="77777777" w:rsidR="00037459" w:rsidRDefault="00037459" w:rsidP="00037459">
      <w:pPr>
        <w:spacing w:after="0"/>
        <w:ind w:left="11"/>
        <w:rPr>
          <w:b/>
          <w:sz w:val="28"/>
          <w:szCs w:val="28"/>
        </w:rPr>
      </w:pPr>
    </w:p>
    <w:p w14:paraId="53FE785F" w14:textId="77777777" w:rsidR="00037459" w:rsidRDefault="00037459" w:rsidP="00037459">
      <w:pPr>
        <w:spacing w:after="0"/>
        <w:ind w:left="11"/>
        <w:rPr>
          <w:b/>
          <w:sz w:val="28"/>
          <w:szCs w:val="28"/>
        </w:rPr>
      </w:pPr>
    </w:p>
    <w:p w14:paraId="645CC31B" w14:textId="77777777" w:rsidR="00037459" w:rsidRDefault="00037459" w:rsidP="00037459">
      <w:pPr>
        <w:spacing w:after="0"/>
        <w:ind w:left="11"/>
        <w:rPr>
          <w:b/>
          <w:sz w:val="28"/>
          <w:szCs w:val="28"/>
        </w:rPr>
      </w:pPr>
    </w:p>
    <w:p w14:paraId="55B5C08B" w14:textId="77777777" w:rsidR="00037459" w:rsidRDefault="00037459" w:rsidP="00037459">
      <w:pPr>
        <w:spacing w:after="0"/>
        <w:ind w:left="11"/>
        <w:rPr>
          <w:b/>
          <w:sz w:val="28"/>
          <w:szCs w:val="28"/>
        </w:rPr>
      </w:pPr>
    </w:p>
    <w:p w14:paraId="1349A1E8" w14:textId="77777777" w:rsidR="00E34243" w:rsidRDefault="00E34243" w:rsidP="00D64B35">
      <w:pPr>
        <w:spacing w:after="0"/>
        <w:rPr>
          <w:b/>
        </w:rPr>
      </w:pPr>
    </w:p>
    <w:p w14:paraId="54DB2100" w14:textId="77777777" w:rsidR="00D64B35" w:rsidRDefault="00D64B35" w:rsidP="00D64B35">
      <w:pPr>
        <w:spacing w:after="0"/>
        <w:rPr>
          <w:b/>
        </w:rPr>
      </w:pPr>
    </w:p>
    <w:p w14:paraId="2EC39E33" w14:textId="5597D679" w:rsidR="0089414D" w:rsidRPr="00D64B35" w:rsidRDefault="00037459" w:rsidP="00D64B35">
      <w:pPr>
        <w:spacing w:after="0"/>
        <w:rPr>
          <w:b/>
          <w:sz w:val="18"/>
          <w:szCs w:val="18"/>
        </w:rPr>
      </w:pPr>
      <w:r w:rsidRPr="00D64B35">
        <w:rPr>
          <w:b/>
          <w:sz w:val="18"/>
          <w:szCs w:val="18"/>
        </w:rPr>
        <w:lastRenderedPageBreak/>
        <w:t>Appendix</w:t>
      </w:r>
    </w:p>
    <w:p w14:paraId="2198D8D4" w14:textId="77777777" w:rsidR="00037459" w:rsidRPr="00D64B35" w:rsidRDefault="00037459" w:rsidP="00037459">
      <w:pPr>
        <w:spacing w:after="0" w:line="240" w:lineRule="auto"/>
        <w:rPr>
          <w:sz w:val="18"/>
          <w:szCs w:val="18"/>
        </w:rPr>
      </w:pPr>
      <w:r w:rsidRPr="00D64B35">
        <w:rPr>
          <w:sz w:val="18"/>
          <w:szCs w:val="18"/>
          <w:u w:val="single"/>
        </w:rPr>
        <w:t>Leaving Certificate</w:t>
      </w:r>
      <w:r w:rsidRPr="00D64B35">
        <w:rPr>
          <w:sz w:val="18"/>
          <w:szCs w:val="18"/>
        </w:rPr>
        <w:t>:</w:t>
      </w:r>
    </w:p>
    <w:p w14:paraId="7FC30FBC" w14:textId="7007E89C" w:rsidR="00290986" w:rsidRPr="00D64B35" w:rsidRDefault="00290986" w:rsidP="00037459">
      <w:pPr>
        <w:spacing w:after="0" w:line="240" w:lineRule="auto"/>
        <w:rPr>
          <w:sz w:val="18"/>
          <w:szCs w:val="18"/>
        </w:rPr>
      </w:pPr>
      <w:r w:rsidRPr="00D64B35">
        <w:rPr>
          <w:sz w:val="18"/>
          <w:szCs w:val="18"/>
        </w:rPr>
        <w:t xml:space="preserve">Irish - Honours </w:t>
      </w:r>
      <w:r w:rsidRPr="00D64B35">
        <w:rPr>
          <w:sz w:val="18"/>
          <w:szCs w:val="18"/>
        </w:rPr>
        <w:tab/>
      </w:r>
      <w:r w:rsidRPr="00D64B35">
        <w:rPr>
          <w:sz w:val="18"/>
          <w:szCs w:val="18"/>
        </w:rPr>
        <w:tab/>
      </w:r>
      <w:r w:rsidRPr="00D64B35">
        <w:rPr>
          <w:sz w:val="18"/>
          <w:szCs w:val="18"/>
        </w:rPr>
        <w:tab/>
      </w:r>
      <w:r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B1</w:t>
      </w:r>
    </w:p>
    <w:p w14:paraId="793F8D83" w14:textId="38A793BC" w:rsidR="00290986" w:rsidRPr="00D64B35" w:rsidRDefault="00037459" w:rsidP="00037459">
      <w:pPr>
        <w:spacing w:after="0" w:line="240" w:lineRule="auto"/>
        <w:rPr>
          <w:sz w:val="18"/>
          <w:szCs w:val="18"/>
        </w:rPr>
      </w:pPr>
      <w:r w:rsidRPr="00D64B35">
        <w:rPr>
          <w:sz w:val="18"/>
          <w:szCs w:val="18"/>
        </w:rPr>
        <w:t xml:space="preserve">English </w:t>
      </w:r>
      <w:r w:rsidR="00290986" w:rsidRPr="00D64B35">
        <w:rPr>
          <w:sz w:val="18"/>
          <w:szCs w:val="18"/>
        </w:rPr>
        <w:t xml:space="preserve">- Honours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B2</w:t>
      </w:r>
    </w:p>
    <w:p w14:paraId="1624E24A" w14:textId="0FDB6D97" w:rsidR="00290986" w:rsidRPr="00D64B35" w:rsidRDefault="00290986" w:rsidP="00037459">
      <w:pPr>
        <w:spacing w:after="0" w:line="240" w:lineRule="auto"/>
        <w:rPr>
          <w:sz w:val="18"/>
          <w:szCs w:val="18"/>
        </w:rPr>
      </w:pPr>
      <w:r w:rsidRPr="00D64B35">
        <w:rPr>
          <w:sz w:val="18"/>
          <w:szCs w:val="18"/>
        </w:rPr>
        <w:t>Mathematics - Honours</w:t>
      </w:r>
      <w:r w:rsidRPr="00D64B35">
        <w:rPr>
          <w:sz w:val="18"/>
          <w:szCs w:val="18"/>
        </w:rPr>
        <w:tab/>
      </w:r>
      <w:r w:rsidRPr="00D64B35">
        <w:rPr>
          <w:sz w:val="18"/>
          <w:szCs w:val="18"/>
        </w:rPr>
        <w:tab/>
      </w:r>
      <w:r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B2</w:t>
      </w:r>
    </w:p>
    <w:p w14:paraId="2009E290" w14:textId="54AAD483" w:rsidR="00290986" w:rsidRPr="00D64B35" w:rsidRDefault="00037459" w:rsidP="00037459">
      <w:pPr>
        <w:spacing w:after="0" w:line="240" w:lineRule="auto"/>
        <w:rPr>
          <w:sz w:val="18"/>
          <w:szCs w:val="18"/>
        </w:rPr>
      </w:pPr>
      <w:r w:rsidRPr="00D64B35">
        <w:rPr>
          <w:sz w:val="18"/>
          <w:szCs w:val="18"/>
        </w:rPr>
        <w:t>Chemist</w:t>
      </w:r>
      <w:r w:rsidR="00290986" w:rsidRPr="00D64B35">
        <w:rPr>
          <w:sz w:val="18"/>
          <w:szCs w:val="18"/>
        </w:rPr>
        <w:t>r</w:t>
      </w:r>
      <w:r w:rsidRPr="00D64B35">
        <w:rPr>
          <w:sz w:val="18"/>
          <w:szCs w:val="18"/>
        </w:rPr>
        <w:t>y</w:t>
      </w:r>
      <w:r w:rsidR="00290986" w:rsidRPr="00D64B35">
        <w:rPr>
          <w:sz w:val="18"/>
          <w:szCs w:val="18"/>
        </w:rPr>
        <w:t xml:space="preserve"> </w:t>
      </w:r>
      <w:r w:rsidR="0089414D" w:rsidRPr="00D64B35">
        <w:rPr>
          <w:sz w:val="18"/>
          <w:szCs w:val="18"/>
        </w:rPr>
        <w:t>-</w:t>
      </w:r>
      <w:r w:rsidR="00290986" w:rsidRPr="00D64B35">
        <w:rPr>
          <w:sz w:val="18"/>
          <w:szCs w:val="18"/>
        </w:rPr>
        <w:t xml:space="preserve"> Honours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B1</w:t>
      </w:r>
    </w:p>
    <w:p w14:paraId="36457233" w14:textId="4D050558" w:rsidR="00290986" w:rsidRPr="00D64B35" w:rsidRDefault="00290986" w:rsidP="00037459">
      <w:pPr>
        <w:spacing w:after="0" w:line="240" w:lineRule="auto"/>
        <w:rPr>
          <w:sz w:val="18"/>
          <w:szCs w:val="18"/>
        </w:rPr>
      </w:pPr>
      <w:r w:rsidRPr="00D64B35">
        <w:rPr>
          <w:sz w:val="18"/>
          <w:szCs w:val="18"/>
        </w:rPr>
        <w:t>F</w:t>
      </w:r>
      <w:r w:rsidR="00037459" w:rsidRPr="00D64B35">
        <w:rPr>
          <w:sz w:val="18"/>
          <w:szCs w:val="18"/>
        </w:rPr>
        <w:t>rench</w:t>
      </w:r>
      <w:r w:rsidR="0089414D" w:rsidRPr="00D64B35">
        <w:rPr>
          <w:sz w:val="18"/>
          <w:szCs w:val="18"/>
        </w:rPr>
        <w:t xml:space="preserve"> -</w:t>
      </w:r>
      <w:r w:rsidRPr="00D64B35">
        <w:rPr>
          <w:sz w:val="18"/>
          <w:szCs w:val="18"/>
        </w:rPr>
        <w:t xml:space="preserve"> Honours</w:t>
      </w:r>
      <w:r w:rsidRPr="00D64B35">
        <w:rPr>
          <w:sz w:val="18"/>
          <w:szCs w:val="18"/>
        </w:rPr>
        <w:tab/>
      </w:r>
      <w:r w:rsidRPr="00D64B35">
        <w:rPr>
          <w:sz w:val="18"/>
          <w:szCs w:val="18"/>
        </w:rPr>
        <w:tab/>
      </w:r>
      <w:r w:rsidRPr="00D64B35">
        <w:rPr>
          <w:sz w:val="18"/>
          <w:szCs w:val="18"/>
        </w:rPr>
        <w:tab/>
      </w:r>
      <w:r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A1</w:t>
      </w:r>
    </w:p>
    <w:p w14:paraId="213AD7BC" w14:textId="6B5F95DC" w:rsidR="00290986" w:rsidRPr="00D64B35" w:rsidRDefault="00037459" w:rsidP="00037459">
      <w:pPr>
        <w:spacing w:after="0" w:line="240" w:lineRule="auto"/>
        <w:rPr>
          <w:sz w:val="18"/>
          <w:szCs w:val="18"/>
        </w:rPr>
      </w:pPr>
      <w:r w:rsidRPr="00D64B35">
        <w:rPr>
          <w:sz w:val="18"/>
          <w:szCs w:val="18"/>
        </w:rPr>
        <w:t xml:space="preserve">Economics </w:t>
      </w:r>
      <w:r w:rsidR="0089414D" w:rsidRPr="00D64B35">
        <w:rPr>
          <w:sz w:val="18"/>
          <w:szCs w:val="18"/>
        </w:rPr>
        <w:t>-</w:t>
      </w:r>
      <w:r w:rsidR="00290986" w:rsidRPr="00D64B35">
        <w:rPr>
          <w:sz w:val="18"/>
          <w:szCs w:val="18"/>
        </w:rPr>
        <w:t xml:space="preserve"> Honours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B3</w:t>
      </w:r>
    </w:p>
    <w:p w14:paraId="69730C87" w14:textId="34603F0D" w:rsidR="00037459" w:rsidRPr="00D64B35" w:rsidRDefault="00037459" w:rsidP="00037459">
      <w:pPr>
        <w:spacing w:after="0" w:line="240" w:lineRule="auto"/>
        <w:rPr>
          <w:sz w:val="18"/>
          <w:szCs w:val="18"/>
        </w:rPr>
      </w:pPr>
      <w:r w:rsidRPr="00D64B35">
        <w:rPr>
          <w:sz w:val="18"/>
          <w:szCs w:val="18"/>
        </w:rPr>
        <w:t>Biology</w:t>
      </w:r>
      <w:r w:rsidR="00290986" w:rsidRPr="00D64B35">
        <w:rPr>
          <w:sz w:val="18"/>
          <w:szCs w:val="18"/>
        </w:rPr>
        <w:t xml:space="preserve"> </w:t>
      </w:r>
      <w:r w:rsidR="0089414D" w:rsidRPr="00D64B35">
        <w:rPr>
          <w:sz w:val="18"/>
          <w:szCs w:val="18"/>
        </w:rPr>
        <w:t xml:space="preserve">- Honours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B3</w:t>
      </w:r>
      <w:r w:rsidR="00290986" w:rsidRPr="00D64B35">
        <w:rPr>
          <w:sz w:val="18"/>
          <w:szCs w:val="18"/>
        </w:rPr>
        <w:t xml:space="preserve">     </w:t>
      </w:r>
      <w:r w:rsidRPr="00D64B35">
        <w:rPr>
          <w:sz w:val="18"/>
          <w:szCs w:val="18"/>
        </w:rPr>
        <w:t xml:space="preserve"> </w:t>
      </w:r>
    </w:p>
    <w:p w14:paraId="7DB490F3" w14:textId="77777777" w:rsidR="00037459" w:rsidRPr="00D64B35" w:rsidRDefault="00037459" w:rsidP="00037459">
      <w:pPr>
        <w:spacing w:after="0"/>
        <w:ind w:left="11"/>
        <w:rPr>
          <w:sz w:val="18"/>
          <w:szCs w:val="18"/>
        </w:rPr>
      </w:pPr>
    </w:p>
    <w:p w14:paraId="1329A86D" w14:textId="77777777" w:rsidR="00037459" w:rsidRPr="00D64B35" w:rsidRDefault="00290986" w:rsidP="00037459">
      <w:pPr>
        <w:pStyle w:val="NoSpacing"/>
        <w:rPr>
          <w:sz w:val="18"/>
          <w:szCs w:val="18"/>
          <w:u w:val="single"/>
        </w:rPr>
      </w:pPr>
      <w:r w:rsidRPr="00D64B35">
        <w:rPr>
          <w:sz w:val="18"/>
          <w:szCs w:val="18"/>
          <w:u w:val="single"/>
        </w:rPr>
        <w:t>Modules</w:t>
      </w:r>
      <w:r w:rsidR="00037459" w:rsidRPr="00D64B35">
        <w:rPr>
          <w:sz w:val="18"/>
          <w:szCs w:val="18"/>
          <w:u w:val="single"/>
        </w:rPr>
        <w:t xml:space="preserve"> – First Year:</w:t>
      </w:r>
    </w:p>
    <w:p w14:paraId="402F11AC" w14:textId="0A380381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Constitutional Frameworks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</w:t>
      </w:r>
    </w:p>
    <w:p w14:paraId="68C5D68A" w14:textId="77777777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Constitutional Rights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  <w:t>B-</w:t>
      </w:r>
    </w:p>
    <w:p w14:paraId="08C44AEC" w14:textId="77777777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Contract: Formation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  <w:t>B</w:t>
      </w:r>
    </w:p>
    <w:p w14:paraId="6D7AEA97" w14:textId="24DE9648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Contract: Vitiating Factors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B-</w:t>
      </w:r>
    </w:p>
    <w:p w14:paraId="1F869F2A" w14:textId="77777777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Law and Legislation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  <w:t>B+</w:t>
      </w:r>
    </w:p>
    <w:p w14:paraId="0A94CEED" w14:textId="48E56EF5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General Introduction to Legal Studies </w:t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B+</w:t>
      </w:r>
    </w:p>
    <w:p w14:paraId="09D30436" w14:textId="77777777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Principles of Microeconomics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  <w:t>C+</w:t>
      </w:r>
    </w:p>
    <w:p w14:paraId="7F55423D" w14:textId="77777777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Maths for Business 1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  <w:t>A</w:t>
      </w:r>
    </w:p>
    <w:p w14:paraId="04DB07F6" w14:textId="77777777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ICT in Business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  <w:t>B</w:t>
      </w:r>
    </w:p>
    <w:p w14:paraId="61CD2E20" w14:textId="66FB11C4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Business in Society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B+</w:t>
      </w:r>
    </w:p>
    <w:p w14:paraId="176F5F96" w14:textId="77777777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Inside Organisations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  <w:t>B-</w:t>
      </w:r>
    </w:p>
    <w:p w14:paraId="26B2CECB" w14:textId="77777777" w:rsidR="00037459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Data Analysis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  <w:t>B</w:t>
      </w:r>
    </w:p>
    <w:p w14:paraId="34B3F84B" w14:textId="77777777" w:rsidR="00290986" w:rsidRPr="00D64B35" w:rsidRDefault="00290986" w:rsidP="00037459">
      <w:pPr>
        <w:pStyle w:val="NoSpacing"/>
        <w:rPr>
          <w:sz w:val="18"/>
          <w:szCs w:val="18"/>
          <w:u w:val="single"/>
        </w:rPr>
      </w:pPr>
    </w:p>
    <w:p w14:paraId="77493813" w14:textId="77777777" w:rsidR="00037459" w:rsidRPr="00D64B35" w:rsidRDefault="00290986" w:rsidP="00037459">
      <w:pPr>
        <w:pStyle w:val="NoSpacing"/>
        <w:rPr>
          <w:sz w:val="18"/>
          <w:szCs w:val="18"/>
          <w:u w:val="single"/>
        </w:rPr>
      </w:pPr>
      <w:r w:rsidRPr="00D64B35">
        <w:rPr>
          <w:sz w:val="18"/>
          <w:szCs w:val="18"/>
          <w:u w:val="single"/>
        </w:rPr>
        <w:t xml:space="preserve">Modules - </w:t>
      </w:r>
      <w:r w:rsidR="00037459" w:rsidRPr="00D64B35">
        <w:rPr>
          <w:sz w:val="18"/>
          <w:szCs w:val="18"/>
          <w:u w:val="single"/>
        </w:rPr>
        <w:t>Second Year:</w:t>
      </w:r>
    </w:p>
    <w:p w14:paraId="4EF92125" w14:textId="20EAB3A9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Negligence and Related Matters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</w:t>
      </w:r>
    </w:p>
    <w:p w14:paraId="4679662D" w14:textId="736C6850" w:rsidR="00290986" w:rsidRPr="00D64B35" w:rsidRDefault="00037459" w:rsidP="00037459">
      <w:pPr>
        <w:pStyle w:val="NoSpacing"/>
        <w:rPr>
          <w:sz w:val="18"/>
          <w:szCs w:val="18"/>
          <w:lang w:val="en-GB"/>
        </w:rPr>
      </w:pPr>
      <w:r w:rsidRPr="00D64B35">
        <w:rPr>
          <w:sz w:val="18"/>
          <w:szCs w:val="18"/>
          <w:lang w:val="en-GB"/>
        </w:rPr>
        <w:t xml:space="preserve">Nominate Torts </w:t>
      </w:r>
      <w:r w:rsidR="00290986" w:rsidRPr="00D64B35">
        <w:rPr>
          <w:sz w:val="18"/>
          <w:szCs w:val="18"/>
          <w:lang w:val="en-GB"/>
        </w:rPr>
        <w:tab/>
      </w:r>
      <w:r w:rsidR="00290986" w:rsidRPr="00D64B35">
        <w:rPr>
          <w:sz w:val="18"/>
          <w:szCs w:val="18"/>
          <w:lang w:val="en-GB"/>
        </w:rPr>
        <w:tab/>
      </w:r>
      <w:r w:rsidR="00290986" w:rsidRPr="00D64B35">
        <w:rPr>
          <w:sz w:val="18"/>
          <w:szCs w:val="18"/>
          <w:lang w:val="en-GB"/>
        </w:rPr>
        <w:tab/>
      </w:r>
      <w:r w:rsidR="00290986" w:rsidRPr="00D64B35">
        <w:rPr>
          <w:sz w:val="18"/>
          <w:szCs w:val="18"/>
          <w:lang w:val="en-GB"/>
        </w:rPr>
        <w:tab/>
      </w:r>
      <w:r w:rsidR="00D64B35">
        <w:rPr>
          <w:sz w:val="18"/>
          <w:szCs w:val="18"/>
          <w:lang w:val="en-GB"/>
        </w:rPr>
        <w:tab/>
      </w:r>
      <w:r w:rsidR="00F85398" w:rsidRPr="00D64B35">
        <w:rPr>
          <w:sz w:val="18"/>
          <w:szCs w:val="18"/>
          <w:lang w:val="en-GB"/>
        </w:rPr>
        <w:t>B+</w:t>
      </w:r>
    </w:p>
    <w:p w14:paraId="3A51AF1B" w14:textId="0A081724" w:rsidR="00290986" w:rsidRPr="00D64B35" w:rsidRDefault="00037459" w:rsidP="00037459">
      <w:pPr>
        <w:pStyle w:val="NoSpacing"/>
        <w:rPr>
          <w:sz w:val="18"/>
          <w:szCs w:val="18"/>
          <w:lang w:val="en-GB"/>
        </w:rPr>
      </w:pPr>
      <w:r w:rsidRPr="00D64B35">
        <w:rPr>
          <w:sz w:val="18"/>
          <w:szCs w:val="18"/>
          <w:lang w:val="en-GB"/>
        </w:rPr>
        <w:t xml:space="preserve">EU Constitutional Law </w:t>
      </w:r>
      <w:r w:rsidR="00290986" w:rsidRPr="00D64B35">
        <w:rPr>
          <w:sz w:val="18"/>
          <w:szCs w:val="18"/>
          <w:lang w:val="en-GB"/>
        </w:rPr>
        <w:tab/>
      </w:r>
      <w:r w:rsidR="00290986" w:rsidRPr="00D64B35">
        <w:rPr>
          <w:sz w:val="18"/>
          <w:szCs w:val="18"/>
          <w:lang w:val="en-GB"/>
        </w:rPr>
        <w:tab/>
      </w:r>
      <w:r w:rsidR="00290986" w:rsidRPr="00D64B35">
        <w:rPr>
          <w:sz w:val="18"/>
          <w:szCs w:val="18"/>
          <w:lang w:val="en-GB"/>
        </w:rPr>
        <w:tab/>
      </w:r>
      <w:r w:rsidR="00D64B35">
        <w:rPr>
          <w:sz w:val="18"/>
          <w:szCs w:val="18"/>
          <w:lang w:val="en-GB"/>
        </w:rPr>
        <w:tab/>
      </w:r>
      <w:r w:rsidR="00F85398" w:rsidRPr="00D64B35">
        <w:rPr>
          <w:sz w:val="18"/>
          <w:szCs w:val="18"/>
          <w:lang w:val="en-GB"/>
        </w:rPr>
        <w:t>A-</w:t>
      </w:r>
    </w:p>
    <w:p w14:paraId="6AB761B8" w14:textId="7C70AF75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EU Economic Law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B+</w:t>
      </w:r>
    </w:p>
    <w:p w14:paraId="182CB18E" w14:textId="4991E0FA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Criminal Liabil</w:t>
      </w:r>
      <w:r w:rsidR="00290986" w:rsidRPr="00D64B35">
        <w:rPr>
          <w:sz w:val="18"/>
          <w:szCs w:val="18"/>
        </w:rPr>
        <w:t>i</w:t>
      </w:r>
      <w:r w:rsidRPr="00D64B35">
        <w:rPr>
          <w:sz w:val="18"/>
          <w:szCs w:val="18"/>
        </w:rPr>
        <w:t xml:space="preserve">ty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C-</w:t>
      </w:r>
    </w:p>
    <w:p w14:paraId="05A442AC" w14:textId="3CB6877D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Criminal Offences and Defences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B+</w:t>
      </w:r>
    </w:p>
    <w:p w14:paraId="099E68CD" w14:textId="41789250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Principles of Finance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C+</w:t>
      </w:r>
    </w:p>
    <w:p w14:paraId="1D272950" w14:textId="6C6A150D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People at Work 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B-</w:t>
      </w:r>
    </w:p>
    <w:p w14:paraId="02689551" w14:textId="6658816D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Foundations of Management Thought </w:t>
      </w:r>
      <w:r w:rsidR="00290986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B+</w:t>
      </w:r>
    </w:p>
    <w:p w14:paraId="01350132" w14:textId="109CB1AA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Financial Accounting 1</w:t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290986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C-</w:t>
      </w:r>
    </w:p>
    <w:p w14:paraId="697B9A8E" w14:textId="7AF7D469" w:rsidR="00290986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Business Analytics </w:t>
      </w:r>
      <w:r w:rsidR="00F56E3A" w:rsidRPr="00D64B35">
        <w:rPr>
          <w:sz w:val="18"/>
          <w:szCs w:val="18"/>
        </w:rPr>
        <w:tab/>
      </w:r>
      <w:r w:rsidR="00F56E3A" w:rsidRPr="00D64B35">
        <w:rPr>
          <w:sz w:val="18"/>
          <w:szCs w:val="18"/>
        </w:rPr>
        <w:tab/>
      </w:r>
      <w:r w:rsidR="00F56E3A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</w:t>
      </w:r>
    </w:p>
    <w:p w14:paraId="45E51DAF" w14:textId="73FAE388" w:rsidR="00037459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Marketing: Firms, Customers and Society </w:t>
      </w:r>
      <w:r w:rsidR="00F56E3A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C+</w:t>
      </w:r>
    </w:p>
    <w:p w14:paraId="01B0A316" w14:textId="77777777" w:rsidR="00037459" w:rsidRPr="00D64B35" w:rsidRDefault="00037459" w:rsidP="00037459">
      <w:pPr>
        <w:pStyle w:val="NoSpacing"/>
        <w:rPr>
          <w:sz w:val="18"/>
          <w:szCs w:val="18"/>
        </w:rPr>
      </w:pPr>
    </w:p>
    <w:p w14:paraId="706D34AB" w14:textId="77777777" w:rsidR="00037459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  <w:u w:val="single"/>
        </w:rPr>
        <w:t>Third Year:</w:t>
      </w:r>
      <w:r w:rsidRPr="00D64B35">
        <w:rPr>
          <w:sz w:val="18"/>
          <w:szCs w:val="18"/>
        </w:rPr>
        <w:t xml:space="preserve"> </w:t>
      </w:r>
    </w:p>
    <w:p w14:paraId="288A6E60" w14:textId="7A24E1E4" w:rsidR="00F56E3A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Company Law 1 </w:t>
      </w:r>
      <w:r w:rsidR="00F56E3A" w:rsidRPr="00D64B35">
        <w:rPr>
          <w:sz w:val="18"/>
          <w:szCs w:val="18"/>
        </w:rPr>
        <w:tab/>
      </w:r>
      <w:r w:rsidR="00F56E3A" w:rsidRPr="00D64B35">
        <w:rPr>
          <w:sz w:val="18"/>
          <w:szCs w:val="18"/>
        </w:rPr>
        <w:tab/>
      </w:r>
      <w:r w:rsidR="00F56E3A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B+</w:t>
      </w:r>
    </w:p>
    <w:p w14:paraId="61B912CB" w14:textId="4ACC4A3D" w:rsidR="00F56E3A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Matrimonial Law and Reliefs </w:t>
      </w:r>
      <w:r w:rsidR="00F56E3A" w:rsidRPr="00D64B35">
        <w:rPr>
          <w:sz w:val="18"/>
          <w:szCs w:val="18"/>
        </w:rPr>
        <w:tab/>
      </w:r>
      <w:r w:rsidR="00F56E3A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B+</w:t>
      </w:r>
    </w:p>
    <w:p w14:paraId="1412DF40" w14:textId="1A48E925" w:rsidR="00F56E3A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Environmental Law &amp; Policy </w:t>
      </w:r>
      <w:r w:rsidR="00F85398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A-</w:t>
      </w:r>
    </w:p>
    <w:p w14:paraId="330B4423" w14:textId="0CBD0743" w:rsidR="00F56E3A" w:rsidRPr="00D64B35" w:rsidRDefault="00437B72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Financial Accou</w:t>
      </w:r>
      <w:r w:rsidR="00037459" w:rsidRPr="00D64B35">
        <w:rPr>
          <w:sz w:val="18"/>
          <w:szCs w:val="18"/>
        </w:rPr>
        <w:t xml:space="preserve">nting 2 </w:t>
      </w:r>
      <w:r w:rsidR="00F56E3A" w:rsidRPr="00D64B35">
        <w:rPr>
          <w:sz w:val="18"/>
          <w:szCs w:val="18"/>
        </w:rPr>
        <w:tab/>
      </w:r>
      <w:r w:rsidR="00F56E3A" w:rsidRPr="00D64B35">
        <w:rPr>
          <w:sz w:val="18"/>
          <w:szCs w:val="18"/>
        </w:rPr>
        <w:tab/>
      </w:r>
      <w:r w:rsidR="00F56E3A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B+</w:t>
      </w:r>
    </w:p>
    <w:p w14:paraId="5241BACC" w14:textId="15D44DE5" w:rsidR="00F56E3A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Business Strategy</w:t>
      </w:r>
      <w:r w:rsidR="00F56E3A" w:rsidRPr="00D64B35">
        <w:rPr>
          <w:sz w:val="18"/>
          <w:szCs w:val="18"/>
        </w:rPr>
        <w:t xml:space="preserve"> </w:t>
      </w:r>
      <w:r w:rsidR="00F56E3A" w:rsidRPr="00D64B35">
        <w:rPr>
          <w:sz w:val="18"/>
          <w:szCs w:val="18"/>
        </w:rPr>
        <w:tab/>
      </w:r>
      <w:r w:rsidR="00F56E3A" w:rsidRPr="00D64B35">
        <w:rPr>
          <w:sz w:val="18"/>
          <w:szCs w:val="18"/>
        </w:rPr>
        <w:tab/>
      </w:r>
      <w:r w:rsidR="00F56E3A" w:rsidRP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B-</w:t>
      </w:r>
    </w:p>
    <w:p w14:paraId="4C44F647" w14:textId="745256AE" w:rsidR="00037459" w:rsidRPr="00D64B35" w:rsidRDefault="00037459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Strategic Market Management </w:t>
      </w:r>
      <w:r w:rsidR="00F56E3A" w:rsidRPr="00D64B35">
        <w:rPr>
          <w:sz w:val="18"/>
          <w:szCs w:val="18"/>
        </w:rPr>
        <w:tab/>
      </w:r>
      <w:r w:rsidR="00F56E3A"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F85398" w:rsidRPr="00D64B35">
        <w:rPr>
          <w:sz w:val="18"/>
          <w:szCs w:val="18"/>
        </w:rPr>
        <w:t>C+</w:t>
      </w:r>
      <w:r w:rsidR="00F85398" w:rsidRPr="00D64B35">
        <w:rPr>
          <w:sz w:val="18"/>
          <w:szCs w:val="18"/>
        </w:rPr>
        <w:tab/>
      </w:r>
    </w:p>
    <w:p w14:paraId="63779DDC" w14:textId="6E5AF3C9" w:rsidR="00ED7C5A" w:rsidRPr="00D64B35" w:rsidRDefault="00ED7C5A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Eu</w:t>
      </w:r>
      <w:r w:rsidR="00D64B35">
        <w:rPr>
          <w:sz w:val="18"/>
          <w:szCs w:val="18"/>
        </w:rPr>
        <w:t xml:space="preserve">ropean Intellectual Property </w:t>
      </w:r>
      <w:r w:rsid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Pr="00D64B35">
        <w:rPr>
          <w:sz w:val="18"/>
          <w:szCs w:val="18"/>
        </w:rPr>
        <w:t>93%</w:t>
      </w:r>
    </w:p>
    <w:p w14:paraId="7EEFFCED" w14:textId="32474C99" w:rsidR="00ED7C5A" w:rsidRPr="00D64B35" w:rsidRDefault="00ED7C5A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Int</w:t>
      </w:r>
      <w:r w:rsidR="00E34243" w:rsidRPr="00D64B35">
        <w:rPr>
          <w:sz w:val="18"/>
          <w:szCs w:val="18"/>
        </w:rPr>
        <w:t>r</w:t>
      </w:r>
      <w:r w:rsidRPr="00D64B35">
        <w:rPr>
          <w:sz w:val="18"/>
          <w:szCs w:val="18"/>
        </w:rPr>
        <w:t xml:space="preserve">oduction to </w:t>
      </w:r>
      <w:r w:rsidR="00FB4738" w:rsidRPr="00D64B35">
        <w:rPr>
          <w:sz w:val="18"/>
          <w:szCs w:val="18"/>
        </w:rPr>
        <w:t>Italian Public Law</w:t>
      </w:r>
      <w:r w:rsidRPr="00D64B35">
        <w:rPr>
          <w:sz w:val="18"/>
          <w:szCs w:val="18"/>
        </w:rPr>
        <w:t xml:space="preserve"> </w:t>
      </w:r>
      <w:r w:rsidRPr="00D64B35">
        <w:rPr>
          <w:sz w:val="18"/>
          <w:szCs w:val="18"/>
        </w:rPr>
        <w:tab/>
      </w:r>
      <w:r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Pr="00D64B35">
        <w:rPr>
          <w:sz w:val="18"/>
          <w:szCs w:val="18"/>
        </w:rPr>
        <w:t>63%</w:t>
      </w:r>
    </w:p>
    <w:p w14:paraId="4884CA75" w14:textId="3C8C530D" w:rsidR="00ED7C5A" w:rsidRPr="00D64B35" w:rsidRDefault="00ED7C5A" w:rsidP="00037459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International Business and Management </w:t>
      </w:r>
      <w:r w:rsidRPr="00D64B35">
        <w:rPr>
          <w:sz w:val="18"/>
          <w:szCs w:val="18"/>
        </w:rPr>
        <w:tab/>
      </w:r>
      <w:r w:rsidR="00D64B35">
        <w:rPr>
          <w:sz w:val="18"/>
          <w:szCs w:val="18"/>
        </w:rPr>
        <w:tab/>
      </w:r>
      <w:r w:rsidRPr="00D64B35">
        <w:rPr>
          <w:sz w:val="18"/>
          <w:szCs w:val="18"/>
        </w:rPr>
        <w:t>83%</w:t>
      </w:r>
    </w:p>
    <w:p w14:paraId="2957D727" w14:textId="0772073D" w:rsidR="00ED7C5A" w:rsidRPr="00D64B35" w:rsidRDefault="00D64B35" w:rsidP="000374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Social Network Analysis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34243" w:rsidRPr="00D64B35">
        <w:rPr>
          <w:sz w:val="18"/>
          <w:szCs w:val="18"/>
        </w:rPr>
        <w:t>80%</w:t>
      </w:r>
    </w:p>
    <w:p w14:paraId="0CA8EA52" w14:textId="77777777" w:rsidR="00037459" w:rsidRPr="00D64B35" w:rsidRDefault="00037459" w:rsidP="00037459">
      <w:pPr>
        <w:pStyle w:val="NoSpacing"/>
        <w:rPr>
          <w:sz w:val="18"/>
          <w:szCs w:val="18"/>
        </w:rPr>
      </w:pPr>
    </w:p>
    <w:p w14:paraId="47320E2D" w14:textId="758DE78C" w:rsidR="005241AD" w:rsidRPr="00D64B35" w:rsidRDefault="00F56E3A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  <w:u w:val="single"/>
        </w:rPr>
        <w:t>Fourth Year</w:t>
      </w:r>
      <w:r w:rsidRPr="00D64B35">
        <w:rPr>
          <w:sz w:val="18"/>
          <w:szCs w:val="18"/>
        </w:rPr>
        <w:t xml:space="preserve">:  </w:t>
      </w:r>
      <w:r w:rsidR="0089414D" w:rsidRPr="00D64B35">
        <w:rPr>
          <w:sz w:val="18"/>
          <w:szCs w:val="18"/>
        </w:rPr>
        <w:t xml:space="preserve">  </w:t>
      </w:r>
    </w:p>
    <w:p w14:paraId="5FF8CAF0" w14:textId="787C22E2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Property Law 1 </w:t>
      </w:r>
    </w:p>
    <w:p w14:paraId="668E3460" w14:textId="0CF45677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Property Law 2 </w:t>
      </w:r>
    </w:p>
    <w:p w14:paraId="4D533A67" w14:textId="37B374B1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Company Law 2 </w:t>
      </w:r>
    </w:p>
    <w:p w14:paraId="7A9086E9" w14:textId="36A1CCD9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Employment Law: Contract</w:t>
      </w:r>
    </w:p>
    <w:p w14:paraId="783C616B" w14:textId="1B8474D8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Administrative Law Doctrine </w:t>
      </w:r>
    </w:p>
    <w:p w14:paraId="3F7235BD" w14:textId="1F1A8FA9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Sports Law </w:t>
      </w:r>
    </w:p>
    <w:p w14:paraId="43834C7F" w14:textId="5912A65C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International Money and Banking </w:t>
      </w:r>
    </w:p>
    <w:p w14:paraId="590612F8" w14:textId="762B48E1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Behavioural Finance </w:t>
      </w:r>
    </w:p>
    <w:p w14:paraId="3B84F156" w14:textId="5DC79A1C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Information Management </w:t>
      </w:r>
    </w:p>
    <w:p w14:paraId="7597DB5E" w14:textId="5F8FA6CF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 xml:space="preserve">New Venture Creation and Develop </w:t>
      </w:r>
    </w:p>
    <w:p w14:paraId="4D7012D7" w14:textId="6D27A206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Tax in Society</w:t>
      </w:r>
    </w:p>
    <w:p w14:paraId="24FF31D6" w14:textId="247FC4BB" w:rsidR="00D64B35" w:rsidRPr="00D64B35" w:rsidRDefault="00D64B35" w:rsidP="00715D40">
      <w:pPr>
        <w:pStyle w:val="NoSpacing"/>
        <w:rPr>
          <w:sz w:val="18"/>
          <w:szCs w:val="18"/>
        </w:rPr>
      </w:pPr>
      <w:r w:rsidRPr="00D64B35">
        <w:rPr>
          <w:sz w:val="18"/>
          <w:szCs w:val="18"/>
        </w:rPr>
        <w:t>Business and Personal Taxes</w:t>
      </w:r>
    </w:p>
    <w:sectPr w:rsidR="00D64B35" w:rsidRPr="00D64B3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AC5C5" w14:textId="77777777" w:rsidR="004D705A" w:rsidRDefault="004D705A" w:rsidP="006D3B20">
      <w:pPr>
        <w:spacing w:after="0" w:line="240" w:lineRule="auto"/>
      </w:pPr>
      <w:r>
        <w:separator/>
      </w:r>
    </w:p>
  </w:endnote>
  <w:endnote w:type="continuationSeparator" w:id="0">
    <w:p w14:paraId="0C7E0434" w14:textId="77777777" w:rsidR="004D705A" w:rsidRDefault="004D705A" w:rsidP="006D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1375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06E4A6E" w14:textId="77777777" w:rsidR="00E34243" w:rsidRDefault="00E342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9E2" w:rsidRPr="009039E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22A1722" w14:textId="77777777" w:rsidR="00E34243" w:rsidRDefault="00E34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DF16B" w14:textId="77777777" w:rsidR="004D705A" w:rsidRDefault="004D705A" w:rsidP="006D3B20">
      <w:pPr>
        <w:spacing w:after="0" w:line="240" w:lineRule="auto"/>
      </w:pPr>
      <w:r>
        <w:separator/>
      </w:r>
    </w:p>
  </w:footnote>
  <w:footnote w:type="continuationSeparator" w:id="0">
    <w:p w14:paraId="57EF7505" w14:textId="77777777" w:rsidR="004D705A" w:rsidRDefault="004D705A" w:rsidP="006D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740"/>
    <w:multiLevelType w:val="hybridMultilevel"/>
    <w:tmpl w:val="4E5A6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71766"/>
    <w:multiLevelType w:val="hybridMultilevel"/>
    <w:tmpl w:val="9DDCA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410AA"/>
    <w:multiLevelType w:val="hybridMultilevel"/>
    <w:tmpl w:val="1EC497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39DD"/>
    <w:multiLevelType w:val="hybridMultilevel"/>
    <w:tmpl w:val="140ED3B2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36B7BE1"/>
    <w:multiLevelType w:val="hybridMultilevel"/>
    <w:tmpl w:val="69ECE1F8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5D857EAE"/>
    <w:multiLevelType w:val="hybridMultilevel"/>
    <w:tmpl w:val="611E3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2"/>
    <w:rsid w:val="00037459"/>
    <w:rsid w:val="001819D3"/>
    <w:rsid w:val="001A1D93"/>
    <w:rsid w:val="002071D7"/>
    <w:rsid w:val="00290986"/>
    <w:rsid w:val="002E245C"/>
    <w:rsid w:val="003B313F"/>
    <w:rsid w:val="00437B72"/>
    <w:rsid w:val="004C6356"/>
    <w:rsid w:val="004D705A"/>
    <w:rsid w:val="005241AD"/>
    <w:rsid w:val="00565412"/>
    <w:rsid w:val="005808D7"/>
    <w:rsid w:val="00620BDA"/>
    <w:rsid w:val="00686A8A"/>
    <w:rsid w:val="006C401E"/>
    <w:rsid w:val="006D3B20"/>
    <w:rsid w:val="00714146"/>
    <w:rsid w:val="00715D40"/>
    <w:rsid w:val="00781BFE"/>
    <w:rsid w:val="0089414D"/>
    <w:rsid w:val="008E46F1"/>
    <w:rsid w:val="009039E2"/>
    <w:rsid w:val="00934E49"/>
    <w:rsid w:val="00A718EA"/>
    <w:rsid w:val="00AB0971"/>
    <w:rsid w:val="00BE01EE"/>
    <w:rsid w:val="00C71899"/>
    <w:rsid w:val="00D64B35"/>
    <w:rsid w:val="00DE273F"/>
    <w:rsid w:val="00E15091"/>
    <w:rsid w:val="00E34243"/>
    <w:rsid w:val="00ED7C5A"/>
    <w:rsid w:val="00F56E3A"/>
    <w:rsid w:val="00F85398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08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59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3745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374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459"/>
    <w:pPr>
      <w:ind w:left="720"/>
      <w:contextualSpacing/>
    </w:pPr>
  </w:style>
  <w:style w:type="paragraph" w:styleId="NoSpacing">
    <w:name w:val="No Spacing"/>
    <w:uiPriority w:val="1"/>
    <w:qFormat/>
    <w:rsid w:val="00037459"/>
    <w:pPr>
      <w:spacing w:after="0" w:line="240" w:lineRule="auto"/>
    </w:pPr>
    <w:rPr>
      <w:rFonts w:ascii="Calibri" w:eastAsia="Calibri" w:hAnsi="Calibri" w:cs="Times New Roman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6D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20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D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20"/>
    <w:rPr>
      <w:rFonts w:ascii="Calibri" w:eastAsia="Calibri" w:hAnsi="Calibri" w:cs="Times New Roman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59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3745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374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459"/>
    <w:pPr>
      <w:ind w:left="720"/>
      <w:contextualSpacing/>
    </w:pPr>
  </w:style>
  <w:style w:type="paragraph" w:styleId="NoSpacing">
    <w:name w:val="No Spacing"/>
    <w:uiPriority w:val="1"/>
    <w:qFormat/>
    <w:rsid w:val="00037459"/>
    <w:pPr>
      <w:spacing w:after="0" w:line="240" w:lineRule="auto"/>
    </w:pPr>
    <w:rPr>
      <w:rFonts w:ascii="Calibri" w:eastAsia="Calibri" w:hAnsi="Calibri" w:cs="Times New Roman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6D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20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D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20"/>
    <w:rPr>
      <w:rFonts w:ascii="Calibri" w:eastAsia="Calibri" w:hAnsi="Calibri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2016-02-06T19:42:00Z</cp:lastPrinted>
  <dcterms:created xsi:type="dcterms:W3CDTF">2016-10-20T22:03:00Z</dcterms:created>
  <dcterms:modified xsi:type="dcterms:W3CDTF">2016-10-20T22:03:00Z</dcterms:modified>
</cp:coreProperties>
</file>