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C38A3" w14:textId="77777777" w:rsidR="00D81153" w:rsidRDefault="00D81153" w:rsidP="00D626A5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19</w:t>
      </w:r>
      <w:r>
        <w:rPr>
          <w:rFonts w:ascii="Calibri" w:hAnsi="Calibri"/>
          <w:sz w:val="22"/>
          <w:szCs w:val="22"/>
          <w:vertAlign w:val="superscript"/>
        </w:rPr>
        <w:t xml:space="preserve">th </w:t>
      </w:r>
      <w:r>
        <w:rPr>
          <w:rFonts w:ascii="Calibri" w:hAnsi="Calibri"/>
          <w:sz w:val="22"/>
          <w:szCs w:val="22"/>
        </w:rPr>
        <w:t xml:space="preserve">October 2017 </w:t>
      </w:r>
    </w:p>
    <w:p w14:paraId="2B25C4E5" w14:textId="77777777" w:rsidR="002E7866" w:rsidRDefault="00B7210F" w:rsidP="00D626A5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Re: Training Contract Consideration</w:t>
      </w:r>
    </w:p>
    <w:p w14:paraId="62FF4C72" w14:textId="77777777" w:rsidR="002E7866" w:rsidRDefault="002E7866" w:rsidP="00D626A5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Dear Sir or Madam, </w:t>
      </w:r>
    </w:p>
    <w:p w14:paraId="7724A7A6" w14:textId="77777777" w:rsidR="002E7866" w:rsidRDefault="002E7866" w:rsidP="00D626A5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My name is Ellen Foley and I am writing to you to express my interest in a training contract with </w:t>
      </w:r>
      <w:r w:rsidR="00D81153">
        <w:rPr>
          <w:rFonts w:ascii="Calibri" w:hAnsi="Calibri"/>
          <w:sz w:val="22"/>
          <w:szCs w:val="22"/>
        </w:rPr>
        <w:t>Byrne</w:t>
      </w:r>
      <w:r>
        <w:rPr>
          <w:rFonts w:ascii="Calibri" w:hAnsi="Calibri"/>
          <w:sz w:val="22"/>
          <w:szCs w:val="22"/>
        </w:rPr>
        <w:t xml:space="preserve"> Wallace. I have worked with Byrne Wallace in the past through my role at Danske Bank and it seems like a fantastic place to work. </w:t>
      </w:r>
    </w:p>
    <w:p w14:paraId="54407D45" w14:textId="77777777" w:rsidR="002E7866" w:rsidRDefault="002E7866" w:rsidP="00D626A5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teams I have worked with in Byrne Wallace always seem to work with the client in mind. This is something that appeals to me greatly as every job I have had in the past has always had been customer-centred. I can say having worked in the entertainment, hospitality, retail and financial industries I have a broad and varied level of customer experience which I feel would be put to great use in a firm like Byrne Wallace. </w:t>
      </w:r>
    </w:p>
    <w:p w14:paraId="4912A48C" w14:textId="77777777" w:rsidR="002E7866" w:rsidRDefault="002E7866" w:rsidP="00D626A5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also thrive in a strong team dynamic. As is stated on Byrne Wallace’s “Life as a Trainee” website page</w:t>
      </w:r>
      <w:r w:rsidR="00D8115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“</w:t>
      </w:r>
      <w:r w:rsidR="00D81153">
        <w:rPr>
          <w:rFonts w:ascii="Calibri" w:hAnsi="Calibri"/>
          <w:sz w:val="22"/>
          <w:szCs w:val="22"/>
        </w:rPr>
        <w:t>s</w:t>
      </w:r>
      <w:r w:rsidRPr="002E7866">
        <w:rPr>
          <w:rFonts w:ascii="Calibri" w:hAnsi="Calibri"/>
          <w:sz w:val="22"/>
          <w:szCs w:val="22"/>
        </w:rPr>
        <w:t>taff at all levels are supportive and keen to impart meaningful and practical advice</w:t>
      </w:r>
      <w:r>
        <w:rPr>
          <w:rFonts w:ascii="Calibri" w:hAnsi="Calibri"/>
          <w:sz w:val="22"/>
          <w:szCs w:val="22"/>
        </w:rPr>
        <w:t xml:space="preserve">”. This resonated with me as ideally in my training contract I would be able </w:t>
      </w:r>
      <w:r w:rsidR="00D81153">
        <w:rPr>
          <w:rFonts w:ascii="Calibri" w:hAnsi="Calibri"/>
          <w:sz w:val="22"/>
          <w:szCs w:val="22"/>
        </w:rPr>
        <w:t>to</w:t>
      </w:r>
      <w:r>
        <w:rPr>
          <w:rFonts w:ascii="Calibri" w:hAnsi="Calibri"/>
          <w:sz w:val="22"/>
          <w:szCs w:val="22"/>
        </w:rPr>
        <w:t xml:space="preserve"> work with a strong team to collaborate and come up with innovative solutions for the client. </w:t>
      </w:r>
    </w:p>
    <w:p w14:paraId="6B3F5896" w14:textId="77777777" w:rsidR="00D81153" w:rsidRDefault="002E7866" w:rsidP="00D626A5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Finally</w:t>
      </w:r>
      <w:r w:rsidR="00285636">
        <w:rPr>
          <w:rFonts w:ascii="Calibri" w:hAnsi="Calibri"/>
          <w:sz w:val="22"/>
          <w:szCs w:val="22"/>
        </w:rPr>
        <w:t>,</w:t>
      </w:r>
      <w:r w:rsidR="00D81153">
        <w:rPr>
          <w:rFonts w:ascii="Calibri" w:hAnsi="Calibri"/>
          <w:sz w:val="22"/>
          <w:szCs w:val="22"/>
        </w:rPr>
        <w:t xml:space="preserve"> with such a wide range of practice areas, I truly feel Byrne Wallace can offer a rich and interesting training opportunity. In a training contract, the idea of being exposed to different complex and interesting legal matters every day is the dream- one I am keen on pursuing, and I feel as though it could come </w:t>
      </w:r>
      <w:r w:rsidR="00336A5E">
        <w:rPr>
          <w:rFonts w:ascii="Calibri" w:hAnsi="Calibri"/>
          <w:sz w:val="22"/>
          <w:szCs w:val="22"/>
        </w:rPr>
        <w:t>true</w:t>
      </w:r>
      <w:r w:rsidR="00D81153">
        <w:rPr>
          <w:rFonts w:ascii="Calibri" w:hAnsi="Calibri"/>
          <w:sz w:val="22"/>
          <w:szCs w:val="22"/>
        </w:rPr>
        <w:t xml:space="preserve"> with Byrne Wallace. </w:t>
      </w:r>
    </w:p>
    <w:p w14:paraId="78366880" w14:textId="77777777" w:rsidR="00D81153" w:rsidRDefault="00D81153" w:rsidP="00D626A5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Finally, </w:t>
      </w:r>
      <w:r w:rsidRPr="00D81153">
        <w:rPr>
          <w:rFonts w:ascii="Calibri" w:hAnsi="Calibri"/>
          <w:sz w:val="22"/>
          <w:szCs w:val="22"/>
        </w:rPr>
        <w:t xml:space="preserve">I am a driven and hardworking individual, conscientious </w:t>
      </w:r>
      <w:r>
        <w:rPr>
          <w:rFonts w:ascii="Calibri" w:hAnsi="Calibri"/>
          <w:sz w:val="22"/>
          <w:szCs w:val="22"/>
        </w:rPr>
        <w:t>and I am a great time keeper. I a</w:t>
      </w:r>
      <w:r w:rsidR="00336A5E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 xml:space="preserve"> v</w:t>
      </w:r>
      <w:r w:rsidRPr="00D81153">
        <w:rPr>
          <w:rFonts w:ascii="Calibri" w:hAnsi="Calibri"/>
          <w:sz w:val="22"/>
          <w:szCs w:val="22"/>
        </w:rPr>
        <w:t xml:space="preserve">ery organized and I thrive in a </w:t>
      </w:r>
      <w:r>
        <w:rPr>
          <w:rFonts w:ascii="Calibri" w:hAnsi="Calibri"/>
          <w:sz w:val="22"/>
          <w:szCs w:val="22"/>
        </w:rPr>
        <w:t xml:space="preserve">strong </w:t>
      </w:r>
      <w:r w:rsidRPr="00D81153">
        <w:rPr>
          <w:rFonts w:ascii="Calibri" w:hAnsi="Calibri"/>
          <w:sz w:val="22"/>
          <w:szCs w:val="22"/>
        </w:rPr>
        <w:t>team. I am particularly good at laterally thinking to find a creative solution to a problem and working hard until a project is complete. I am also very good at meeting targets as ca</w:t>
      </w:r>
      <w:r>
        <w:rPr>
          <w:rFonts w:ascii="Calibri" w:hAnsi="Calibri"/>
          <w:sz w:val="22"/>
          <w:szCs w:val="22"/>
        </w:rPr>
        <w:t>n be seen in my work with Boots Pharmacy</w:t>
      </w:r>
      <w:r w:rsidR="00336A5E">
        <w:rPr>
          <w:rFonts w:ascii="Calibri" w:hAnsi="Calibri"/>
          <w:sz w:val="22"/>
          <w:szCs w:val="22"/>
        </w:rPr>
        <w:t xml:space="preserve"> and Danske Bank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. </w:t>
      </w:r>
    </w:p>
    <w:p w14:paraId="5A53F9FF" w14:textId="77777777" w:rsidR="00D81153" w:rsidRDefault="00D81153" w:rsidP="00D81153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Thank you for your consideration and I look forward to </w:t>
      </w:r>
      <w:r w:rsidR="00D626A5">
        <w:rPr>
          <w:rFonts w:ascii="Calibri" w:hAnsi="Calibri"/>
          <w:sz w:val="22"/>
          <w:szCs w:val="22"/>
        </w:rPr>
        <w:t xml:space="preserve">hearing from you in the future. </w:t>
      </w:r>
    </w:p>
    <w:p w14:paraId="62AAA372" w14:textId="77777777" w:rsidR="00D81153" w:rsidRPr="00D81153" w:rsidRDefault="00D81153" w:rsidP="00D81153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Kind Regards, </w:t>
      </w:r>
    </w:p>
    <w:p w14:paraId="474D3743" w14:textId="77777777" w:rsidR="00D626A5" w:rsidRDefault="00D81153" w:rsidP="00D626A5">
      <w:pPr>
        <w:pStyle w:val="NormalWeb"/>
      </w:pPr>
      <w:r>
        <w:rPr>
          <w:rFonts w:ascii="Lucida Handwriting" w:hAnsi="Lucida Handwriting"/>
          <w:sz w:val="22"/>
          <w:szCs w:val="22"/>
        </w:rPr>
        <w:t xml:space="preserve">Ellen Foley </w:t>
      </w:r>
      <w:r w:rsidR="00D626A5">
        <w:rPr>
          <w:rFonts w:ascii="Lucida Handwriting" w:hAnsi="Lucida Handwriting"/>
          <w:sz w:val="22"/>
          <w:szCs w:val="22"/>
        </w:rPr>
        <w:t xml:space="preserve"> </w:t>
      </w:r>
    </w:p>
    <w:p w14:paraId="784DDFED" w14:textId="77777777" w:rsidR="00D626A5" w:rsidRDefault="00D81153" w:rsidP="00D626A5">
      <w:pPr>
        <w:pStyle w:val="NormalWeb"/>
      </w:pPr>
      <w:r>
        <w:rPr>
          <w:rFonts w:ascii="Calibri" w:hAnsi="Calibri"/>
          <w:sz w:val="22"/>
          <w:szCs w:val="22"/>
        </w:rPr>
        <w:t xml:space="preserve">Ellen Foley </w:t>
      </w:r>
      <w:r w:rsidR="00D626A5">
        <w:rPr>
          <w:rFonts w:ascii="Calibri" w:hAnsi="Calibri"/>
          <w:sz w:val="22"/>
          <w:szCs w:val="22"/>
        </w:rPr>
        <w:t xml:space="preserve"> </w:t>
      </w:r>
    </w:p>
    <w:p w14:paraId="5E947817" w14:textId="77777777" w:rsidR="00A278F2" w:rsidRDefault="00336A5E"/>
    <w:sectPr w:rsidR="00A278F2" w:rsidSect="000E5E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A5"/>
    <w:rsid w:val="000E5EB0"/>
    <w:rsid w:val="00285636"/>
    <w:rsid w:val="002E7866"/>
    <w:rsid w:val="00336A5E"/>
    <w:rsid w:val="00B7210F"/>
    <w:rsid w:val="00D626A5"/>
    <w:rsid w:val="00D81153"/>
    <w:rsid w:val="00F0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A451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26A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1668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ULStudent:ELLEN.FOLEY</dc:creator>
  <cp:keywords/>
  <dc:description/>
  <cp:lastModifiedBy>ULStudent:ELLEN.FOLEY</cp:lastModifiedBy>
  <cp:revision>1</cp:revision>
  <dcterms:created xsi:type="dcterms:W3CDTF">2017-10-19T16:41:00Z</dcterms:created>
  <dcterms:modified xsi:type="dcterms:W3CDTF">2017-10-19T17:01:00Z</dcterms:modified>
</cp:coreProperties>
</file>