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50" w:rsidRDefault="003C1450" w:rsidP="00C64EFF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A61802" w:rsidRDefault="003C1450" w:rsidP="00C64EFF">
      <w:pPr>
        <w:jc w:val="both"/>
      </w:pPr>
      <w:r>
        <w:t xml:space="preserve">                                                                                                                                    </w:t>
      </w:r>
      <w:r w:rsidR="0077401B">
        <w:t xml:space="preserve">                </w:t>
      </w:r>
      <w:r w:rsidR="00F169A0">
        <w:t xml:space="preserve">  </w:t>
      </w:r>
      <w:r w:rsidR="002D3100">
        <w:t>22</w:t>
      </w:r>
      <w:r w:rsidR="0077401B">
        <w:t xml:space="preserve"> October</w:t>
      </w:r>
      <w:r w:rsidR="00F169A0">
        <w:t xml:space="preserve"> </w:t>
      </w:r>
      <w:r>
        <w:t>2015</w:t>
      </w:r>
    </w:p>
    <w:p w:rsidR="00DE2010" w:rsidRPr="003C1450" w:rsidRDefault="0077401B" w:rsidP="00C64EFF">
      <w:pPr>
        <w:jc w:val="both"/>
      </w:pPr>
      <w:r>
        <w:rPr>
          <w:b/>
        </w:rPr>
        <w:t>Trainee Solicitor</w:t>
      </w:r>
      <w:r w:rsidR="00C64EFF">
        <w:tab/>
      </w:r>
      <w:r w:rsidR="00C64EFF">
        <w:tab/>
        <w:t xml:space="preserve">    </w:t>
      </w:r>
      <w:r w:rsidR="00DE2010">
        <w:t xml:space="preserve">                              </w:t>
      </w:r>
      <w:r w:rsidR="00BB2BD6">
        <w:t xml:space="preserve">                                                  </w:t>
      </w:r>
      <w:r w:rsidR="003C1450">
        <w:t xml:space="preserve">                            </w:t>
      </w:r>
    </w:p>
    <w:p w:rsidR="00C64EFF" w:rsidRDefault="00C64EFF" w:rsidP="00C64EFF">
      <w:pPr>
        <w:jc w:val="both"/>
      </w:pPr>
      <w:r w:rsidRPr="00605402">
        <w:t>Dear Sir/Madam,</w:t>
      </w:r>
    </w:p>
    <w:p w:rsidR="00C64EFF" w:rsidRPr="00605402" w:rsidRDefault="00C64EFF" w:rsidP="00C64EFF">
      <w:pPr>
        <w:jc w:val="both"/>
      </w:pPr>
      <w:r w:rsidRPr="002D23F6">
        <w:t>I wish to apply for the above position advertised on</w:t>
      </w:r>
      <w:r>
        <w:t xml:space="preserve"> </w:t>
      </w:r>
      <w:r w:rsidR="00E64DD4">
        <w:t>your website</w:t>
      </w:r>
      <w:r w:rsidRPr="002D23F6">
        <w:t xml:space="preserve">. </w:t>
      </w:r>
      <w:r>
        <w:t xml:space="preserve"> </w:t>
      </w:r>
      <w:r w:rsidRPr="002D23F6">
        <w:t xml:space="preserve">In October 2014 I graduated from the National University of Ireland, Galway with a Bachelor of Laws (Honours) postgraduate degree. I obtained my undergraduate Bachelor of Corporate Law International (Honours) degree from the same institution.  As part of my undergraduate degree I studied legal French and I spent a year studying and living in Aix-en-Provence, France as part of my Erasmus year. I obtained a French honours diploma from the </w:t>
      </w:r>
      <w:proofErr w:type="spellStart"/>
      <w:r w:rsidRPr="002D23F6">
        <w:rPr>
          <w:rFonts w:cs="Arial"/>
          <w:color w:val="222222"/>
          <w:shd w:val="clear" w:color="auto" w:fill="FFFFFF"/>
        </w:rPr>
        <w:t>Institut</w:t>
      </w:r>
      <w:proofErr w:type="spellEnd"/>
      <w:r w:rsidRPr="002D23F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2D23F6">
        <w:rPr>
          <w:rFonts w:cs="Arial"/>
          <w:color w:val="222222"/>
          <w:shd w:val="clear" w:color="auto" w:fill="FFFFFF"/>
        </w:rPr>
        <w:t>d'études</w:t>
      </w:r>
      <w:proofErr w:type="spellEnd"/>
      <w:r w:rsidRPr="002D23F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2D23F6">
        <w:rPr>
          <w:rFonts w:cs="Arial"/>
          <w:color w:val="222222"/>
          <w:shd w:val="clear" w:color="auto" w:fill="FFFFFF"/>
        </w:rPr>
        <w:t>politiques</w:t>
      </w:r>
      <w:proofErr w:type="spellEnd"/>
      <w:r w:rsidRPr="002D23F6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2D23F6">
        <w:rPr>
          <w:rFonts w:cs="Arial"/>
          <w:color w:val="222222"/>
          <w:shd w:val="clear" w:color="auto" w:fill="FFFFFF"/>
        </w:rPr>
        <w:t>d'Aix</w:t>
      </w:r>
      <w:proofErr w:type="spellEnd"/>
      <w:r w:rsidRPr="002D23F6">
        <w:rPr>
          <w:rFonts w:cs="Arial"/>
          <w:color w:val="222222"/>
          <w:shd w:val="clear" w:color="auto" w:fill="FFFFFF"/>
        </w:rPr>
        <w:t>-</w:t>
      </w:r>
      <w:proofErr w:type="spellStart"/>
      <w:r w:rsidRPr="002D23F6">
        <w:rPr>
          <w:rFonts w:cs="Arial"/>
          <w:color w:val="222222"/>
          <w:shd w:val="clear" w:color="auto" w:fill="FFFFFF"/>
        </w:rPr>
        <w:t>en</w:t>
      </w:r>
      <w:proofErr w:type="spellEnd"/>
      <w:r w:rsidRPr="002D23F6">
        <w:rPr>
          <w:rFonts w:cs="Arial"/>
          <w:color w:val="222222"/>
          <w:shd w:val="clear" w:color="auto" w:fill="FFFFFF"/>
        </w:rPr>
        <w:t>-Provence</w:t>
      </w:r>
      <w:r>
        <w:rPr>
          <w:rFonts w:cs="Arial"/>
          <w:color w:val="222222"/>
          <w:shd w:val="clear" w:color="auto" w:fill="FFFFFF"/>
        </w:rPr>
        <w:t xml:space="preserve"> during that year.</w:t>
      </w:r>
      <w:r w:rsidRPr="002D23F6">
        <w:t xml:space="preserve"> </w:t>
      </w:r>
      <w:r>
        <w:t>While studying in France I gained both a passion and interest in European languages, culture and history.</w:t>
      </w:r>
    </w:p>
    <w:p w:rsidR="00C64EFF" w:rsidRDefault="00C64EFF" w:rsidP="00C64EFF">
      <w:pPr>
        <w:jc w:val="both"/>
      </w:pPr>
      <w:r w:rsidRPr="002D23F6">
        <w:t xml:space="preserve">I returned to </w:t>
      </w:r>
      <w:r>
        <w:t xml:space="preserve">France in October 2014 where I </w:t>
      </w:r>
      <w:r w:rsidRPr="002D23F6">
        <w:t>work</w:t>
      </w:r>
      <w:r>
        <w:t>ed</w:t>
      </w:r>
      <w:r w:rsidRPr="002D23F6">
        <w:t xml:space="preserve"> as</w:t>
      </w:r>
      <w:r>
        <w:t xml:space="preserve"> a language assistant and I taught</w:t>
      </w:r>
      <w:r w:rsidRPr="002D23F6">
        <w:t xml:space="preserve"> English to secondary school students from socially disadvantaged backgrounds. The work </w:t>
      </w:r>
      <w:r>
        <w:t xml:space="preserve">was quiet demanding as it was </w:t>
      </w:r>
      <w:r w:rsidRPr="002D23F6">
        <w:t xml:space="preserve">often challenging to maintain class discipline. I </w:t>
      </w:r>
      <w:r>
        <w:t xml:space="preserve">was </w:t>
      </w:r>
      <w:r w:rsidRPr="002D23F6">
        <w:t>fortunate to work with a dedicated teaching team. We prepare</w:t>
      </w:r>
      <w:r>
        <w:t>d</w:t>
      </w:r>
      <w:r w:rsidRPr="002D23F6">
        <w:t xml:space="preserve"> detailed lessons plans in advance of all scheduled teaching events and we discuss</w:t>
      </w:r>
      <w:r>
        <w:t>ed</w:t>
      </w:r>
      <w:r w:rsidRPr="002D23F6">
        <w:t xml:space="preserve"> best practice in terms of getting students to engage wit</w:t>
      </w:r>
      <w:r>
        <w:t>h the relevant subject matter. I assisted the language teachers in translating French words and phrases and explained the definition of words and difficult terms to students through French. I was an active member of the oral examination panel for students in the Mulhouse area. Additionally, I assisted teachers in marking examinations.</w:t>
      </w:r>
    </w:p>
    <w:p w:rsidR="00C64EFF" w:rsidRDefault="00C64EFF" w:rsidP="00C64EFF">
      <w:pPr>
        <w:jc w:val="both"/>
      </w:pPr>
      <w:r>
        <w:t>While studying at NUI Galway I was involved in a number of clubs and societies. I volunteered in the Free Legal Advice Centre (FLAC) at the university assisting individuals who would not otherwise be able to access legal services.</w:t>
      </w:r>
      <w:r w:rsidRPr="003C49C7">
        <w:t xml:space="preserve"> </w:t>
      </w:r>
      <w:r>
        <w:t>My time in FLAC gave me a real insight into the challenging environment and the work load of a busy legal professional</w:t>
      </w:r>
      <w:r w:rsidR="00B37F68">
        <w:t>.</w:t>
      </w:r>
    </w:p>
    <w:p w:rsidR="00385985" w:rsidRPr="00385985" w:rsidRDefault="00385985" w:rsidP="00385985">
      <w:pPr>
        <w:jc w:val="both"/>
      </w:pPr>
      <w:r w:rsidRPr="00385985">
        <w:t>I have just completed my teaching contract in France and I am eager</w:t>
      </w:r>
      <w:r w:rsidR="00D54424">
        <w:t xml:space="preserve"> to commence my legal career. </w:t>
      </w:r>
      <w:r w:rsidR="00536774">
        <w:t xml:space="preserve">I have just completed the first </w:t>
      </w:r>
      <w:r w:rsidR="009A76B8">
        <w:t>four of the FE1 exams this September and</w:t>
      </w:r>
      <w:r w:rsidR="00536774">
        <w:t xml:space="preserve"> I intend to complete the final four exams </w:t>
      </w:r>
      <w:r w:rsidR="009A76B8">
        <w:t>in March 2016.</w:t>
      </w:r>
      <w:r w:rsidRPr="00385985">
        <w:t xml:space="preserve">  I would relish the opportunity to gain both </w:t>
      </w:r>
      <w:r>
        <w:t xml:space="preserve">a </w:t>
      </w:r>
      <w:r w:rsidRPr="00385985">
        <w:t xml:space="preserve">good knowledge of your firm and </w:t>
      </w:r>
      <w:r>
        <w:t xml:space="preserve">relevant </w:t>
      </w:r>
      <w:r w:rsidRPr="00385985">
        <w:t xml:space="preserve">experience </w:t>
      </w:r>
      <w:r w:rsidR="00D54424">
        <w:t xml:space="preserve">within a </w:t>
      </w:r>
      <w:r>
        <w:t>firm such as</w:t>
      </w:r>
      <w:r w:rsidR="002D3100">
        <w:t xml:space="preserve"> Byrne </w:t>
      </w:r>
      <w:bookmarkStart w:id="0" w:name="_GoBack"/>
      <w:bookmarkEnd w:id="0"/>
      <w:r w:rsidR="002D3100">
        <w:t>Wallace Solicitors.</w:t>
      </w:r>
    </w:p>
    <w:p w:rsidR="00C64EFF" w:rsidRDefault="00C64EFF" w:rsidP="00C64EFF">
      <w:pPr>
        <w:jc w:val="both"/>
      </w:pPr>
      <w:r>
        <w:t>I feel that I can contribute effectively towar</w:t>
      </w:r>
      <w:r w:rsidR="00D54424">
        <w:t xml:space="preserve">ds the work of your firm.  </w:t>
      </w:r>
      <w:r>
        <w:t xml:space="preserve"> I have gained valuable skills from my employment experiences to date which would benefit your firm.  I realise that the workload will be demanding and challenging but I look forward to meeting these challenges with enthusiasm.</w:t>
      </w:r>
    </w:p>
    <w:p w:rsidR="00C64EFF" w:rsidRDefault="00C64EFF" w:rsidP="00C64EFF">
      <w:pPr>
        <w:jc w:val="both"/>
        <w:rPr>
          <w:rFonts w:cs="Calibri"/>
          <w:sz w:val="24"/>
          <w:szCs w:val="24"/>
          <w:lang w:val="en"/>
        </w:rPr>
      </w:pPr>
      <w:r w:rsidRPr="00D154F6">
        <w:rPr>
          <w:rFonts w:cs="Calibri"/>
          <w:sz w:val="24"/>
          <w:szCs w:val="24"/>
          <w:lang w:val="en"/>
        </w:rPr>
        <w:t>I would like to thank you for giving my application due consideration. I look forward to hearing from you in due course. In the meantime if you have any queries please do not hesitate to contact me.</w:t>
      </w:r>
    </w:p>
    <w:p w:rsidR="00C64EFF" w:rsidRPr="00D154F6" w:rsidRDefault="00C64EFF" w:rsidP="00C64EFF">
      <w:pPr>
        <w:jc w:val="both"/>
        <w:rPr>
          <w:rFonts w:cs="Calibri"/>
          <w:sz w:val="24"/>
          <w:szCs w:val="24"/>
          <w:lang w:val="en"/>
        </w:rPr>
      </w:pPr>
      <w:r w:rsidRPr="00D154F6">
        <w:rPr>
          <w:rFonts w:cs="Calibri"/>
          <w:sz w:val="24"/>
          <w:szCs w:val="24"/>
          <w:lang w:val="en"/>
        </w:rPr>
        <w:t>Yours Sincerely</w:t>
      </w:r>
    </w:p>
    <w:p w:rsidR="00C64EFF" w:rsidRDefault="00C64EFF" w:rsidP="00C64EFF">
      <w:pPr>
        <w:jc w:val="both"/>
        <w:rPr>
          <w:rFonts w:cs="Calibri"/>
          <w:sz w:val="24"/>
          <w:szCs w:val="24"/>
          <w:lang w:val="en"/>
        </w:rPr>
      </w:pPr>
      <w:r w:rsidRPr="00D154F6">
        <w:rPr>
          <w:rFonts w:cs="Calibri"/>
          <w:sz w:val="24"/>
          <w:szCs w:val="24"/>
          <w:lang w:val="en"/>
        </w:rPr>
        <w:t xml:space="preserve">Katherine </w:t>
      </w:r>
      <w:proofErr w:type="spellStart"/>
      <w:r w:rsidRPr="00D154F6">
        <w:rPr>
          <w:rFonts w:cs="Calibri"/>
          <w:sz w:val="24"/>
          <w:szCs w:val="24"/>
          <w:lang w:val="en"/>
        </w:rPr>
        <w:t>Durcan</w:t>
      </w:r>
      <w:proofErr w:type="spellEnd"/>
    </w:p>
    <w:p w:rsidR="00351D46" w:rsidRDefault="00351D46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C64EFF" w:rsidRDefault="00C64EFF"/>
    <w:p w:rsidR="005D5D38" w:rsidRDefault="005D5D38" w:rsidP="005D5D38">
      <w:pPr>
        <w:keepNext/>
        <w:widowControl w:val="0"/>
        <w:tabs>
          <w:tab w:val="left" w:pos="1710"/>
        </w:tabs>
        <w:spacing w:after="0" w:line="240" w:lineRule="auto"/>
        <w:jc w:val="center"/>
        <w:outlineLvl w:val="4"/>
        <w:rPr>
          <w:rFonts w:ascii="Verdana" w:eastAsia="Times New Roman" w:hAnsi="Verdana"/>
          <w:b/>
          <w:color w:val="000080"/>
          <w:sz w:val="20"/>
          <w:szCs w:val="20"/>
          <w:lang w:eastAsia="en-GB"/>
        </w:rPr>
      </w:pPr>
    </w:p>
    <w:p w:rsidR="00C64EFF" w:rsidRDefault="00C64EFF"/>
    <w:sectPr w:rsidR="00C6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FFF"/>
    <w:multiLevelType w:val="hybridMultilevel"/>
    <w:tmpl w:val="D8165B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928AC"/>
    <w:multiLevelType w:val="hybridMultilevel"/>
    <w:tmpl w:val="EBFCE64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FF"/>
    <w:rsid w:val="0006706B"/>
    <w:rsid w:val="000976A9"/>
    <w:rsid w:val="002D3100"/>
    <w:rsid w:val="002D33F8"/>
    <w:rsid w:val="002D62E0"/>
    <w:rsid w:val="00351D46"/>
    <w:rsid w:val="00385985"/>
    <w:rsid w:val="003C1450"/>
    <w:rsid w:val="0048716C"/>
    <w:rsid w:val="00536774"/>
    <w:rsid w:val="005D5D38"/>
    <w:rsid w:val="006C7608"/>
    <w:rsid w:val="0077401B"/>
    <w:rsid w:val="007E3327"/>
    <w:rsid w:val="009A76B8"/>
    <w:rsid w:val="00A61802"/>
    <w:rsid w:val="00A86500"/>
    <w:rsid w:val="00B37F68"/>
    <w:rsid w:val="00BB2BD6"/>
    <w:rsid w:val="00C64EFF"/>
    <w:rsid w:val="00D54424"/>
    <w:rsid w:val="00D97EC4"/>
    <w:rsid w:val="00DE2010"/>
    <w:rsid w:val="00E64DD4"/>
    <w:rsid w:val="00F169A0"/>
    <w:rsid w:val="00F7645D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Durcam</dc:creator>
  <cp:lastModifiedBy>Durcam</cp:lastModifiedBy>
  <cp:revision>2</cp:revision>
  <dcterms:created xsi:type="dcterms:W3CDTF">2015-10-21T20:22:00Z</dcterms:created>
  <dcterms:modified xsi:type="dcterms:W3CDTF">2015-10-21T20:22:00Z</dcterms:modified>
</cp:coreProperties>
</file>