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FD" w:rsidRDefault="00766469" w:rsidP="00FC7C80">
      <w:pPr>
        <w:spacing w:after="0"/>
        <w:jc w:val="right"/>
      </w:pPr>
      <w:r>
        <w:t xml:space="preserve">Rebecca </w:t>
      </w:r>
      <w:proofErr w:type="spellStart"/>
      <w:r>
        <w:t>Haine</w:t>
      </w:r>
      <w:proofErr w:type="spellEnd"/>
    </w:p>
    <w:p w:rsidR="00766469" w:rsidRDefault="00766469" w:rsidP="00FC7C80">
      <w:pPr>
        <w:spacing w:after="0"/>
        <w:jc w:val="right"/>
      </w:pPr>
      <w:r>
        <w:t>19 Lynwood</w:t>
      </w:r>
    </w:p>
    <w:p w:rsidR="00766469" w:rsidRDefault="00766469" w:rsidP="00FC7C80">
      <w:pPr>
        <w:spacing w:after="0"/>
        <w:jc w:val="right"/>
      </w:pPr>
      <w:r>
        <w:t>Dundrum</w:t>
      </w:r>
    </w:p>
    <w:p w:rsidR="00766469" w:rsidRDefault="00766469" w:rsidP="00FC7C80">
      <w:pPr>
        <w:spacing w:after="0"/>
        <w:jc w:val="right"/>
      </w:pPr>
      <w:r>
        <w:t xml:space="preserve">Dublin 16 </w:t>
      </w:r>
    </w:p>
    <w:p w:rsidR="00766469" w:rsidRDefault="00766469" w:rsidP="00FC7C80">
      <w:pPr>
        <w:spacing w:after="0"/>
        <w:jc w:val="right"/>
      </w:pPr>
      <w:r>
        <w:t>085-7424799</w:t>
      </w:r>
    </w:p>
    <w:p w:rsidR="00766469" w:rsidRDefault="000A7CC5" w:rsidP="00FC7C80">
      <w:pPr>
        <w:spacing w:after="0"/>
        <w:jc w:val="right"/>
      </w:pPr>
      <w:hyperlink r:id="rId5" w:history="1">
        <w:r w:rsidR="00D16819" w:rsidRPr="003C3054">
          <w:rPr>
            <w:rStyle w:val="Hyperlink"/>
          </w:rPr>
          <w:t>rebeccaehaine@gmail.com</w:t>
        </w:r>
      </w:hyperlink>
    </w:p>
    <w:p w:rsidR="00D16819" w:rsidRDefault="00D16819" w:rsidP="00FC7C80">
      <w:pPr>
        <w:spacing w:after="0"/>
        <w:jc w:val="right"/>
      </w:pPr>
    </w:p>
    <w:p w:rsidR="00D16819" w:rsidRDefault="000A7CC5" w:rsidP="00FC7C80">
      <w:pPr>
        <w:spacing w:after="0"/>
        <w:jc w:val="right"/>
      </w:pPr>
      <w:r>
        <w:t>13</w:t>
      </w:r>
      <w:r w:rsidRPr="000A7CC5">
        <w:rPr>
          <w:vertAlign w:val="superscript"/>
        </w:rPr>
        <w:t>th</w:t>
      </w:r>
      <w:r>
        <w:t xml:space="preserve"> </w:t>
      </w:r>
      <w:r w:rsidR="00D16819">
        <w:t>October 2017</w:t>
      </w:r>
    </w:p>
    <w:p w:rsidR="00766469" w:rsidRDefault="00766469" w:rsidP="00FC7C80">
      <w:pPr>
        <w:spacing w:after="0"/>
        <w:jc w:val="right"/>
      </w:pPr>
    </w:p>
    <w:p w:rsidR="00766469" w:rsidRDefault="00766469" w:rsidP="00FC7C80">
      <w:pPr>
        <w:spacing w:after="0"/>
        <w:jc w:val="right"/>
      </w:pPr>
    </w:p>
    <w:p w:rsidR="00132BFD" w:rsidRDefault="00DF325A" w:rsidP="00132BFD">
      <w:pPr>
        <w:spacing w:after="0"/>
      </w:pPr>
      <w:r>
        <w:t>Dear Sir/Madam,</w:t>
      </w:r>
    </w:p>
    <w:p w:rsidR="00DF325A" w:rsidRDefault="00DF325A" w:rsidP="00132BFD">
      <w:pPr>
        <w:spacing w:after="0"/>
      </w:pPr>
    </w:p>
    <w:p w:rsidR="00132BFD" w:rsidRDefault="00132BFD" w:rsidP="00132BFD">
      <w:pPr>
        <w:spacing w:after="0"/>
      </w:pPr>
      <w:r>
        <w:t>I wish to app</w:t>
      </w:r>
      <w:r w:rsidR="000A7CC5">
        <w:t>ly for a position on your Trainee Solicitor P</w:t>
      </w:r>
      <w:r>
        <w:t>rogram</w:t>
      </w:r>
      <w:r w:rsidR="00B323AC">
        <w:t>me</w:t>
      </w:r>
      <w:r>
        <w:t xml:space="preserve">. </w:t>
      </w:r>
      <w:r w:rsidR="000A7CC5">
        <w:t>Byrne Wallace</w:t>
      </w:r>
      <w:r w:rsidR="00766469">
        <w:t xml:space="preserve"> is a fast-moving, highly regarded firm, and I believe my extensive expertise make me the ideal candidate for the job. </w:t>
      </w:r>
      <w:r>
        <w:t xml:space="preserve">Please find enclosed my CV for your consideration. </w:t>
      </w:r>
    </w:p>
    <w:p w:rsidR="00132BFD" w:rsidRDefault="00132BFD" w:rsidP="00132BFD">
      <w:pPr>
        <w:spacing w:after="0"/>
      </w:pPr>
    </w:p>
    <w:p w:rsidR="00DF325A" w:rsidRDefault="00DF325A" w:rsidP="00132BFD">
      <w:pPr>
        <w:spacing w:after="0"/>
      </w:pPr>
      <w:r w:rsidRPr="00D80C87">
        <w:t>I am focused on building a successf</w:t>
      </w:r>
      <w:r>
        <w:t xml:space="preserve">ul career in business and law as I know that the fast-paced environment </w:t>
      </w:r>
      <w:r w:rsidRPr="00D80C87">
        <w:t>will give me the challenge I thrive on. I am</w:t>
      </w:r>
      <w:r>
        <w:t xml:space="preserve"> a strong relationship builder and team player, with a </w:t>
      </w:r>
      <w:r w:rsidRPr="00B618E5">
        <w:t>real determination and motivation to achieve success</w:t>
      </w:r>
      <w:r>
        <w:t>.</w:t>
      </w:r>
    </w:p>
    <w:p w:rsidR="00DF325A" w:rsidRDefault="00DF325A" w:rsidP="00132BFD">
      <w:pPr>
        <w:spacing w:after="0"/>
      </w:pPr>
    </w:p>
    <w:p w:rsidR="004F06C6" w:rsidRDefault="00DF325A" w:rsidP="00766469">
      <w:pPr>
        <w:spacing w:after="0"/>
      </w:pPr>
      <w:r>
        <w:t>As stat</w:t>
      </w:r>
      <w:r w:rsidR="00132BFD">
        <w:t>ed in my attached CV, I am a final year student of Business and Law at Dublin Institute of Technology</w:t>
      </w:r>
      <w:r w:rsidR="005C395F">
        <w:t xml:space="preserve">, </w:t>
      </w:r>
      <w:r w:rsidR="00766469">
        <w:t xml:space="preserve">hoping to graduate with a 2:1 degree. </w:t>
      </w:r>
      <w:r w:rsidR="00132BFD">
        <w:t xml:space="preserve">I believe the knowledge and skills I have attained throughout my degree make me the perfect candidate for the role.   </w:t>
      </w:r>
    </w:p>
    <w:p w:rsidR="00766469" w:rsidRDefault="005C395F" w:rsidP="00DF5C79">
      <w:pPr>
        <w:spacing w:after="0"/>
        <w:ind w:firstLine="720"/>
      </w:pPr>
      <w:r>
        <w:t>Within two months of working as a Sales Associate for</w:t>
      </w:r>
      <w:r w:rsidR="00766469">
        <w:t xml:space="preserve"> The North Face in Dundrum, </w:t>
      </w:r>
      <w:r>
        <w:t>I was promoted to the position of Supervisor. H</w:t>
      </w:r>
      <w:r w:rsidR="00766469">
        <w:t xml:space="preserve">aving </w:t>
      </w:r>
      <w:r>
        <w:t>held this role for almost two</w:t>
      </w:r>
      <w:r w:rsidR="00766469">
        <w:t xml:space="preserve"> years, I strongly believe I have develop</w:t>
      </w:r>
      <w:r>
        <w:t>ed a strong skill set</w:t>
      </w:r>
      <w:r w:rsidR="00766469">
        <w:t xml:space="preserve"> that will </w:t>
      </w:r>
      <w:r w:rsidR="00DF5C79">
        <w:t>greatly benefit your company. This management role has aided me in developing strong leadership skills through the management of the sales</w:t>
      </w:r>
      <w:r>
        <w:t xml:space="preserve"> team and delegation of tasks. Furthermore, m</w:t>
      </w:r>
      <w:r w:rsidR="00DF5C79">
        <w:t xml:space="preserve">anaging customer issues and complaints has greatly improved my communication and interpersonal skills. The role has also proven my ability to work independently or as part of a team, without the constant need to be supervised or directed. </w:t>
      </w:r>
    </w:p>
    <w:p w:rsidR="00766469" w:rsidRDefault="00766469" w:rsidP="00766469">
      <w:pPr>
        <w:spacing w:after="0"/>
      </w:pPr>
    </w:p>
    <w:p w:rsidR="00DF325A" w:rsidRDefault="00DF325A">
      <w:r>
        <w:t xml:space="preserve">This position </w:t>
      </w:r>
      <w:r w:rsidR="005C395F">
        <w:t xml:space="preserve">in your company </w:t>
      </w:r>
      <w:r>
        <w:t>particularly interests me</w:t>
      </w:r>
      <w:r w:rsidR="000A7CC5">
        <w:t xml:space="preserve"> due to my keen interest in legal studies and a future career as a solicitor</w:t>
      </w:r>
      <w:r>
        <w:t xml:space="preserve">. </w:t>
      </w:r>
      <w:r w:rsidR="000A7CC5">
        <w:t>During my degree I studied numerous legal modules</w:t>
      </w:r>
      <w:r>
        <w:t>,</w:t>
      </w:r>
      <w:r w:rsidR="000A7CC5">
        <w:t xml:space="preserve"> and</w:t>
      </w:r>
      <w:r>
        <w:t xml:space="preserve"> the skills obtained from these modules have given me an excellent foundation</w:t>
      </w:r>
      <w:r w:rsidR="000A7CC5">
        <w:t xml:space="preserve"> for building a career as a solicitor</w:t>
      </w:r>
      <w:r>
        <w:t>.  Aside from my degree I have built upon my interest in this field in a number of ways. I have recently commenced work on my applied project on the r</w:t>
      </w:r>
      <w:bookmarkStart w:id="0" w:name="_GoBack"/>
      <w:bookmarkEnd w:id="0"/>
      <w:r>
        <w:t xml:space="preserve">ole of medical professionals in the process of acquiring legal recognition of a person’s gender identity. </w:t>
      </w:r>
    </w:p>
    <w:p w:rsidR="00DF325A" w:rsidRDefault="00DF325A">
      <w:r>
        <w:t>These skills and strengths</w:t>
      </w:r>
      <w:r w:rsidR="005C395F">
        <w:t xml:space="preserve"> outlined above</w:t>
      </w:r>
      <w:r w:rsidR="00766469">
        <w:t xml:space="preserve">, </w:t>
      </w:r>
      <w:r>
        <w:t>combined with my passion and enthusiasm,</w:t>
      </w:r>
      <w:r w:rsidR="00766469">
        <w:t xml:space="preserve"> as well as my deep and varied academic and employment experience, prepare me to make a strong</w:t>
      </w:r>
      <w:r>
        <w:t xml:space="preserve"> an</w:t>
      </w:r>
      <w:r w:rsidR="00766469">
        <w:t>d</w:t>
      </w:r>
      <w:r>
        <w:t xml:space="preserve"> immediate impact on this company. </w:t>
      </w:r>
    </w:p>
    <w:p w:rsidR="00DF325A" w:rsidRDefault="00DF325A">
      <w:r>
        <w:t xml:space="preserve">Thank you for your time and consideration. I look forward to hearing from you to discuss my application further. </w:t>
      </w:r>
    </w:p>
    <w:p w:rsidR="00DF325A" w:rsidRDefault="00DF325A">
      <w:r>
        <w:t xml:space="preserve">Yours Sincerely, </w:t>
      </w:r>
    </w:p>
    <w:p w:rsidR="00DF325A" w:rsidRDefault="00DF325A">
      <w:r>
        <w:t xml:space="preserve">Rebecca </w:t>
      </w:r>
      <w:proofErr w:type="spellStart"/>
      <w:r>
        <w:t>Haine</w:t>
      </w:r>
      <w:proofErr w:type="spellEnd"/>
      <w:r>
        <w:t xml:space="preserve"> </w:t>
      </w:r>
    </w:p>
    <w:sectPr w:rsidR="00DF325A" w:rsidSect="00132BFD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77DB1"/>
    <w:multiLevelType w:val="hybridMultilevel"/>
    <w:tmpl w:val="ECCCCB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FD"/>
    <w:rsid w:val="000A7CC5"/>
    <w:rsid w:val="00132BFD"/>
    <w:rsid w:val="004F06C6"/>
    <w:rsid w:val="00507124"/>
    <w:rsid w:val="005C395F"/>
    <w:rsid w:val="006E2FCF"/>
    <w:rsid w:val="00766469"/>
    <w:rsid w:val="00B323AC"/>
    <w:rsid w:val="00B97DCE"/>
    <w:rsid w:val="00D16819"/>
    <w:rsid w:val="00DF325A"/>
    <w:rsid w:val="00DF5C79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3B65"/>
  <w15:chartTrackingRefBased/>
  <w15:docId w15:val="{7DC3B1BC-72F1-4356-B90C-D173FB2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8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eha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2017-10-13T14:53:00Z</dcterms:created>
  <dcterms:modified xsi:type="dcterms:W3CDTF">2017-10-13T14:53:00Z</dcterms:modified>
</cp:coreProperties>
</file>