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05E0" w14:textId="0B0A70FF" w:rsidR="00311DE5" w:rsidRPr="002869D8" w:rsidRDefault="00311DE5" w:rsidP="005E0BEF">
      <w:pPr>
        <w:spacing w:line="360" w:lineRule="auto"/>
        <w:jc w:val="both"/>
      </w:pPr>
      <w:r w:rsidRPr="002869D8">
        <w:t>Vladimir Belev</w:t>
      </w:r>
    </w:p>
    <w:p w14:paraId="35ECECED" w14:textId="77777777" w:rsidR="00276E75" w:rsidRPr="002869D8" w:rsidRDefault="00276E75" w:rsidP="005E0BEF">
      <w:pPr>
        <w:spacing w:line="360" w:lineRule="auto"/>
        <w:jc w:val="both"/>
      </w:pPr>
      <w:r w:rsidRPr="002869D8">
        <w:t>Zwierzyniecka 7</w:t>
      </w:r>
      <w:r w:rsidR="006F6B4D" w:rsidRPr="002869D8">
        <w:t xml:space="preserve"> </w:t>
      </w:r>
    </w:p>
    <w:p w14:paraId="633533A0" w14:textId="31090D9C" w:rsidR="00311DE5" w:rsidRPr="002869D8" w:rsidRDefault="006F6B4D" w:rsidP="005E0BEF">
      <w:pPr>
        <w:spacing w:line="360" w:lineRule="auto"/>
        <w:jc w:val="both"/>
      </w:pPr>
      <w:r w:rsidRPr="002869D8">
        <w:t>60-813</w:t>
      </w:r>
      <w:r w:rsidR="00276E75" w:rsidRPr="002869D8">
        <w:t>,</w:t>
      </w:r>
      <w:r w:rsidRPr="002869D8">
        <w:t xml:space="preserve"> Poznań, Poland</w:t>
      </w:r>
    </w:p>
    <w:p w14:paraId="435BE01B" w14:textId="484E540C" w:rsidR="00276E75" w:rsidRPr="002869D8" w:rsidRDefault="00276E75" w:rsidP="005E0BEF">
      <w:pPr>
        <w:spacing w:line="360" w:lineRule="auto"/>
        <w:jc w:val="both"/>
      </w:pPr>
      <w:r w:rsidRPr="002869D8">
        <w:t>+48690491995</w:t>
      </w:r>
    </w:p>
    <w:p w14:paraId="36B13BC2" w14:textId="271B2483" w:rsidR="00276E75" w:rsidRPr="002869D8" w:rsidRDefault="00276E75" w:rsidP="005E0BEF">
      <w:pPr>
        <w:spacing w:line="360" w:lineRule="auto"/>
        <w:jc w:val="both"/>
      </w:pPr>
      <w:r w:rsidRPr="002869D8">
        <w:t>vladimir.k.belev@gmail.com</w:t>
      </w:r>
    </w:p>
    <w:p w14:paraId="53CFBA91" w14:textId="77777777" w:rsidR="00311DE5" w:rsidRPr="002869D8" w:rsidRDefault="00311DE5" w:rsidP="005E0BEF">
      <w:pPr>
        <w:spacing w:line="360" w:lineRule="auto"/>
        <w:jc w:val="both"/>
      </w:pPr>
      <w:bookmarkStart w:id="0" w:name="_GoBack"/>
      <w:bookmarkEnd w:id="0"/>
    </w:p>
    <w:p w14:paraId="7B73640D" w14:textId="40C88FDE" w:rsidR="007053C7" w:rsidRPr="002869D8" w:rsidRDefault="00CA447C" w:rsidP="005E0BEF">
      <w:pPr>
        <w:spacing w:line="360" w:lineRule="auto"/>
        <w:jc w:val="both"/>
      </w:pPr>
      <w:r>
        <w:t>To whom it may concern</w:t>
      </w:r>
      <w:r w:rsidR="007053C7" w:rsidRPr="002869D8">
        <w:t>,</w:t>
      </w:r>
    </w:p>
    <w:p w14:paraId="7AA25D77" w14:textId="77777777" w:rsidR="0017723D" w:rsidRPr="002869D8" w:rsidRDefault="0017723D" w:rsidP="005E0BEF">
      <w:pPr>
        <w:spacing w:line="360" w:lineRule="auto"/>
        <w:jc w:val="both"/>
      </w:pPr>
    </w:p>
    <w:p w14:paraId="3258304E" w14:textId="756AE28B" w:rsidR="00920857" w:rsidRPr="002869D8" w:rsidRDefault="007053C7" w:rsidP="005E0BEF">
      <w:pPr>
        <w:spacing w:line="360" w:lineRule="auto"/>
        <w:jc w:val="both"/>
      </w:pPr>
      <w:r w:rsidRPr="002869D8">
        <w:t xml:space="preserve">Thank you for taking the time </w:t>
      </w:r>
      <w:r w:rsidR="00165A0A" w:rsidRPr="002869D8">
        <w:t xml:space="preserve">and energy </w:t>
      </w:r>
      <w:r w:rsidRPr="002869D8">
        <w:t>to read my</w:t>
      </w:r>
      <w:r w:rsidR="00A64019" w:rsidRPr="002869D8">
        <w:t xml:space="preserve"> application for the Trainee</w:t>
      </w:r>
      <w:r w:rsidRPr="002869D8">
        <w:t xml:space="preserve"> Programme at</w:t>
      </w:r>
      <w:r w:rsidR="00B52310">
        <w:t xml:space="preserve"> Byrne Wall</w:t>
      </w:r>
      <w:r w:rsidR="00CA447C">
        <w:t>a</w:t>
      </w:r>
      <w:r w:rsidR="00B52310">
        <w:t>ce</w:t>
      </w:r>
      <w:r w:rsidR="00F97746" w:rsidRPr="002869D8">
        <w:t xml:space="preserve">. </w:t>
      </w:r>
      <w:r w:rsidR="00920857" w:rsidRPr="002869D8">
        <w:t xml:space="preserve">My </w:t>
      </w:r>
      <w:r w:rsidR="00CA447C">
        <w:t xml:space="preserve">versatility, </w:t>
      </w:r>
      <w:r w:rsidR="0039266C" w:rsidRPr="002869D8">
        <w:t xml:space="preserve">research skills </w:t>
      </w:r>
      <w:r w:rsidR="00CA447C">
        <w:t xml:space="preserve">and specialisation in EU Internal Market and competition law </w:t>
      </w:r>
      <w:r w:rsidR="0039266C" w:rsidRPr="002869D8">
        <w:t>should be of interest to a well-established law firm like yours.</w:t>
      </w:r>
    </w:p>
    <w:p w14:paraId="6539E991" w14:textId="77777777" w:rsidR="0039266C" w:rsidRPr="002869D8" w:rsidRDefault="0039266C" w:rsidP="005E0BEF">
      <w:pPr>
        <w:spacing w:line="360" w:lineRule="auto"/>
        <w:jc w:val="both"/>
      </w:pPr>
    </w:p>
    <w:p w14:paraId="3077D153" w14:textId="7F7D7732" w:rsidR="0039266C" w:rsidRPr="002869D8" w:rsidRDefault="00920857" w:rsidP="005E0BEF">
      <w:pPr>
        <w:spacing w:line="360" w:lineRule="auto"/>
        <w:jc w:val="both"/>
      </w:pPr>
      <w:r w:rsidRPr="002869D8">
        <w:t xml:space="preserve">Through </w:t>
      </w:r>
      <w:r w:rsidR="00586CA0" w:rsidRPr="002869D8">
        <w:t>a number of</w:t>
      </w:r>
      <w:r w:rsidRPr="002869D8">
        <w:t xml:space="preserve"> academic projects with </w:t>
      </w:r>
      <w:r w:rsidR="00676777" w:rsidRPr="002869D8">
        <w:t>scholars</w:t>
      </w:r>
      <w:r w:rsidR="00586CA0" w:rsidRPr="002869D8">
        <w:t xml:space="preserve"> </w:t>
      </w:r>
      <w:r w:rsidRPr="002869D8">
        <w:t xml:space="preserve">in the Netherlands </w:t>
      </w:r>
      <w:r w:rsidR="00586CA0" w:rsidRPr="002869D8">
        <w:t>as well as</w:t>
      </w:r>
      <w:r w:rsidRPr="002869D8">
        <w:t xml:space="preserve"> </w:t>
      </w:r>
      <w:r w:rsidR="00D4350F" w:rsidRPr="002869D8">
        <w:t>internships</w:t>
      </w:r>
      <w:r w:rsidRPr="002869D8">
        <w:t xml:space="preserve"> in the </w:t>
      </w:r>
      <w:r w:rsidR="00676777" w:rsidRPr="002869D8">
        <w:t xml:space="preserve">public and private </w:t>
      </w:r>
      <w:r w:rsidR="005F5AED" w:rsidRPr="002869D8">
        <w:t>sectors for legal services</w:t>
      </w:r>
      <w:r w:rsidR="00676777" w:rsidRPr="002869D8">
        <w:t xml:space="preserve"> </w:t>
      </w:r>
      <w:r w:rsidRPr="002869D8">
        <w:t xml:space="preserve">in Bulgaria, I have acquired knowledge and skills in </w:t>
      </w:r>
      <w:r w:rsidR="00586CA0" w:rsidRPr="002869D8">
        <w:t>numerous</w:t>
      </w:r>
      <w:r w:rsidR="0039266C" w:rsidRPr="002869D8">
        <w:t xml:space="preserve"> fields of law beyond my study, including EU competition law, </w:t>
      </w:r>
      <w:r w:rsidR="00C61230" w:rsidRPr="002869D8">
        <w:t>EU consumer protection law,</w:t>
      </w:r>
      <w:r w:rsidR="0039266C" w:rsidRPr="002869D8">
        <w:t xml:space="preserve"> international cooperation in private and criminal law as well as European human rights law.</w:t>
      </w:r>
      <w:r w:rsidR="003C133E" w:rsidRPr="002869D8">
        <w:t xml:space="preserve"> </w:t>
      </w:r>
      <w:r w:rsidR="000F0C8E" w:rsidRPr="002869D8">
        <w:t>This versatility</w:t>
      </w:r>
      <w:r w:rsidR="003C133E" w:rsidRPr="002869D8">
        <w:t xml:space="preserve"> </w:t>
      </w:r>
      <w:r w:rsidR="000F0C8E" w:rsidRPr="002869D8">
        <w:t>can be attributed to my curiosity</w:t>
      </w:r>
      <w:r w:rsidR="00370E9B" w:rsidRPr="002869D8">
        <w:t xml:space="preserve">, which is the driving force of my research skills that have made me an attractive student assistant to my professors and </w:t>
      </w:r>
      <w:r w:rsidR="00286164" w:rsidRPr="002869D8">
        <w:t>mentors in my internships to help them meet their goals.</w:t>
      </w:r>
    </w:p>
    <w:p w14:paraId="38ED7336" w14:textId="77777777" w:rsidR="0039266C" w:rsidRPr="002869D8" w:rsidRDefault="0039266C" w:rsidP="005E0BEF">
      <w:pPr>
        <w:spacing w:line="360" w:lineRule="auto"/>
        <w:jc w:val="both"/>
      </w:pPr>
    </w:p>
    <w:p w14:paraId="6AD08F41" w14:textId="0A19240A" w:rsidR="00920857" w:rsidRPr="002869D8" w:rsidRDefault="00E358BA" w:rsidP="005E0BEF">
      <w:pPr>
        <w:spacing w:line="360" w:lineRule="auto"/>
        <w:jc w:val="both"/>
      </w:pPr>
      <w:r w:rsidRPr="002869D8">
        <w:t xml:space="preserve">Becoming a trainee at </w:t>
      </w:r>
      <w:r w:rsidR="00FB682D">
        <w:t>Byrne Wallace</w:t>
      </w:r>
      <w:r w:rsidR="00DC1B6B" w:rsidRPr="002869D8">
        <w:t xml:space="preserve"> </w:t>
      </w:r>
      <w:r w:rsidR="00C61230" w:rsidRPr="002869D8">
        <w:t xml:space="preserve">will give me the opportunity to put my versatility and research skills to practical use in various fields of economic law. </w:t>
      </w:r>
      <w:r w:rsidR="00286164" w:rsidRPr="002869D8">
        <w:t>Your law firm</w:t>
      </w:r>
      <w:r w:rsidR="00921165" w:rsidRPr="002869D8">
        <w:t xml:space="preserve"> offers many attractive fields of practice </w:t>
      </w:r>
      <w:r w:rsidR="00286164" w:rsidRPr="002869D8">
        <w:t xml:space="preserve">such as </w:t>
      </w:r>
      <w:r w:rsidR="00CA447C">
        <w:t>international and EU trade law and EU</w:t>
      </w:r>
      <w:r w:rsidR="00286164" w:rsidRPr="002869D8">
        <w:t xml:space="preserve"> competition law, </w:t>
      </w:r>
      <w:r w:rsidR="00CA447C">
        <w:t xml:space="preserve">which I have chosen to specialise in my formal study, as well as new areas of law that I am very interested in looking at, such as Merger Control, M&amp;A and Tax law. </w:t>
      </w:r>
      <w:r w:rsidR="00286164" w:rsidRPr="002869D8">
        <w:t xml:space="preserve">Learning is most efficient through practice and I look forward to the possibility of helping </w:t>
      </w:r>
      <w:r w:rsidR="00CA447C">
        <w:t>Ms. Joanne Fin</w:t>
      </w:r>
      <w:r w:rsidR="00286164" w:rsidRPr="002869D8">
        <w:t xml:space="preserve"> with </w:t>
      </w:r>
      <w:r w:rsidR="00CA447C">
        <w:t xml:space="preserve">her </w:t>
      </w:r>
      <w:r w:rsidR="00286164" w:rsidRPr="002869D8">
        <w:t>state aid litigation in the future.</w:t>
      </w:r>
    </w:p>
    <w:p w14:paraId="0227723D" w14:textId="77777777" w:rsidR="00A92F76" w:rsidRPr="002869D8" w:rsidRDefault="00A92F76" w:rsidP="005E0BEF">
      <w:pPr>
        <w:spacing w:line="360" w:lineRule="auto"/>
        <w:jc w:val="both"/>
      </w:pPr>
    </w:p>
    <w:p w14:paraId="50E36991" w14:textId="01885114" w:rsidR="00286164" w:rsidRPr="002869D8" w:rsidRDefault="00286164" w:rsidP="005E0BEF">
      <w:pPr>
        <w:spacing w:line="360" w:lineRule="auto"/>
        <w:jc w:val="both"/>
      </w:pPr>
      <w:r w:rsidRPr="002869D8">
        <w:t xml:space="preserve">I am sure that I </w:t>
      </w:r>
      <w:r w:rsidR="00AE4645" w:rsidRPr="002869D8">
        <w:t xml:space="preserve">contribute to your success and client satisfaction. My academic schedule is flexible </w:t>
      </w:r>
      <w:r w:rsidR="006E0334" w:rsidRPr="002869D8">
        <w:t xml:space="preserve">in </w:t>
      </w:r>
      <w:r w:rsidR="00CA447C">
        <w:t xml:space="preserve">my semester abroad in </w:t>
      </w:r>
      <w:r w:rsidR="006E0334" w:rsidRPr="002869D8">
        <w:t xml:space="preserve">Poland </w:t>
      </w:r>
      <w:r w:rsidR="00AE4645" w:rsidRPr="002869D8">
        <w:t xml:space="preserve">and I would appreciate the opportunity to show </w:t>
      </w:r>
      <w:r w:rsidR="006E0334" w:rsidRPr="002869D8">
        <w:t xml:space="preserve">you how </w:t>
      </w:r>
      <w:r w:rsidR="00AE4645" w:rsidRPr="002869D8">
        <w:t>I can help your law firm meet its goals.</w:t>
      </w:r>
    </w:p>
    <w:p w14:paraId="205C3A80" w14:textId="77777777" w:rsidR="007053C7" w:rsidRPr="002869D8" w:rsidRDefault="007053C7" w:rsidP="005E0BEF">
      <w:pPr>
        <w:spacing w:line="360" w:lineRule="auto"/>
        <w:jc w:val="both"/>
      </w:pPr>
    </w:p>
    <w:p w14:paraId="0D3D0C2E" w14:textId="77777777" w:rsidR="007053C7" w:rsidRPr="002869D8" w:rsidRDefault="007053C7" w:rsidP="005E0BEF">
      <w:pPr>
        <w:spacing w:line="360" w:lineRule="auto"/>
        <w:jc w:val="both"/>
      </w:pPr>
      <w:r w:rsidRPr="002869D8">
        <w:t>Sincerely,</w:t>
      </w:r>
    </w:p>
    <w:p w14:paraId="29091EEC" w14:textId="5DF3FFE6" w:rsidR="00347E2C" w:rsidRPr="002869D8" w:rsidRDefault="007053C7" w:rsidP="005E0BEF">
      <w:pPr>
        <w:spacing w:line="360" w:lineRule="auto"/>
        <w:jc w:val="both"/>
      </w:pPr>
      <w:r w:rsidRPr="002869D8">
        <w:t>Vladimir Belev</w:t>
      </w:r>
    </w:p>
    <w:sectPr w:rsidR="00347E2C" w:rsidRPr="002869D8" w:rsidSect="00111A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11AE"/>
    <w:multiLevelType w:val="hybridMultilevel"/>
    <w:tmpl w:val="9E024402"/>
    <w:lvl w:ilvl="0" w:tplc="B1FA5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D167C"/>
    <w:multiLevelType w:val="multilevel"/>
    <w:tmpl w:val="98600DCA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C7"/>
    <w:rsid w:val="00027EF7"/>
    <w:rsid w:val="00066A7A"/>
    <w:rsid w:val="000D36A7"/>
    <w:rsid w:val="000F0C8E"/>
    <w:rsid w:val="00110790"/>
    <w:rsid w:val="00111A72"/>
    <w:rsid w:val="001306D6"/>
    <w:rsid w:val="00130DCB"/>
    <w:rsid w:val="00161949"/>
    <w:rsid w:val="00165A0A"/>
    <w:rsid w:val="0017723D"/>
    <w:rsid w:val="001B6999"/>
    <w:rsid w:val="00224292"/>
    <w:rsid w:val="00233D0C"/>
    <w:rsid w:val="00276E75"/>
    <w:rsid w:val="00286164"/>
    <w:rsid w:val="002869D8"/>
    <w:rsid w:val="002A0C16"/>
    <w:rsid w:val="002B5E3B"/>
    <w:rsid w:val="00311DE5"/>
    <w:rsid w:val="00327A3F"/>
    <w:rsid w:val="00347E2C"/>
    <w:rsid w:val="00353EFF"/>
    <w:rsid w:val="00370E9B"/>
    <w:rsid w:val="0039266C"/>
    <w:rsid w:val="003A1EDF"/>
    <w:rsid w:val="003C133E"/>
    <w:rsid w:val="003E53E8"/>
    <w:rsid w:val="0042190C"/>
    <w:rsid w:val="004571D5"/>
    <w:rsid w:val="00490081"/>
    <w:rsid w:val="004A4553"/>
    <w:rsid w:val="004B73EA"/>
    <w:rsid w:val="00504E7E"/>
    <w:rsid w:val="00543829"/>
    <w:rsid w:val="00586CA0"/>
    <w:rsid w:val="005B0C14"/>
    <w:rsid w:val="005E0BEF"/>
    <w:rsid w:val="005F5AED"/>
    <w:rsid w:val="00606E0D"/>
    <w:rsid w:val="0067134C"/>
    <w:rsid w:val="0067524D"/>
    <w:rsid w:val="00676262"/>
    <w:rsid w:val="00676777"/>
    <w:rsid w:val="006B3344"/>
    <w:rsid w:val="006E0334"/>
    <w:rsid w:val="006F6B4D"/>
    <w:rsid w:val="007053C7"/>
    <w:rsid w:val="00743C33"/>
    <w:rsid w:val="007A576D"/>
    <w:rsid w:val="0083250A"/>
    <w:rsid w:val="00867819"/>
    <w:rsid w:val="008728AA"/>
    <w:rsid w:val="008D1E74"/>
    <w:rsid w:val="008D7369"/>
    <w:rsid w:val="008F05A8"/>
    <w:rsid w:val="009020F5"/>
    <w:rsid w:val="00920857"/>
    <w:rsid w:val="00921165"/>
    <w:rsid w:val="009B085C"/>
    <w:rsid w:val="00A11EA5"/>
    <w:rsid w:val="00A35D5D"/>
    <w:rsid w:val="00A46B29"/>
    <w:rsid w:val="00A64019"/>
    <w:rsid w:val="00A66B90"/>
    <w:rsid w:val="00A70096"/>
    <w:rsid w:val="00A92F76"/>
    <w:rsid w:val="00AE4645"/>
    <w:rsid w:val="00AF6A03"/>
    <w:rsid w:val="00B02EC6"/>
    <w:rsid w:val="00B25631"/>
    <w:rsid w:val="00B52310"/>
    <w:rsid w:val="00B55B3B"/>
    <w:rsid w:val="00B929CE"/>
    <w:rsid w:val="00BA3BA8"/>
    <w:rsid w:val="00BA7F47"/>
    <w:rsid w:val="00C07578"/>
    <w:rsid w:val="00C31EA6"/>
    <w:rsid w:val="00C34B0B"/>
    <w:rsid w:val="00C46DDF"/>
    <w:rsid w:val="00C61230"/>
    <w:rsid w:val="00C71086"/>
    <w:rsid w:val="00C75C03"/>
    <w:rsid w:val="00C86792"/>
    <w:rsid w:val="00CA447C"/>
    <w:rsid w:val="00CB25A2"/>
    <w:rsid w:val="00D048BB"/>
    <w:rsid w:val="00D12BEC"/>
    <w:rsid w:val="00D17B4C"/>
    <w:rsid w:val="00D4350F"/>
    <w:rsid w:val="00D93EB6"/>
    <w:rsid w:val="00DC1B6B"/>
    <w:rsid w:val="00DC34AA"/>
    <w:rsid w:val="00DD4ABD"/>
    <w:rsid w:val="00E358BA"/>
    <w:rsid w:val="00E87222"/>
    <w:rsid w:val="00EC14F6"/>
    <w:rsid w:val="00F1754C"/>
    <w:rsid w:val="00F45F38"/>
    <w:rsid w:val="00F64A0D"/>
    <w:rsid w:val="00F84436"/>
    <w:rsid w:val="00F97746"/>
    <w:rsid w:val="00FA77F7"/>
    <w:rsid w:val="00FB682D"/>
    <w:rsid w:val="00FE50D3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1E5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63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5631"/>
    <w:pPr>
      <w:keepNext/>
      <w:keepLines/>
      <w:numPr>
        <w:numId w:val="2"/>
      </w:numPr>
      <w:ind w:left="360" w:hanging="360"/>
      <w:jc w:val="both"/>
      <w:outlineLvl w:val="2"/>
    </w:pPr>
    <w:rPr>
      <w:rFonts w:eastAsiaTheme="majorEastAsia" w:cstheme="majorBidi"/>
      <w:color w:val="000000" w:themeColor="text1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631"/>
    <w:rPr>
      <w:rFonts w:eastAsiaTheme="majorEastAsia" w:cstheme="majorBidi"/>
      <w:color w:val="000000" w:themeColor="text1"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25631"/>
    <w:rPr>
      <w:rFonts w:eastAsiaTheme="majorEastAsia" w:cstheme="majorBidi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277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Belev</dc:creator>
  <cp:keywords/>
  <dc:description/>
  <cp:lastModifiedBy>Vladimir Belev</cp:lastModifiedBy>
  <cp:revision>46</cp:revision>
  <dcterms:created xsi:type="dcterms:W3CDTF">2017-10-17T14:54:00Z</dcterms:created>
  <dcterms:modified xsi:type="dcterms:W3CDTF">2017-10-20T19:52:00Z</dcterms:modified>
</cp:coreProperties>
</file>